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8117F">
      <w:pPr>
        <w:spacing w:before="323" w:line="224" w:lineRule="auto"/>
        <w:ind w:left="5005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9"/>
          <w:sz w:val="39"/>
          <w:szCs w:val="39"/>
        </w:rPr>
        <w:t>评标委员会定量评审结果表</w:t>
      </w:r>
    </w:p>
    <w:p w14:paraId="1B7ECA95">
      <w:pPr>
        <w:spacing w:line="125" w:lineRule="exact"/>
      </w:pPr>
    </w:p>
    <w:tbl>
      <w:tblPr>
        <w:tblStyle w:val="5"/>
        <w:tblW w:w="147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486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7"/>
      </w:tblGrid>
      <w:tr w14:paraId="1532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 w14:paraId="6B15353F">
            <w:pPr>
              <w:pStyle w:val="6"/>
              <w:spacing w:line="323" w:lineRule="auto"/>
              <w:rPr>
                <w:sz w:val="21"/>
              </w:rPr>
            </w:pPr>
          </w:p>
          <w:p w14:paraId="295D616C">
            <w:pPr>
              <w:pStyle w:val="6"/>
              <w:spacing w:line="324" w:lineRule="auto"/>
              <w:rPr>
                <w:sz w:val="21"/>
              </w:rPr>
            </w:pPr>
          </w:p>
          <w:p w14:paraId="58EF63CD">
            <w:pPr>
              <w:spacing w:before="72" w:line="222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3486" w:type="dxa"/>
            <w:vMerge w:val="restart"/>
            <w:tcBorders>
              <w:bottom w:val="nil"/>
            </w:tcBorders>
            <w:vAlign w:val="top"/>
          </w:tcPr>
          <w:p w14:paraId="20B386CD">
            <w:pPr>
              <w:pStyle w:val="6"/>
              <w:spacing w:line="378" w:lineRule="auto"/>
              <w:rPr>
                <w:sz w:val="21"/>
              </w:rPr>
            </w:pPr>
          </w:p>
          <w:p w14:paraId="1DF7BB1E">
            <w:pPr>
              <w:spacing w:before="72" w:line="221" w:lineRule="auto"/>
              <w:ind w:left="15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单位</w:t>
            </w:r>
          </w:p>
          <w:p w14:paraId="7886DC6B">
            <w:pPr>
              <w:spacing w:before="7" w:line="220" w:lineRule="auto"/>
              <w:ind w:left="15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得分</w:t>
            </w:r>
          </w:p>
          <w:p w14:paraId="42BB05EB">
            <w:pPr>
              <w:spacing w:before="8" w:line="221" w:lineRule="auto"/>
              <w:ind w:left="15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专家</w:t>
            </w:r>
          </w:p>
        </w:tc>
        <w:tc>
          <w:tcPr>
            <w:tcW w:w="1894" w:type="dxa"/>
            <w:gridSpan w:val="2"/>
            <w:vAlign w:val="center"/>
          </w:tcPr>
          <w:p w14:paraId="286D53A1">
            <w:pPr>
              <w:spacing w:before="310" w:line="221" w:lineRule="auto"/>
              <w:ind w:left="676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专家1</w:t>
            </w:r>
          </w:p>
        </w:tc>
        <w:tc>
          <w:tcPr>
            <w:tcW w:w="1894" w:type="dxa"/>
            <w:gridSpan w:val="2"/>
            <w:vAlign w:val="top"/>
          </w:tcPr>
          <w:p w14:paraId="561F310B">
            <w:pPr>
              <w:spacing w:before="310" w:line="221" w:lineRule="auto"/>
              <w:ind w:left="6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专家2</w:t>
            </w:r>
          </w:p>
        </w:tc>
        <w:tc>
          <w:tcPr>
            <w:tcW w:w="1894" w:type="dxa"/>
            <w:gridSpan w:val="2"/>
            <w:vAlign w:val="top"/>
          </w:tcPr>
          <w:p w14:paraId="2EB97087">
            <w:pPr>
              <w:spacing w:before="310" w:line="221" w:lineRule="auto"/>
              <w:ind w:left="6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专家3</w:t>
            </w:r>
          </w:p>
        </w:tc>
        <w:tc>
          <w:tcPr>
            <w:tcW w:w="1894" w:type="dxa"/>
            <w:gridSpan w:val="2"/>
            <w:vAlign w:val="top"/>
          </w:tcPr>
          <w:p w14:paraId="190133A9">
            <w:pPr>
              <w:spacing w:before="310" w:line="221" w:lineRule="auto"/>
              <w:ind w:left="6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专家4</w:t>
            </w:r>
          </w:p>
        </w:tc>
        <w:tc>
          <w:tcPr>
            <w:tcW w:w="1894" w:type="dxa"/>
            <w:gridSpan w:val="2"/>
            <w:vAlign w:val="top"/>
          </w:tcPr>
          <w:p w14:paraId="7CF945E9">
            <w:pPr>
              <w:spacing w:before="310" w:line="221" w:lineRule="auto"/>
              <w:ind w:left="6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专家5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center"/>
          </w:tcPr>
          <w:p w14:paraId="6EC887B8">
            <w:pPr>
              <w:spacing w:before="71" w:line="220" w:lineRule="auto"/>
              <w:ind w:left="15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总得分</w:t>
            </w:r>
          </w:p>
        </w:tc>
      </w:tr>
      <w:tr w14:paraId="779B5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1" w:type="dxa"/>
            <w:vMerge w:val="continue"/>
            <w:tcBorders>
              <w:top w:val="nil"/>
            </w:tcBorders>
            <w:vAlign w:val="top"/>
          </w:tcPr>
          <w:p w14:paraId="16326068">
            <w:pPr>
              <w:pStyle w:val="6"/>
              <w:rPr>
                <w:sz w:val="21"/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  <w:vAlign w:val="top"/>
          </w:tcPr>
          <w:p w14:paraId="3F025C53">
            <w:pPr>
              <w:pStyle w:val="6"/>
              <w:rPr>
                <w:sz w:val="21"/>
              </w:rPr>
            </w:pPr>
          </w:p>
        </w:tc>
        <w:tc>
          <w:tcPr>
            <w:tcW w:w="947" w:type="dxa"/>
            <w:vAlign w:val="center"/>
          </w:tcPr>
          <w:p w14:paraId="623367E8">
            <w:pPr>
              <w:spacing w:before="302" w:line="220" w:lineRule="auto"/>
              <w:ind w:left="15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商务分</w:t>
            </w:r>
          </w:p>
        </w:tc>
        <w:tc>
          <w:tcPr>
            <w:tcW w:w="947" w:type="dxa"/>
            <w:vAlign w:val="center"/>
          </w:tcPr>
          <w:p w14:paraId="4CF15D26">
            <w:pPr>
              <w:spacing w:before="302" w:line="220" w:lineRule="auto"/>
              <w:ind w:left="14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信用分</w:t>
            </w:r>
          </w:p>
        </w:tc>
        <w:tc>
          <w:tcPr>
            <w:tcW w:w="947" w:type="dxa"/>
            <w:vAlign w:val="top"/>
          </w:tcPr>
          <w:p w14:paraId="0587A818">
            <w:pPr>
              <w:spacing w:before="302" w:line="220" w:lineRule="auto"/>
              <w:ind w:left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商务分</w:t>
            </w:r>
          </w:p>
        </w:tc>
        <w:tc>
          <w:tcPr>
            <w:tcW w:w="947" w:type="dxa"/>
            <w:vAlign w:val="top"/>
          </w:tcPr>
          <w:p w14:paraId="32DF7857">
            <w:pPr>
              <w:spacing w:before="302" w:line="220" w:lineRule="auto"/>
              <w:ind w:left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信用分</w:t>
            </w:r>
          </w:p>
        </w:tc>
        <w:tc>
          <w:tcPr>
            <w:tcW w:w="947" w:type="dxa"/>
            <w:vAlign w:val="top"/>
          </w:tcPr>
          <w:p w14:paraId="491FBD58">
            <w:pPr>
              <w:spacing w:before="302" w:line="220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商务分</w:t>
            </w:r>
          </w:p>
        </w:tc>
        <w:tc>
          <w:tcPr>
            <w:tcW w:w="947" w:type="dxa"/>
            <w:vAlign w:val="top"/>
          </w:tcPr>
          <w:p w14:paraId="369425D6">
            <w:pPr>
              <w:spacing w:before="302" w:line="220" w:lineRule="auto"/>
              <w:ind w:left="1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信用分</w:t>
            </w:r>
          </w:p>
        </w:tc>
        <w:tc>
          <w:tcPr>
            <w:tcW w:w="947" w:type="dxa"/>
            <w:vAlign w:val="top"/>
          </w:tcPr>
          <w:p w14:paraId="6D29B6FA">
            <w:pPr>
              <w:spacing w:before="302" w:line="220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商务分</w:t>
            </w:r>
          </w:p>
        </w:tc>
        <w:tc>
          <w:tcPr>
            <w:tcW w:w="947" w:type="dxa"/>
            <w:vAlign w:val="top"/>
          </w:tcPr>
          <w:p w14:paraId="3793DC72">
            <w:pPr>
              <w:spacing w:before="302" w:line="220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信用分</w:t>
            </w:r>
          </w:p>
        </w:tc>
        <w:tc>
          <w:tcPr>
            <w:tcW w:w="947" w:type="dxa"/>
            <w:vAlign w:val="top"/>
          </w:tcPr>
          <w:p w14:paraId="4E953332">
            <w:pPr>
              <w:spacing w:before="302" w:line="220" w:lineRule="auto"/>
              <w:ind w:left="1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商务分</w:t>
            </w:r>
          </w:p>
        </w:tc>
        <w:tc>
          <w:tcPr>
            <w:tcW w:w="947" w:type="dxa"/>
            <w:vAlign w:val="top"/>
          </w:tcPr>
          <w:p w14:paraId="0B4D6199">
            <w:pPr>
              <w:spacing w:before="302" w:line="220" w:lineRule="auto"/>
              <w:ind w:left="1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信用分</w:t>
            </w:r>
          </w:p>
        </w:tc>
        <w:tc>
          <w:tcPr>
            <w:tcW w:w="957" w:type="dxa"/>
            <w:vMerge w:val="continue"/>
            <w:tcBorders>
              <w:top w:val="nil"/>
            </w:tcBorders>
            <w:vAlign w:val="center"/>
          </w:tcPr>
          <w:p w14:paraId="5F265691">
            <w:pPr>
              <w:pStyle w:val="6"/>
              <w:jc w:val="center"/>
              <w:rPr>
                <w:sz w:val="21"/>
              </w:rPr>
            </w:pPr>
          </w:p>
        </w:tc>
      </w:tr>
      <w:tr w14:paraId="732DF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5F219A78">
            <w:pPr>
              <w:spacing w:before="164" w:line="242" w:lineRule="auto"/>
              <w:ind w:left="3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BF495D8">
            <w:pPr>
              <w:pStyle w:val="6"/>
              <w:spacing w:before="160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浙江中腾建设有限公司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DC366D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93.65</w:t>
            </w:r>
          </w:p>
        </w:tc>
        <w:tc>
          <w:tcPr>
            <w:tcW w:w="947" w:type="dxa"/>
            <w:vAlign w:val="center"/>
          </w:tcPr>
          <w:p w14:paraId="3F934FBC">
            <w:pPr>
              <w:spacing w:before="164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1C5E15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051056">
            <w:pPr>
              <w:spacing w:before="164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095E8F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DD6A517">
            <w:pPr>
              <w:spacing w:before="164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D6E0F9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D01D53D">
            <w:pPr>
              <w:spacing w:before="164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8AF98B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4B1A46">
            <w:pPr>
              <w:spacing w:before="164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647CB4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93.65</w:t>
            </w:r>
          </w:p>
        </w:tc>
      </w:tr>
      <w:tr w14:paraId="1CA0E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3455BA0F">
            <w:pPr>
              <w:spacing w:before="165" w:line="242" w:lineRule="auto"/>
              <w:ind w:left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CCC6752">
            <w:pPr>
              <w:pStyle w:val="6"/>
              <w:spacing w:before="160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台州承源建设有限公司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ED47960">
            <w:pPr>
              <w:pStyle w:val="6"/>
              <w:spacing w:before="16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vAlign w:val="center"/>
          </w:tcPr>
          <w:p w14:paraId="4A054220">
            <w:pPr>
              <w:spacing w:before="165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E58C4D0">
            <w:pPr>
              <w:pStyle w:val="6"/>
              <w:spacing w:before="16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AFC301">
            <w:pPr>
              <w:spacing w:before="165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0C3737A">
            <w:pPr>
              <w:pStyle w:val="6"/>
              <w:spacing w:before="16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9B69437">
            <w:pPr>
              <w:spacing w:before="165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788AE23">
            <w:pPr>
              <w:pStyle w:val="6"/>
              <w:spacing w:before="16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9E0C577">
            <w:pPr>
              <w:spacing w:before="165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97EB04B">
            <w:pPr>
              <w:pStyle w:val="6"/>
              <w:spacing w:before="16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DD4B8E8">
            <w:pPr>
              <w:spacing w:before="165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A8E7A30">
            <w:pPr>
              <w:pStyle w:val="6"/>
              <w:spacing w:before="16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</w:tr>
      <w:tr w14:paraId="1ECEA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5073295">
            <w:pPr>
              <w:spacing w:before="166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D656A70">
            <w:pPr>
              <w:pStyle w:val="6"/>
              <w:spacing w:before="162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浙江金业建设有限公司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3C3E50">
            <w:pPr>
              <w:pStyle w:val="6"/>
              <w:spacing w:before="161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947" w:type="dxa"/>
            <w:vAlign w:val="center"/>
          </w:tcPr>
          <w:p w14:paraId="752D1D65">
            <w:pPr>
              <w:spacing w:before="166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9561BC3">
            <w:pPr>
              <w:pStyle w:val="6"/>
              <w:spacing w:before="161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E3CCD2">
            <w:pPr>
              <w:spacing w:before="166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E962F10">
            <w:pPr>
              <w:pStyle w:val="6"/>
              <w:spacing w:before="161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E2C24B9">
            <w:pPr>
              <w:spacing w:before="166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F81E633">
            <w:pPr>
              <w:pStyle w:val="6"/>
              <w:spacing w:before="161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35F500">
            <w:pPr>
              <w:spacing w:before="166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EB2FD15">
            <w:pPr>
              <w:pStyle w:val="6"/>
              <w:spacing w:before="161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7861F3">
            <w:pPr>
              <w:spacing w:before="166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CF74994">
            <w:pPr>
              <w:pStyle w:val="6"/>
              <w:spacing w:before="161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94.92</w:t>
            </w:r>
          </w:p>
        </w:tc>
      </w:tr>
      <w:tr w14:paraId="30E3E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08C64BA0">
            <w:pPr>
              <w:spacing w:before="167" w:line="242" w:lineRule="auto"/>
              <w:ind w:left="3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4E24F27">
            <w:pPr>
              <w:pStyle w:val="6"/>
              <w:spacing w:before="163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浙江艺鸣建设有限公司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01C9C1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94.84</w:t>
            </w:r>
          </w:p>
        </w:tc>
        <w:tc>
          <w:tcPr>
            <w:tcW w:w="947" w:type="dxa"/>
            <w:vAlign w:val="center"/>
          </w:tcPr>
          <w:p w14:paraId="0C220037">
            <w:pPr>
              <w:spacing w:before="167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A42FB7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39069D0">
            <w:pPr>
              <w:spacing w:before="167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8E9D79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6BD613">
            <w:pPr>
              <w:spacing w:before="167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F31B99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2D79EBE">
            <w:pPr>
              <w:spacing w:before="167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898B4F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B92983">
            <w:pPr>
              <w:spacing w:before="167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74E32C9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94.84</w:t>
            </w:r>
          </w:p>
        </w:tc>
      </w:tr>
      <w:tr w14:paraId="62C62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1144DF56">
            <w:pPr>
              <w:spacing w:before="169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48FCAAC">
            <w:pPr>
              <w:pStyle w:val="6"/>
              <w:spacing w:before="164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浙江玮龙建设有限公司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14D1D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93.75</w:t>
            </w:r>
          </w:p>
        </w:tc>
        <w:tc>
          <w:tcPr>
            <w:tcW w:w="947" w:type="dxa"/>
            <w:vAlign w:val="center"/>
          </w:tcPr>
          <w:p w14:paraId="6C859454">
            <w:pPr>
              <w:spacing w:before="169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3BE70E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481675">
            <w:pPr>
              <w:spacing w:before="169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68BC21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5B21F4">
            <w:pPr>
              <w:spacing w:before="169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83C545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6225AFA">
            <w:pPr>
              <w:spacing w:before="169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34E661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58C8023">
            <w:pPr>
              <w:spacing w:before="169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CE22DA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93.75</w:t>
            </w:r>
          </w:p>
        </w:tc>
      </w:tr>
      <w:tr w14:paraId="666AB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65711633">
            <w:pPr>
              <w:spacing w:before="170"/>
              <w:ind w:left="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1E47055">
            <w:pPr>
              <w:pStyle w:val="6"/>
              <w:spacing w:before="165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浙江润方建设有限公司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E3634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93.97</w:t>
            </w:r>
          </w:p>
        </w:tc>
        <w:tc>
          <w:tcPr>
            <w:tcW w:w="947" w:type="dxa"/>
            <w:vAlign w:val="center"/>
          </w:tcPr>
          <w:p w14:paraId="2133655B">
            <w:pPr>
              <w:spacing w:before="170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7F8076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B012770">
            <w:pPr>
              <w:spacing w:before="170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224E44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2DB17EC">
            <w:pPr>
              <w:spacing w:before="170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A594E4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DD07C6B">
            <w:pPr>
              <w:spacing w:before="170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E6CAAB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CD83CD">
            <w:pPr>
              <w:spacing w:before="170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B42828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93.97</w:t>
            </w:r>
          </w:p>
        </w:tc>
      </w:tr>
      <w:tr w14:paraId="231EB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8763405">
            <w:pPr>
              <w:spacing w:before="171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B5C3E33">
            <w:pPr>
              <w:pStyle w:val="6"/>
              <w:spacing w:before="167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浙江繁荣建设有限公司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D8ED4F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94.02</w:t>
            </w:r>
          </w:p>
        </w:tc>
        <w:tc>
          <w:tcPr>
            <w:tcW w:w="947" w:type="dxa"/>
            <w:vAlign w:val="center"/>
          </w:tcPr>
          <w:p w14:paraId="1764802A">
            <w:pPr>
              <w:spacing w:before="171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EF167D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6BDACD7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E1E8BB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4541EEC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7153DD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EDFAA2B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D45811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79588E2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88399F5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94.02</w:t>
            </w:r>
          </w:p>
        </w:tc>
      </w:tr>
      <w:tr w14:paraId="43393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198BC575">
            <w:pPr>
              <w:spacing w:before="172"/>
              <w:ind w:left="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4BECDCE">
            <w:pPr>
              <w:pStyle w:val="6"/>
              <w:spacing w:before="167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杭州固特建筑加固技术工程有限公司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771ADF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vAlign w:val="center"/>
          </w:tcPr>
          <w:p w14:paraId="7C5DB3AE">
            <w:pPr>
              <w:spacing w:before="172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5FB278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8A79FE1">
            <w:pPr>
              <w:spacing w:before="172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B60AD6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C409239">
            <w:pPr>
              <w:spacing w:before="172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AEB2F6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7F3ADF">
            <w:pPr>
              <w:spacing w:before="172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CEF42F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A03C257">
            <w:pPr>
              <w:spacing w:before="172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611F9A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94.05</w:t>
            </w:r>
          </w:p>
        </w:tc>
      </w:tr>
      <w:tr w14:paraId="1B663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F69B91B">
            <w:pPr>
              <w:spacing w:before="172"/>
              <w:ind w:left="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14EFA4A">
            <w:pPr>
              <w:pStyle w:val="6"/>
              <w:spacing w:before="168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浙江联扬建设有限公司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3D7D26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94.44</w:t>
            </w:r>
          </w:p>
        </w:tc>
        <w:tc>
          <w:tcPr>
            <w:tcW w:w="947" w:type="dxa"/>
            <w:vAlign w:val="center"/>
          </w:tcPr>
          <w:p w14:paraId="2506C2C8">
            <w:pPr>
              <w:spacing w:before="172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007E78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F642F7">
            <w:pPr>
              <w:spacing w:before="172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E148A0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1C4A21B">
            <w:pPr>
              <w:spacing w:before="172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3AB469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C883D3">
            <w:pPr>
              <w:spacing w:before="172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46A3D9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D30AC3">
            <w:pPr>
              <w:spacing w:before="172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55B9E78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94.44</w:t>
            </w:r>
          </w:p>
        </w:tc>
      </w:tr>
      <w:tr w14:paraId="3655BE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C61148B">
            <w:pPr>
              <w:spacing w:before="173"/>
              <w:ind w:left="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FD8D608">
            <w:pPr>
              <w:pStyle w:val="6"/>
              <w:spacing w:before="169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浙江博强建设有限公司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8E951A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94.82</w:t>
            </w:r>
          </w:p>
        </w:tc>
        <w:tc>
          <w:tcPr>
            <w:tcW w:w="947" w:type="dxa"/>
            <w:vAlign w:val="center"/>
          </w:tcPr>
          <w:p w14:paraId="2EDCFEAB">
            <w:pPr>
              <w:spacing w:before="173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136C10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BE9DEB">
            <w:pPr>
              <w:spacing w:before="173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CD44C0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0943E16">
            <w:pPr>
              <w:spacing w:before="173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B6F2C2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A16E8F7">
            <w:pPr>
              <w:spacing w:before="173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00B424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5CB623">
            <w:pPr>
              <w:spacing w:before="173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7139228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94.82</w:t>
            </w:r>
          </w:p>
        </w:tc>
      </w:tr>
      <w:tr w14:paraId="7E0DD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5DEB092">
            <w:pPr>
              <w:spacing w:before="173" w:line="242" w:lineRule="auto"/>
              <w:ind w:left="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A7722CD">
            <w:pPr>
              <w:pStyle w:val="6"/>
              <w:spacing w:before="170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台州市华广建设有限公司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5B649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94.38</w:t>
            </w:r>
          </w:p>
        </w:tc>
        <w:tc>
          <w:tcPr>
            <w:tcW w:w="947" w:type="dxa"/>
            <w:vAlign w:val="center"/>
          </w:tcPr>
          <w:p w14:paraId="752BB4E0">
            <w:pPr>
              <w:spacing w:before="173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2BBF44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47D33A1">
            <w:pPr>
              <w:spacing w:before="173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B5AF4C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ECCEA4B">
            <w:pPr>
              <w:spacing w:before="173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A1F454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424BC4">
            <w:pPr>
              <w:spacing w:before="173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8D8B73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8241E6D">
            <w:pPr>
              <w:spacing w:before="173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CB9CED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94.38</w:t>
            </w:r>
          </w:p>
        </w:tc>
      </w:tr>
      <w:tr w14:paraId="651BA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3E983F3A">
            <w:pPr>
              <w:spacing w:before="175" w:line="242" w:lineRule="auto"/>
              <w:ind w:left="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8267F88">
            <w:pPr>
              <w:pStyle w:val="6"/>
              <w:spacing w:before="170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台州龙翔建设有限公司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59685E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vAlign w:val="center"/>
          </w:tcPr>
          <w:p w14:paraId="1AB008DD">
            <w:pPr>
              <w:spacing w:before="175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4872D3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DD4FD7">
            <w:pPr>
              <w:spacing w:before="175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FD60F6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E16187C">
            <w:pPr>
              <w:spacing w:before="175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3B680D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8BD8E71">
            <w:pPr>
              <w:spacing w:before="175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641099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2F1A10">
            <w:pPr>
              <w:spacing w:before="175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4B1E58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94.05</w:t>
            </w:r>
          </w:p>
        </w:tc>
      </w:tr>
      <w:tr w14:paraId="5FAD3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51" w:type="dxa"/>
            <w:vAlign w:val="top"/>
          </w:tcPr>
          <w:p w14:paraId="0C6C83BF">
            <w:pPr>
              <w:spacing w:before="177"/>
              <w:ind w:left="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3B43254">
            <w:pPr>
              <w:pStyle w:val="6"/>
              <w:spacing w:before="172" w:line="220" w:lineRule="auto"/>
              <w:ind w:left="4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万亩城建集团有限公司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A8E23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vAlign w:val="center"/>
          </w:tcPr>
          <w:p w14:paraId="4A34CFBE">
            <w:pPr>
              <w:spacing w:before="177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6BA719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C0040CF">
            <w:pPr>
              <w:spacing w:before="177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C1EFE9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D6CB1E5">
            <w:pPr>
              <w:spacing w:before="177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096850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791D89">
            <w:pPr>
              <w:spacing w:before="177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220B1D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4BF6A38">
            <w:pPr>
              <w:spacing w:before="177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5D9E314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94.45</w:t>
            </w:r>
          </w:p>
        </w:tc>
      </w:tr>
      <w:tr w14:paraId="55DCF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68CD7DA9">
            <w:pPr>
              <w:spacing w:before="171" w:line="242" w:lineRule="auto"/>
              <w:ind w:left="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1293D15">
            <w:pPr>
              <w:pStyle w:val="6"/>
              <w:spacing w:before="160" w:line="220" w:lineRule="auto"/>
              <w:ind w:left="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中西建设集团有限公司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3EE05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93.35</w:t>
            </w:r>
          </w:p>
        </w:tc>
        <w:tc>
          <w:tcPr>
            <w:tcW w:w="947" w:type="dxa"/>
            <w:vAlign w:val="center"/>
          </w:tcPr>
          <w:p w14:paraId="4AEB8A90">
            <w:pPr>
              <w:spacing w:before="171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288601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97F175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0D8345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644D6A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538162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292CE9E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946C44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11728A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8926F4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93.35</w:t>
            </w:r>
          </w:p>
        </w:tc>
      </w:tr>
      <w:tr w14:paraId="4C662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4A014C6">
            <w:pPr>
              <w:spacing w:before="162"/>
              <w:ind w:left="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19C8826">
            <w:pPr>
              <w:pStyle w:val="6"/>
              <w:spacing w:before="160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台州云润市政园林工程有限公司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85E903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vAlign w:val="center"/>
          </w:tcPr>
          <w:p w14:paraId="39D90BF6">
            <w:pPr>
              <w:spacing w:before="162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83D876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0A41903">
            <w:pPr>
              <w:spacing w:before="162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EA5482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BE2B2A7">
            <w:pPr>
              <w:spacing w:before="162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6057E9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CAF0B93">
            <w:pPr>
              <w:spacing w:before="162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7D143E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4243006">
            <w:pPr>
              <w:spacing w:before="162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AB0D47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94.54</w:t>
            </w:r>
          </w:p>
        </w:tc>
      </w:tr>
      <w:tr w14:paraId="08E0A5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5FF14A61">
            <w:pPr>
              <w:spacing w:before="164"/>
              <w:ind w:left="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8FF45A7">
            <w:pPr>
              <w:pStyle w:val="6"/>
              <w:spacing w:before="162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浙江一方建筑装饰实业有限公司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96DCEA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93.37</w:t>
            </w:r>
          </w:p>
        </w:tc>
        <w:tc>
          <w:tcPr>
            <w:tcW w:w="947" w:type="dxa"/>
            <w:vAlign w:val="center"/>
          </w:tcPr>
          <w:p w14:paraId="6DEAFF5F">
            <w:pPr>
              <w:spacing w:before="164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95CA3D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F37F089">
            <w:pPr>
              <w:spacing w:before="164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E412E7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BFECFD8">
            <w:pPr>
              <w:spacing w:before="164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3ED359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FCDD3D">
            <w:pPr>
              <w:spacing w:before="164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E461E8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7E4059">
            <w:pPr>
              <w:spacing w:before="164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0D8ADD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93.37</w:t>
            </w:r>
          </w:p>
        </w:tc>
      </w:tr>
      <w:tr w14:paraId="2C3CF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CD63C6A">
            <w:pPr>
              <w:spacing w:before="164"/>
              <w:ind w:left="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5747E18">
            <w:pPr>
              <w:pStyle w:val="6"/>
              <w:spacing w:before="162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台州市建乐建设有限公司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B63D4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</w:t>
            </w:r>
          </w:p>
        </w:tc>
        <w:tc>
          <w:tcPr>
            <w:tcW w:w="947" w:type="dxa"/>
            <w:vAlign w:val="center"/>
          </w:tcPr>
          <w:p w14:paraId="2CBB4C73">
            <w:pPr>
              <w:spacing w:before="164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6E6D28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964DB1B">
            <w:pPr>
              <w:spacing w:before="164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8409D5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7B1299">
            <w:pPr>
              <w:spacing w:before="164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D6E2D9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9688A8">
            <w:pPr>
              <w:spacing w:before="164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A92162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0E41BF">
            <w:pPr>
              <w:spacing w:before="164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364FAA9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94.9</w:t>
            </w:r>
          </w:p>
        </w:tc>
      </w:tr>
      <w:tr w14:paraId="4A515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7C208F85">
            <w:pPr>
              <w:spacing w:before="165"/>
              <w:ind w:left="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0321CB1">
            <w:pPr>
              <w:pStyle w:val="6"/>
              <w:spacing w:before="163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浙江台州富强平安建设工程有限公司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61C3E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vAlign w:val="center"/>
          </w:tcPr>
          <w:p w14:paraId="28C8926B">
            <w:pPr>
              <w:spacing w:before="165"/>
              <w:ind w:left="433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16F48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9BFE82">
            <w:pPr>
              <w:spacing w:before="165"/>
              <w:ind w:left="433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511457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8BAF19F">
            <w:pPr>
              <w:spacing w:before="165"/>
              <w:ind w:left="433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39E302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9715E27">
            <w:pPr>
              <w:spacing w:before="165"/>
              <w:ind w:left="433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D80A1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D8635FB">
            <w:pPr>
              <w:spacing w:before="165"/>
              <w:ind w:left="433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30BB8C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.97</w:t>
            </w:r>
          </w:p>
        </w:tc>
      </w:tr>
      <w:tr w14:paraId="03661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F737B0D">
            <w:pPr>
              <w:spacing w:before="167"/>
              <w:ind w:left="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9E54808">
            <w:pPr>
              <w:pStyle w:val="6"/>
              <w:spacing w:before="166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浙江众安建设集团有限公司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C3DED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94.75</w:t>
            </w:r>
          </w:p>
        </w:tc>
        <w:tc>
          <w:tcPr>
            <w:tcW w:w="947" w:type="dxa"/>
            <w:vAlign w:val="center"/>
          </w:tcPr>
          <w:p w14:paraId="30AC11C4">
            <w:pPr>
              <w:spacing w:before="167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76813C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2BE18F">
            <w:pPr>
              <w:spacing w:before="167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E0E764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A04EAA">
            <w:pPr>
              <w:spacing w:before="167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662F73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711D01D">
            <w:pPr>
              <w:spacing w:before="167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384965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EEEBC9">
            <w:pPr>
              <w:spacing w:before="167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8D1F275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94.75</w:t>
            </w:r>
          </w:p>
        </w:tc>
      </w:tr>
      <w:tr w14:paraId="31D151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E187273">
            <w:pPr>
              <w:spacing w:before="168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57556ED">
            <w:pPr>
              <w:pStyle w:val="6"/>
              <w:spacing w:before="167" w:line="220" w:lineRule="auto"/>
              <w:ind w:left="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丽水华野园林建设有限公司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8CA23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93.69</w:t>
            </w:r>
          </w:p>
        </w:tc>
        <w:tc>
          <w:tcPr>
            <w:tcW w:w="947" w:type="dxa"/>
            <w:vAlign w:val="center"/>
          </w:tcPr>
          <w:p w14:paraId="4749A94F">
            <w:pPr>
              <w:spacing w:before="168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BE91C6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D427DB3">
            <w:pPr>
              <w:spacing w:before="168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853433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475854">
            <w:pPr>
              <w:spacing w:before="168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5CA598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65BA57">
            <w:pPr>
              <w:spacing w:before="168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685E91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D9912E">
            <w:pPr>
              <w:spacing w:before="168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2AA39A9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93.69</w:t>
            </w:r>
          </w:p>
        </w:tc>
      </w:tr>
      <w:tr w14:paraId="591CF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70544A3B">
            <w:pPr>
              <w:spacing w:before="170" w:line="242" w:lineRule="auto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D5D6040">
            <w:pPr>
              <w:pStyle w:val="6"/>
              <w:spacing w:before="167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杭州兴鸿建设有限公司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FD218E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93.55</w:t>
            </w:r>
          </w:p>
        </w:tc>
        <w:tc>
          <w:tcPr>
            <w:tcW w:w="947" w:type="dxa"/>
            <w:vAlign w:val="center"/>
          </w:tcPr>
          <w:p w14:paraId="79D892CD">
            <w:pPr>
              <w:spacing w:before="170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71EBDC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6C5E61B">
            <w:pPr>
              <w:spacing w:before="170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28B5FB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2C8673">
            <w:pPr>
              <w:spacing w:before="170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FB4737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8A2EECE">
            <w:pPr>
              <w:spacing w:before="170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4B8F2B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034E66A">
            <w:pPr>
              <w:spacing w:before="170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79FD822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93.55</w:t>
            </w:r>
          </w:p>
        </w:tc>
      </w:tr>
      <w:tr w14:paraId="5450D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7E10531E">
            <w:pPr>
              <w:spacing w:before="171" w:line="242" w:lineRule="auto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5C6ABE7">
            <w:pPr>
              <w:pStyle w:val="6"/>
              <w:spacing w:before="168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台州市今远建设有限公司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1C8651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94.01</w:t>
            </w:r>
          </w:p>
        </w:tc>
        <w:tc>
          <w:tcPr>
            <w:tcW w:w="947" w:type="dxa"/>
            <w:vAlign w:val="center"/>
          </w:tcPr>
          <w:p w14:paraId="42BDE652">
            <w:pPr>
              <w:spacing w:before="171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E37AB3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08582E9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512EF8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8A59BB5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E1A789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912612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E624BA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7E830C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3D9C019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94.01</w:t>
            </w:r>
          </w:p>
        </w:tc>
      </w:tr>
      <w:tr w14:paraId="707D1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120E7639">
            <w:pPr>
              <w:spacing w:before="171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8F48C7A">
            <w:pPr>
              <w:pStyle w:val="6"/>
              <w:spacing w:before="170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浙江实力建设有限公司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358BD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94.76</w:t>
            </w:r>
          </w:p>
        </w:tc>
        <w:tc>
          <w:tcPr>
            <w:tcW w:w="947" w:type="dxa"/>
            <w:vAlign w:val="center"/>
          </w:tcPr>
          <w:p w14:paraId="3B42E475">
            <w:pPr>
              <w:spacing w:before="171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EB3354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4EDE7D1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9DD9E9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05F3D7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CFFB23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ED3F966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A69E5C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17C23C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02CA16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94.76</w:t>
            </w:r>
          </w:p>
        </w:tc>
      </w:tr>
      <w:tr w14:paraId="52F5B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0E412918">
            <w:pPr>
              <w:spacing w:before="172" w:line="242" w:lineRule="auto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69B9C79">
            <w:pPr>
              <w:pStyle w:val="6"/>
              <w:spacing w:before="171" w:line="220" w:lineRule="auto"/>
              <w:ind w:left="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南昌市政建设集团有限公司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88945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</w:t>
            </w:r>
          </w:p>
        </w:tc>
        <w:tc>
          <w:tcPr>
            <w:tcW w:w="947" w:type="dxa"/>
            <w:vAlign w:val="center"/>
          </w:tcPr>
          <w:p w14:paraId="24D4E23C">
            <w:pPr>
              <w:spacing w:before="172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68203C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C61373">
            <w:pPr>
              <w:spacing w:before="172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496041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BCA6F31">
            <w:pPr>
              <w:spacing w:before="172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570F4C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51EBAF">
            <w:pPr>
              <w:spacing w:before="172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FCEBC4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FEA457">
            <w:pPr>
              <w:spacing w:before="172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BB273D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</w:t>
            </w:r>
          </w:p>
        </w:tc>
      </w:tr>
      <w:tr w14:paraId="53503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248FF19A">
            <w:pPr>
              <w:spacing w:before="173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86A78FE">
            <w:pPr>
              <w:pStyle w:val="6"/>
              <w:spacing w:before="171" w:line="220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龙邦建设股份有限公司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52845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94.83</w:t>
            </w:r>
          </w:p>
        </w:tc>
        <w:tc>
          <w:tcPr>
            <w:tcW w:w="947" w:type="dxa"/>
            <w:vAlign w:val="center"/>
          </w:tcPr>
          <w:p w14:paraId="05D52AAF">
            <w:pPr>
              <w:spacing w:before="173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8AF40D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AA11CE1">
            <w:pPr>
              <w:spacing w:before="173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CC7915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D63716">
            <w:pPr>
              <w:spacing w:before="173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97C955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C0B9A5">
            <w:pPr>
              <w:spacing w:before="173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B7A00A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C614B8">
            <w:pPr>
              <w:spacing w:before="173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1C417A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94.83</w:t>
            </w:r>
          </w:p>
        </w:tc>
      </w:tr>
      <w:tr w14:paraId="4D563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4AF15F7D">
            <w:pPr>
              <w:spacing w:before="176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F5383C4">
            <w:pPr>
              <w:pStyle w:val="6"/>
              <w:spacing w:before="172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浙江华尔达建设有限公司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A8839E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vAlign w:val="center"/>
          </w:tcPr>
          <w:p w14:paraId="56F9B659">
            <w:pPr>
              <w:spacing w:before="176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0951E7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6A707E">
            <w:pPr>
              <w:spacing w:before="176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3E3130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A4EB74">
            <w:pPr>
              <w:spacing w:before="176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DA6276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86445D">
            <w:pPr>
              <w:spacing w:before="176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DF53BF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1F903D">
            <w:pPr>
              <w:spacing w:before="176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355FFE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93.56</w:t>
            </w:r>
          </w:p>
        </w:tc>
      </w:tr>
      <w:tr w14:paraId="67B66A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387C7DC">
            <w:pPr>
              <w:spacing w:before="174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17B4FDA">
            <w:pPr>
              <w:pStyle w:val="6"/>
              <w:spacing w:before="160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浙江中时建设有限公司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04D556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vAlign w:val="center"/>
          </w:tcPr>
          <w:p w14:paraId="2F94FF72">
            <w:pPr>
              <w:spacing w:before="174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B89D24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E3501BB">
            <w:pPr>
              <w:spacing w:before="174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DC5DE0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646368">
            <w:pPr>
              <w:spacing w:before="174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B500C4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F48EF5">
            <w:pPr>
              <w:spacing w:before="174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C7B7A5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103919">
            <w:pPr>
              <w:spacing w:before="174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BCB87B8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93.86</w:t>
            </w:r>
          </w:p>
        </w:tc>
      </w:tr>
      <w:tr w14:paraId="70780C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1CEB829A">
            <w:pPr>
              <w:spacing w:before="175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FDB53D0">
            <w:pPr>
              <w:pStyle w:val="6"/>
              <w:spacing w:before="161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浙江声学建设有限公司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F0390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94.77</w:t>
            </w:r>
          </w:p>
        </w:tc>
        <w:tc>
          <w:tcPr>
            <w:tcW w:w="947" w:type="dxa"/>
            <w:vAlign w:val="center"/>
          </w:tcPr>
          <w:p w14:paraId="7C26121B">
            <w:pPr>
              <w:spacing w:before="175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7DAFAE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1A2CED3">
            <w:pPr>
              <w:spacing w:before="175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EA81C6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648CB4E">
            <w:pPr>
              <w:spacing w:before="175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0FEE82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D5E7E3">
            <w:pPr>
              <w:spacing w:before="175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29FA38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C57BEC6">
            <w:pPr>
              <w:spacing w:before="175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78E6C0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94.77</w:t>
            </w:r>
          </w:p>
        </w:tc>
      </w:tr>
      <w:tr w14:paraId="67AE42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554BD21F">
            <w:pPr>
              <w:spacing w:before="175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3E076D7">
            <w:pPr>
              <w:pStyle w:val="6"/>
              <w:spacing w:before="162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石家庄一建建设集团有限公司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2E26C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vAlign w:val="center"/>
          </w:tcPr>
          <w:p w14:paraId="2700095C">
            <w:pPr>
              <w:spacing w:before="175"/>
              <w:ind w:left="433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3C475B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13E5E0">
            <w:pPr>
              <w:spacing w:before="175"/>
              <w:ind w:left="433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9C1F77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8684C7">
            <w:pPr>
              <w:spacing w:before="175"/>
              <w:ind w:left="433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47F281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E85F5E">
            <w:pPr>
              <w:spacing w:before="175"/>
              <w:ind w:left="433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8FAF46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38D13A">
            <w:pPr>
              <w:spacing w:before="175"/>
              <w:ind w:left="433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36C9FEE">
            <w:pPr>
              <w:pStyle w:val="6"/>
              <w:spacing w:before="159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 w:eastAsia="宋体"/>
                <w:spacing w:val="-3"/>
                <w:lang w:val="en-US" w:eastAsia="zh-CN"/>
              </w:rPr>
              <w:t>100</w:t>
            </w:r>
          </w:p>
        </w:tc>
      </w:tr>
      <w:tr w14:paraId="10E6D6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07177C6F">
            <w:pPr>
              <w:spacing w:before="175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EF3F392">
            <w:pPr>
              <w:pStyle w:val="6"/>
              <w:spacing w:before="162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浙江智建科技股份有限公司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E1CBE2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94.03</w:t>
            </w:r>
          </w:p>
        </w:tc>
        <w:tc>
          <w:tcPr>
            <w:tcW w:w="947" w:type="dxa"/>
            <w:vAlign w:val="center"/>
          </w:tcPr>
          <w:p w14:paraId="53496156">
            <w:pPr>
              <w:spacing w:before="175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7ECB6D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95A34D8">
            <w:pPr>
              <w:spacing w:before="175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0FDE94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98A1532">
            <w:pPr>
              <w:spacing w:before="175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D99855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B1F08C">
            <w:pPr>
              <w:spacing w:before="175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27176F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C1E0B70">
            <w:pPr>
              <w:spacing w:before="175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94B0ABB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94.03</w:t>
            </w:r>
          </w:p>
        </w:tc>
      </w:tr>
      <w:tr w14:paraId="568A5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07029284">
            <w:pPr>
              <w:spacing w:before="171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24EF122">
            <w:pPr>
              <w:pStyle w:val="6"/>
              <w:spacing w:before="164" w:line="220" w:lineRule="auto"/>
              <w:ind w:left="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绍兴市中烨建设有限公司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DDDCDF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94.02</w:t>
            </w:r>
          </w:p>
        </w:tc>
        <w:tc>
          <w:tcPr>
            <w:tcW w:w="947" w:type="dxa"/>
            <w:vAlign w:val="center"/>
          </w:tcPr>
          <w:p w14:paraId="75DEB2A0">
            <w:pPr>
              <w:spacing w:before="171"/>
              <w:ind w:left="43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849C93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01A4BB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A0D7F0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A2CB265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50934F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B3B7593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93117D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7A15377">
            <w:pPr>
              <w:spacing w:before="171"/>
              <w:ind w:left="433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7200DD2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94.02</w:t>
            </w:r>
          </w:p>
        </w:tc>
      </w:tr>
      <w:tr w14:paraId="70B57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C2E8F65">
            <w:pPr>
              <w:spacing w:before="162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C888D5F">
            <w:pPr>
              <w:pStyle w:val="6"/>
              <w:spacing w:before="165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浙江旭瑞建设有限公司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6E3DE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vAlign w:val="center"/>
          </w:tcPr>
          <w:p w14:paraId="3DCC375D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4CD803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FFBA1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760666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ECDBD7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0FC8DC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382D69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99CB1E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84D1AB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4AFE13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94.05</w:t>
            </w:r>
          </w:p>
        </w:tc>
      </w:tr>
      <w:tr w14:paraId="747B2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72B62E80">
            <w:pPr>
              <w:spacing w:before="164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71571CB">
            <w:pPr>
              <w:pStyle w:val="6"/>
              <w:spacing w:before="166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台州和源建设有限公司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C30BEF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vAlign w:val="center"/>
          </w:tcPr>
          <w:p w14:paraId="0983D2E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8040E2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3AC3C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1C1220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11FF0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E4FBA4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63BC2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57E2D9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074C31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8A42749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94.62</w:t>
            </w:r>
          </w:p>
        </w:tc>
      </w:tr>
      <w:tr w14:paraId="38774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3233E943">
            <w:pPr>
              <w:spacing w:before="164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75E94BD">
            <w:pPr>
              <w:pStyle w:val="6"/>
              <w:spacing w:before="167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浙江日地建设有限公司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19B136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94.58</w:t>
            </w:r>
          </w:p>
        </w:tc>
        <w:tc>
          <w:tcPr>
            <w:tcW w:w="947" w:type="dxa"/>
            <w:vAlign w:val="center"/>
          </w:tcPr>
          <w:p w14:paraId="7FDB44DA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E75ACB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EB015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B48C70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9854A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514A6F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C61AFF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C105F0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CAA0E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A209A0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94.58</w:t>
            </w:r>
          </w:p>
        </w:tc>
      </w:tr>
      <w:tr w14:paraId="67DC1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14D281C6">
            <w:pPr>
              <w:spacing w:before="165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D29C125">
            <w:pPr>
              <w:pStyle w:val="6"/>
              <w:spacing w:before="169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浙江城峰建设工程有限公司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FC2FD4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vAlign w:val="center"/>
          </w:tcPr>
          <w:p w14:paraId="7FDF7512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3C7A80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9DB1CA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D21A4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DA6841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5F4E5C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DDFF688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3DDFA2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53DF889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89AF53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.95</w:t>
            </w:r>
          </w:p>
        </w:tc>
      </w:tr>
      <w:tr w14:paraId="51C1B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ECF2944">
            <w:pPr>
              <w:spacing w:before="167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B452908">
            <w:pPr>
              <w:pStyle w:val="6"/>
              <w:spacing w:before="170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浙江工部建设管理有限公司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A5422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94.16</w:t>
            </w:r>
          </w:p>
        </w:tc>
        <w:tc>
          <w:tcPr>
            <w:tcW w:w="947" w:type="dxa"/>
            <w:vAlign w:val="center"/>
          </w:tcPr>
          <w:p w14:paraId="6677E8C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3460E4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F0969F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4F8634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A28B47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244F5E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77499D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722609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2DBF20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ABE5E0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94.16</w:t>
            </w:r>
          </w:p>
        </w:tc>
      </w:tr>
      <w:tr w14:paraId="02E011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81933D7">
            <w:pPr>
              <w:spacing w:before="168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3690A5A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浙江环隆建设工程有限公司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5736F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94.99</w:t>
            </w:r>
          </w:p>
        </w:tc>
        <w:tc>
          <w:tcPr>
            <w:tcW w:w="947" w:type="dxa"/>
            <w:vAlign w:val="center"/>
          </w:tcPr>
          <w:p w14:paraId="286EC43B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8B12A4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020CA10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1FA05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4069140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2C2520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D96F842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B2A60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E3FE549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6E56DF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.99</w:t>
            </w:r>
          </w:p>
        </w:tc>
      </w:tr>
      <w:tr w14:paraId="1DB7F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30A6A166">
            <w:pPr>
              <w:spacing w:before="170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2FA7B0B">
            <w:pPr>
              <w:pStyle w:val="6"/>
              <w:spacing w:before="171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浙江红天建设工程有限公司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B60C2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94.33</w:t>
            </w:r>
          </w:p>
        </w:tc>
        <w:tc>
          <w:tcPr>
            <w:tcW w:w="947" w:type="dxa"/>
            <w:vAlign w:val="center"/>
          </w:tcPr>
          <w:p w14:paraId="15CE1F77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E15133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A72F62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FE7766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A8146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9091EE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896CC1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8BD4C9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2491AD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A71C76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94.33</w:t>
            </w:r>
          </w:p>
        </w:tc>
      </w:tr>
      <w:tr w14:paraId="09A54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2A117AF1">
            <w:pPr>
              <w:spacing w:before="173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56981AD">
            <w:pPr>
              <w:pStyle w:val="6"/>
              <w:spacing w:before="172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浙江启铭建筑有限公司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16D86E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94.98</w:t>
            </w:r>
          </w:p>
        </w:tc>
        <w:tc>
          <w:tcPr>
            <w:tcW w:w="947" w:type="dxa"/>
            <w:vAlign w:val="center"/>
          </w:tcPr>
          <w:p w14:paraId="074D3A7F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A752C7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09642B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FE9AF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FA62A6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F4796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14001A1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665DB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9F31B4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88C596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.98</w:t>
            </w:r>
          </w:p>
        </w:tc>
      </w:tr>
      <w:tr w14:paraId="6E94B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7F5758F9">
            <w:pPr>
              <w:spacing w:before="172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417C5C0">
            <w:pPr>
              <w:pStyle w:val="6"/>
              <w:spacing w:before="160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浙江品慧建设有限公司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6581D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93.23</w:t>
            </w:r>
          </w:p>
        </w:tc>
        <w:tc>
          <w:tcPr>
            <w:tcW w:w="947" w:type="dxa"/>
            <w:vAlign w:val="center"/>
          </w:tcPr>
          <w:p w14:paraId="52647348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882F14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988C27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A30FA2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179F7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749DC4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4F08FD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1E31C3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995BA2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A78203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93.23</w:t>
            </w:r>
          </w:p>
        </w:tc>
      </w:tr>
      <w:tr w14:paraId="655D7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52822FFA">
            <w:pPr>
              <w:spacing w:before="172" w:line="242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1F4E487">
            <w:pPr>
              <w:pStyle w:val="6"/>
              <w:spacing w:before="161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浙江宇洋建设有限公司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B21AE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vAlign w:val="center"/>
          </w:tcPr>
          <w:p w14:paraId="5625773B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E4922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CA4EA00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ED6D0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22E705C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1F2F02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188B7F1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85409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8151AA7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99A096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.97</w:t>
            </w:r>
          </w:p>
        </w:tc>
      </w:tr>
      <w:tr w14:paraId="41D69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17F49D92">
            <w:pPr>
              <w:spacing w:before="172" w:line="242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945E856">
            <w:pPr>
              <w:pStyle w:val="6"/>
              <w:spacing w:before="162" w:line="221" w:lineRule="auto"/>
              <w:ind w:left="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中营晨旭建设有限公司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1A4A2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93.71</w:t>
            </w:r>
          </w:p>
        </w:tc>
        <w:tc>
          <w:tcPr>
            <w:tcW w:w="947" w:type="dxa"/>
            <w:vAlign w:val="center"/>
          </w:tcPr>
          <w:p w14:paraId="78BAF51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06D07D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DE0E2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7FD15E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097FFC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143A3E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C6EF4A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70207F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0ABAA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65D4A2B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93.71</w:t>
            </w:r>
          </w:p>
        </w:tc>
      </w:tr>
      <w:tr w14:paraId="36B93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28E2C2BC">
            <w:pPr>
              <w:spacing w:before="174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0359314">
            <w:pPr>
              <w:pStyle w:val="6"/>
              <w:spacing w:before="162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台州宸浠建设有限公司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D8825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94.34</w:t>
            </w:r>
          </w:p>
        </w:tc>
        <w:tc>
          <w:tcPr>
            <w:tcW w:w="947" w:type="dxa"/>
            <w:vAlign w:val="center"/>
          </w:tcPr>
          <w:p w14:paraId="20B4BF19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78B4C1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C69024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0D6BAF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805420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B6A2C1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748906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5D9C71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1C5FFD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86EB2F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94.34</w:t>
            </w:r>
          </w:p>
        </w:tc>
      </w:tr>
      <w:tr w14:paraId="041469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854CEDF">
            <w:pPr>
              <w:spacing w:before="174" w:line="242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A591875">
            <w:pPr>
              <w:pStyle w:val="6"/>
              <w:spacing w:before="164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浙江绿美建设有限公司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03CB71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93.44</w:t>
            </w:r>
          </w:p>
        </w:tc>
        <w:tc>
          <w:tcPr>
            <w:tcW w:w="947" w:type="dxa"/>
            <w:vAlign w:val="center"/>
          </w:tcPr>
          <w:p w14:paraId="42FB1CD6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6C0254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6110D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CFA9E6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8EEB9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444FFD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097A97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3416CF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D8A6F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9D9500B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93.44</w:t>
            </w:r>
          </w:p>
        </w:tc>
      </w:tr>
      <w:tr w14:paraId="052FC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617FAA52">
            <w:pPr>
              <w:spacing w:before="175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B6E0044">
            <w:pPr>
              <w:pStyle w:val="6"/>
              <w:spacing w:before="165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浙江国和建设有限公司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ADDB8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</w:t>
            </w:r>
          </w:p>
        </w:tc>
        <w:tc>
          <w:tcPr>
            <w:tcW w:w="947" w:type="dxa"/>
            <w:vAlign w:val="center"/>
          </w:tcPr>
          <w:p w14:paraId="6675694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F4F6C3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DF9B9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5F7AC5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75CE8F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225D0C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E49E21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EB454D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1A58E6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19B651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93.8</w:t>
            </w:r>
          </w:p>
        </w:tc>
      </w:tr>
      <w:tr w14:paraId="02E3C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3FAF4DE">
            <w:pPr>
              <w:spacing w:before="175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4E7E303">
            <w:pPr>
              <w:pStyle w:val="6"/>
              <w:spacing w:before="166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台州市高美装潢有限公司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242A0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vAlign w:val="center"/>
          </w:tcPr>
          <w:p w14:paraId="08F6EC09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4D74E7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EB47B8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DEF0DA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6D7F5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1AD20D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157C59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4230C8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B0454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11C39C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94.32</w:t>
            </w:r>
          </w:p>
        </w:tc>
      </w:tr>
      <w:tr w14:paraId="6A996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2309A573">
            <w:pPr>
              <w:spacing w:before="175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86C0E0A">
            <w:pPr>
              <w:pStyle w:val="6"/>
              <w:spacing w:before="168" w:line="220" w:lineRule="auto"/>
              <w:ind w:left="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绍兴祥和建设有限公司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81B5D6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93.37</w:t>
            </w:r>
          </w:p>
        </w:tc>
        <w:tc>
          <w:tcPr>
            <w:tcW w:w="947" w:type="dxa"/>
            <w:vAlign w:val="center"/>
          </w:tcPr>
          <w:p w14:paraId="22D2778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4F5F6D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FD057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70E74F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173D61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1C9E07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59E882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B4BEE6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12F976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F1D70B3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93.37</w:t>
            </w:r>
          </w:p>
        </w:tc>
      </w:tr>
      <w:tr w14:paraId="2DA04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5E08FB27">
            <w:pPr>
              <w:spacing w:before="171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0F3832D">
            <w:pPr>
              <w:pStyle w:val="6"/>
              <w:spacing w:before="168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台州金玺建设有限公司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73E39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94.04</w:t>
            </w:r>
          </w:p>
        </w:tc>
        <w:tc>
          <w:tcPr>
            <w:tcW w:w="947" w:type="dxa"/>
            <w:vAlign w:val="center"/>
          </w:tcPr>
          <w:p w14:paraId="6C87B2A9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3914BC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5C150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2E89A6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6AAAB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CD2665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B05FD2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CC5459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6857E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CF486E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94.04</w:t>
            </w:r>
          </w:p>
        </w:tc>
      </w:tr>
      <w:tr w14:paraId="35394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0CB1DE61">
            <w:pPr>
              <w:spacing w:before="162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C47FFC7">
            <w:pPr>
              <w:pStyle w:val="6"/>
              <w:spacing w:before="170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浙江嘉乾建设有限责任公司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76B49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94.47</w:t>
            </w:r>
          </w:p>
        </w:tc>
        <w:tc>
          <w:tcPr>
            <w:tcW w:w="947" w:type="dxa"/>
            <w:vAlign w:val="center"/>
          </w:tcPr>
          <w:p w14:paraId="443186D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AD6FD9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0F1DA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F71C95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FEE2C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1888A2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EBDAF2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A750CF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505109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A2E771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94.47</w:t>
            </w:r>
          </w:p>
        </w:tc>
      </w:tr>
      <w:tr w14:paraId="1D138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DA0ED24">
            <w:pPr>
              <w:spacing w:before="164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3C39C48">
            <w:pPr>
              <w:pStyle w:val="6"/>
              <w:spacing w:before="170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杭州潇晨建设有限公司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9F5650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93.58</w:t>
            </w:r>
          </w:p>
        </w:tc>
        <w:tc>
          <w:tcPr>
            <w:tcW w:w="947" w:type="dxa"/>
            <w:vAlign w:val="center"/>
          </w:tcPr>
          <w:p w14:paraId="03605D3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A578C9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D96B56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EA99AD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8878F0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743FF9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4FCFD7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49A1F8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6E9971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E84858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93.58</w:t>
            </w:r>
          </w:p>
        </w:tc>
      </w:tr>
      <w:tr w14:paraId="18B60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5ED739D">
            <w:pPr>
              <w:spacing w:before="164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35CF415">
            <w:pPr>
              <w:pStyle w:val="6"/>
              <w:spacing w:before="171" w:line="220" w:lineRule="auto"/>
              <w:ind w:left="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中力建设集团有限公司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BADDB6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93.79</w:t>
            </w:r>
          </w:p>
        </w:tc>
        <w:tc>
          <w:tcPr>
            <w:tcW w:w="947" w:type="dxa"/>
            <w:vAlign w:val="center"/>
          </w:tcPr>
          <w:p w14:paraId="4786952F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F0D874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9CAC2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92042D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68D6A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7A9F34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0F122D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74E242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BBF0E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66C8DD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93.79</w:t>
            </w:r>
          </w:p>
        </w:tc>
      </w:tr>
      <w:tr w14:paraId="71FBD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56716391">
            <w:pPr>
              <w:spacing w:before="168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E8A03E9">
            <w:pPr>
              <w:pStyle w:val="6"/>
              <w:spacing w:before="172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浙江国腾建设集团有限公司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E4F13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vAlign w:val="center"/>
          </w:tcPr>
          <w:p w14:paraId="7C3E2B99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F7FBF6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6D0DC5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716F27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2EEBC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D2851A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ABB4B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55C72C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8F9243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D0470C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94.55</w:t>
            </w:r>
          </w:p>
        </w:tc>
      </w:tr>
      <w:tr w14:paraId="57090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3CA1D421">
            <w:pPr>
              <w:spacing w:before="166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5282368">
            <w:pPr>
              <w:pStyle w:val="6"/>
              <w:spacing w:before="160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浙江嘉湖生态建设有限公司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90729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94.59</w:t>
            </w:r>
          </w:p>
        </w:tc>
        <w:tc>
          <w:tcPr>
            <w:tcW w:w="947" w:type="dxa"/>
            <w:vAlign w:val="center"/>
          </w:tcPr>
          <w:p w14:paraId="29A516A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67686C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1A251F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29FC59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21741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05C95E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3D5D5A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95486D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FB05FA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CADDBC4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94.59</w:t>
            </w:r>
          </w:p>
        </w:tc>
      </w:tr>
      <w:tr w14:paraId="5DA584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789FD540">
            <w:pPr>
              <w:spacing w:before="166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0E0B4B1">
            <w:pPr>
              <w:pStyle w:val="6"/>
              <w:spacing w:before="160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浙江誉通建设股份有限公司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54D89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93.26</w:t>
            </w:r>
          </w:p>
        </w:tc>
        <w:tc>
          <w:tcPr>
            <w:tcW w:w="947" w:type="dxa"/>
            <w:vAlign w:val="center"/>
          </w:tcPr>
          <w:p w14:paraId="1C952E0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AA67F0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8A8FF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FEC0A0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224863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7E07F8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14826C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B8D5EA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06F76D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E4141C4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93.26</w:t>
            </w:r>
          </w:p>
        </w:tc>
      </w:tr>
      <w:tr w14:paraId="4C8A3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17A7234">
            <w:pPr>
              <w:spacing w:before="168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838B3C7">
            <w:pPr>
              <w:pStyle w:val="6"/>
              <w:spacing w:before="161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台州荣星建设有限公司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128CF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93.43</w:t>
            </w:r>
          </w:p>
        </w:tc>
        <w:tc>
          <w:tcPr>
            <w:tcW w:w="947" w:type="dxa"/>
            <w:vAlign w:val="center"/>
          </w:tcPr>
          <w:p w14:paraId="621FF7A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6DB254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612E9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34AF82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1775D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3AC7DF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DABF0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3F318C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3F6DDF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92FD93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93.43</w:t>
            </w:r>
          </w:p>
        </w:tc>
      </w:tr>
      <w:tr w14:paraId="340FF3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043F8584">
            <w:pPr>
              <w:spacing w:before="169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23602A0">
            <w:pPr>
              <w:pStyle w:val="6"/>
              <w:spacing w:before="163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浙江天亿建设有限公司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6A8DE1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vAlign w:val="center"/>
          </w:tcPr>
          <w:p w14:paraId="7DBB5E4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2464D5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C0014F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DDA94D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94F46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B2E5C8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E2DD5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4522D2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3967B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855831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</w:t>
            </w:r>
          </w:p>
        </w:tc>
      </w:tr>
      <w:tr w14:paraId="305E5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2448903">
            <w:pPr>
              <w:spacing w:before="171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C61D569">
            <w:pPr>
              <w:pStyle w:val="6"/>
              <w:spacing w:before="164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浙江罗邦建设有限公司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7AFD07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93.71</w:t>
            </w:r>
          </w:p>
        </w:tc>
        <w:tc>
          <w:tcPr>
            <w:tcW w:w="947" w:type="dxa"/>
            <w:vAlign w:val="center"/>
          </w:tcPr>
          <w:p w14:paraId="7503EEC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FF07CB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2F901B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F0FA06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9AB73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74E523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83016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0ABED5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08323E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3F274A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93.71</w:t>
            </w:r>
          </w:p>
        </w:tc>
      </w:tr>
      <w:tr w14:paraId="3536D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8302393">
            <w:pPr>
              <w:spacing w:before="172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ABECB2F">
            <w:pPr>
              <w:pStyle w:val="6"/>
              <w:spacing w:before="165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台州金筑建设有限公司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2115D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94.25</w:t>
            </w:r>
          </w:p>
        </w:tc>
        <w:tc>
          <w:tcPr>
            <w:tcW w:w="947" w:type="dxa"/>
            <w:vAlign w:val="center"/>
          </w:tcPr>
          <w:p w14:paraId="71FFEFE6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2F0BE3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E3860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22A4F4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3DF4D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E71366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A4A973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4A1DF2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B6487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A1D95D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94.25</w:t>
            </w:r>
          </w:p>
        </w:tc>
      </w:tr>
      <w:tr w14:paraId="067AF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0E31994F">
            <w:pPr>
              <w:spacing w:before="172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59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5FD9063">
            <w:pPr>
              <w:pStyle w:val="6"/>
              <w:spacing w:before="166" w:line="221" w:lineRule="auto"/>
              <w:ind w:left="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嘉兴联江建设有限公司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C5401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vAlign w:val="center"/>
          </w:tcPr>
          <w:p w14:paraId="74E0195D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443BDD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BF30E3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793565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307313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60A342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4B50D2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C10502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297A2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283284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93.86</w:t>
            </w:r>
          </w:p>
        </w:tc>
      </w:tr>
      <w:tr w14:paraId="18272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6BF7FC73">
            <w:pPr>
              <w:spacing w:before="174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A27DF7B">
            <w:pPr>
              <w:pStyle w:val="6"/>
              <w:spacing w:before="167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浙江宏杭建设有限公司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A51B05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94.85</w:t>
            </w:r>
          </w:p>
        </w:tc>
        <w:tc>
          <w:tcPr>
            <w:tcW w:w="947" w:type="dxa"/>
            <w:vAlign w:val="center"/>
          </w:tcPr>
          <w:p w14:paraId="0BAAD37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112C95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2F7F25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7A3CB6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F3E16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9B309B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63E0C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D93CDD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AD5DB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86B171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94.85</w:t>
            </w:r>
          </w:p>
        </w:tc>
      </w:tr>
      <w:tr w14:paraId="0CCBD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31B4056D">
            <w:pPr>
              <w:spacing w:before="174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E14C7A2">
            <w:pPr>
              <w:pStyle w:val="6"/>
              <w:spacing w:before="168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浙江强杭建设有限公司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3A7EF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947" w:type="dxa"/>
            <w:vAlign w:val="center"/>
          </w:tcPr>
          <w:p w14:paraId="2B774242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D10B6A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1E6044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B01EEE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E97BA3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6B561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B39B69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9BC1E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C63E91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774914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.94</w:t>
            </w:r>
          </w:p>
        </w:tc>
      </w:tr>
      <w:tr w14:paraId="648A5D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B737246">
            <w:pPr>
              <w:spacing w:before="175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8089A86">
            <w:pPr>
              <w:pStyle w:val="6"/>
              <w:spacing w:before="170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浙江嘉晟建设有限公司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8ADE8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93.69</w:t>
            </w:r>
          </w:p>
        </w:tc>
        <w:tc>
          <w:tcPr>
            <w:tcW w:w="947" w:type="dxa"/>
            <w:vAlign w:val="center"/>
          </w:tcPr>
          <w:p w14:paraId="0000BAB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1D5535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F323DF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0EACC0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33D9F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41D3ED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8C3286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B4578E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7B5EA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6CC014B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93.69</w:t>
            </w:r>
          </w:p>
        </w:tc>
      </w:tr>
      <w:tr w14:paraId="2374D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75657E58">
            <w:pPr>
              <w:spacing w:before="175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D61D374">
            <w:pPr>
              <w:pStyle w:val="6"/>
              <w:spacing w:before="170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浙江艺百建设有限公司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2E462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94.35</w:t>
            </w:r>
          </w:p>
        </w:tc>
        <w:tc>
          <w:tcPr>
            <w:tcW w:w="947" w:type="dxa"/>
            <w:vAlign w:val="center"/>
          </w:tcPr>
          <w:p w14:paraId="7C8B281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3CB610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705D1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F31EDD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6DF674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1BE381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72984C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1B106D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E27090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6BD93C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94.35</w:t>
            </w:r>
          </w:p>
        </w:tc>
      </w:tr>
      <w:tr w14:paraId="07C39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50ACB00D">
            <w:pPr>
              <w:spacing w:before="175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71A98BC">
            <w:pPr>
              <w:pStyle w:val="6"/>
              <w:spacing w:before="170" w:line="220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温州银和建设有限公司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4595D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94.99</w:t>
            </w:r>
          </w:p>
        </w:tc>
        <w:tc>
          <w:tcPr>
            <w:tcW w:w="947" w:type="dxa"/>
            <w:vAlign w:val="center"/>
          </w:tcPr>
          <w:p w14:paraId="210F1BC6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AE8AE6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F0014A5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BB4D66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195AFE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6FDF1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3840F1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4974A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9C15D24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B59FBB4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.99</w:t>
            </w:r>
          </w:p>
        </w:tc>
      </w:tr>
      <w:tr w14:paraId="32DEA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51" w:type="dxa"/>
            <w:vAlign w:val="top"/>
          </w:tcPr>
          <w:p w14:paraId="496A3D15">
            <w:pPr>
              <w:spacing w:before="173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C15D9D8">
            <w:pPr>
              <w:pStyle w:val="6"/>
              <w:spacing w:before="172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福建艺景生态建设集团有限公司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8AFFF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vAlign w:val="center"/>
          </w:tcPr>
          <w:p w14:paraId="46F76517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25B1F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CDB617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1D2E2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69B82CA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1D576F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07A230C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1F6D58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5167534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D92813A">
            <w:pPr>
              <w:pStyle w:val="6"/>
              <w:spacing w:before="159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 w:eastAsia="宋体"/>
                <w:spacing w:val="-3"/>
                <w:lang w:val="en-US" w:eastAsia="zh-CN"/>
              </w:rPr>
              <w:t>100</w:t>
            </w:r>
          </w:p>
        </w:tc>
      </w:tr>
      <w:tr w14:paraId="3E897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3B19DBC9">
            <w:pPr>
              <w:spacing w:before="162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7A90287">
            <w:pPr>
              <w:pStyle w:val="6"/>
              <w:spacing w:before="159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台州日禾建设有限公司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A05A1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94.68</w:t>
            </w:r>
          </w:p>
        </w:tc>
        <w:tc>
          <w:tcPr>
            <w:tcW w:w="947" w:type="dxa"/>
            <w:vAlign w:val="center"/>
          </w:tcPr>
          <w:p w14:paraId="0F6348C0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337952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F68544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24B246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C1B91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86FFD8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46816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900487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E55BBE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14362CB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94.68</w:t>
            </w:r>
          </w:p>
        </w:tc>
      </w:tr>
      <w:tr w14:paraId="48195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682638FE">
            <w:pPr>
              <w:spacing w:before="164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35E9B69">
            <w:pPr>
              <w:pStyle w:val="6"/>
              <w:spacing w:before="161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浙江长兴盛大建设有限公司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6ABF8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vAlign w:val="center"/>
          </w:tcPr>
          <w:p w14:paraId="71E421A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48D750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D2F63F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C68B98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B3FAE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EE4867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3CB74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7AD8AC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AA7FC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07590C2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94.55</w:t>
            </w:r>
          </w:p>
        </w:tc>
      </w:tr>
      <w:tr w14:paraId="323FE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D48A2E8">
            <w:pPr>
              <w:spacing w:before="164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9554B74">
            <w:pPr>
              <w:pStyle w:val="6"/>
              <w:spacing w:before="161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台州旭升市政工程有限公司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20441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94.61</w:t>
            </w:r>
          </w:p>
        </w:tc>
        <w:tc>
          <w:tcPr>
            <w:tcW w:w="947" w:type="dxa"/>
            <w:vAlign w:val="center"/>
          </w:tcPr>
          <w:p w14:paraId="1586BCE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004957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0EFA7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91343E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48F4E8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36B3D7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620B02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F31227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C32D2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B6703F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94.61</w:t>
            </w:r>
          </w:p>
        </w:tc>
      </w:tr>
      <w:tr w14:paraId="0A327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0E1ABBF8">
            <w:pPr>
              <w:spacing w:before="166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7C23C5C">
            <w:pPr>
              <w:pStyle w:val="6"/>
              <w:spacing w:before="163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浙江腾岳建设有限公司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597C5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93.82</w:t>
            </w:r>
          </w:p>
        </w:tc>
        <w:tc>
          <w:tcPr>
            <w:tcW w:w="947" w:type="dxa"/>
            <w:vAlign w:val="center"/>
          </w:tcPr>
          <w:p w14:paraId="12A9648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F7D60F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01C99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52ACB8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9CCEE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64A5B6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0A5AA1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B20FCB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876F6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E747E4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93.82</w:t>
            </w:r>
          </w:p>
        </w:tc>
      </w:tr>
      <w:tr w14:paraId="74DD6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7C69C832">
            <w:pPr>
              <w:spacing w:before="167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0B00530">
            <w:pPr>
              <w:pStyle w:val="6"/>
              <w:spacing w:before="164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浙江桐建建设有限公司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4F41A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93.93</w:t>
            </w:r>
          </w:p>
        </w:tc>
        <w:tc>
          <w:tcPr>
            <w:tcW w:w="947" w:type="dxa"/>
            <w:vAlign w:val="center"/>
          </w:tcPr>
          <w:p w14:paraId="007F749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C5E209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78F35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DAE882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99BB63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F36654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22F07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CB7DAE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9002D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C28FEF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93.93</w:t>
            </w:r>
          </w:p>
        </w:tc>
      </w:tr>
      <w:tr w14:paraId="2AED0C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516581B">
            <w:pPr>
              <w:spacing w:before="167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5F7696D">
            <w:pPr>
              <w:pStyle w:val="6"/>
              <w:spacing w:before="165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浙江鑫洋建设有限公司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1FF8CE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vAlign w:val="center"/>
          </w:tcPr>
          <w:p w14:paraId="782C1E57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80A84A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E24C4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1AA3E0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5D1A6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DCD72B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075C1A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4A58BA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77C089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F18CE19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94.62</w:t>
            </w:r>
          </w:p>
        </w:tc>
      </w:tr>
      <w:tr w14:paraId="4B091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204CA803">
            <w:pPr>
              <w:spacing w:before="169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11D70D0">
            <w:pPr>
              <w:pStyle w:val="6"/>
              <w:spacing w:before="166" w:line="220" w:lineRule="auto"/>
              <w:ind w:left="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绍兴市四季青景观建设有限公司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CC88E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94.11</w:t>
            </w:r>
          </w:p>
        </w:tc>
        <w:tc>
          <w:tcPr>
            <w:tcW w:w="947" w:type="dxa"/>
            <w:vAlign w:val="center"/>
          </w:tcPr>
          <w:p w14:paraId="2810433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38ABFE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B00B7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624E4F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72683E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3AA033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5720C5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49124B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A404F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F958A02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94.11</w:t>
            </w:r>
          </w:p>
        </w:tc>
      </w:tr>
      <w:tr w14:paraId="46781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40D9ADD">
            <w:pPr>
              <w:spacing w:before="170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9723D16">
            <w:pPr>
              <w:pStyle w:val="6"/>
              <w:spacing w:before="168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浙江超川建设有限公司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738AB7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94.34</w:t>
            </w:r>
          </w:p>
        </w:tc>
        <w:tc>
          <w:tcPr>
            <w:tcW w:w="947" w:type="dxa"/>
            <w:vAlign w:val="center"/>
          </w:tcPr>
          <w:p w14:paraId="3FDFCE6F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34C0E2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ACEB6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F607FF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49E24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CEAB7D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EAE17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025A53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67E9F9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8257985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94.34</w:t>
            </w:r>
          </w:p>
        </w:tc>
      </w:tr>
      <w:tr w14:paraId="205E6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602EBF01">
            <w:pPr>
              <w:spacing w:before="172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E0DEA9E">
            <w:pPr>
              <w:pStyle w:val="6"/>
              <w:spacing w:before="169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浙江航兴建设集团有限公司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FCED6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vAlign w:val="center"/>
          </w:tcPr>
          <w:p w14:paraId="10F7073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EDF6BA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E011A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CADE53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68D926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E71675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DF0E6B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A22C4C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BB877F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41ED8F8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93.81</w:t>
            </w:r>
          </w:p>
        </w:tc>
      </w:tr>
      <w:tr w14:paraId="65B5D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2119FC9">
            <w:pPr>
              <w:spacing w:before="172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D49D261">
            <w:pPr>
              <w:pStyle w:val="6"/>
              <w:spacing w:before="169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浙江旭达建设有限公司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58E177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94.81</w:t>
            </w:r>
          </w:p>
        </w:tc>
        <w:tc>
          <w:tcPr>
            <w:tcW w:w="947" w:type="dxa"/>
            <w:vAlign w:val="center"/>
          </w:tcPr>
          <w:p w14:paraId="357CA741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C65550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AA3434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48F838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30E57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EA3068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D0962E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FCC2FF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34270A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B7988A3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94.81</w:t>
            </w:r>
          </w:p>
        </w:tc>
      </w:tr>
      <w:tr w14:paraId="145E0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1455EA92">
            <w:pPr>
              <w:spacing w:before="172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2EFB986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浙江强隆建设有限公司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42F42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vAlign w:val="center"/>
          </w:tcPr>
          <w:p w14:paraId="01E4D56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850CCC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C1E91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F192DB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0F6242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0B6185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6B2E18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E3A0CE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64A18E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1F9FCF3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</w:t>
            </w:r>
          </w:p>
        </w:tc>
      </w:tr>
      <w:tr w14:paraId="5E312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7CCFE380">
            <w:pPr>
              <w:spacing w:before="174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6B0EB18">
            <w:pPr>
              <w:pStyle w:val="6"/>
              <w:spacing w:before="171" w:line="220" w:lineRule="auto"/>
              <w:ind w:left="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深圳三图建设集团有限公司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ED55F3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vAlign w:val="center"/>
          </w:tcPr>
          <w:p w14:paraId="6C883C1F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861BB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53AEBE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72C2E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586289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123160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7D60396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CE4FB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5C0580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00DF32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.93</w:t>
            </w:r>
          </w:p>
        </w:tc>
      </w:tr>
      <w:tr w14:paraId="76858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5C27A138">
            <w:pPr>
              <w:spacing w:before="177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D8DB836">
            <w:pPr>
              <w:pStyle w:val="6"/>
              <w:spacing w:before="171" w:line="220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温州市昌顺建筑装饰工程有限公司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90E30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vAlign w:val="center"/>
          </w:tcPr>
          <w:p w14:paraId="6B48A1F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AF8C83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96AA43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B9D258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CDDC0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1A896F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5384F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180D66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7A036B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84B0CC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94.05</w:t>
            </w:r>
          </w:p>
        </w:tc>
      </w:tr>
      <w:tr w14:paraId="1801D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33319C2F">
            <w:pPr>
              <w:spacing w:before="175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A7FA365">
            <w:pPr>
              <w:pStyle w:val="6"/>
              <w:spacing w:before="159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浙江佳薏建设有限公司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BF2BF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94.26</w:t>
            </w:r>
          </w:p>
        </w:tc>
        <w:tc>
          <w:tcPr>
            <w:tcW w:w="947" w:type="dxa"/>
            <w:vAlign w:val="center"/>
          </w:tcPr>
          <w:p w14:paraId="49A2B05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AE1D03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62318C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7CCF91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1359AF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35BD96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C55174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FC1753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302845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3FDAB2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94.26</w:t>
            </w:r>
          </w:p>
        </w:tc>
      </w:tr>
      <w:tr w14:paraId="194F1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364E2F09">
            <w:pPr>
              <w:spacing w:before="175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96B0955">
            <w:pPr>
              <w:pStyle w:val="6"/>
              <w:spacing w:before="161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浙江弘风建设有限公司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66F3B4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vAlign w:val="center"/>
          </w:tcPr>
          <w:p w14:paraId="09D81060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118E3C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11BD0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B3E9A2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D07C2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8934EE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36241B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152196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CB1912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6F5495B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94.54</w:t>
            </w:r>
          </w:p>
        </w:tc>
      </w:tr>
      <w:tr w14:paraId="79B8D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0C18245C">
            <w:pPr>
              <w:spacing w:before="176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285A30A">
            <w:pPr>
              <w:pStyle w:val="6"/>
              <w:spacing w:before="162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浙江京达建设有限公司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D3FF2E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vAlign w:val="center"/>
          </w:tcPr>
          <w:p w14:paraId="7FE5D676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A7ABD8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12F058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79EE81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DC3C44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3D5B7E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74722F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7B8891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1EF70D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9B2A0B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94.32</w:t>
            </w:r>
          </w:p>
        </w:tc>
      </w:tr>
      <w:tr w14:paraId="56325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7D76D493">
            <w:pPr>
              <w:spacing w:before="171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A111F2B">
            <w:pPr>
              <w:pStyle w:val="6"/>
              <w:spacing w:before="162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台州市金鼎建设工程有限公司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BB6ECE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vAlign w:val="center"/>
          </w:tcPr>
          <w:p w14:paraId="33C1966F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833CEB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48685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832663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F0ABFE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3C9EB4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9212F3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62CE73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BC2280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92273F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94.55</w:t>
            </w:r>
          </w:p>
        </w:tc>
      </w:tr>
      <w:tr w14:paraId="71176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AB599C7">
            <w:pPr>
              <w:spacing w:before="162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30C8716">
            <w:pPr>
              <w:pStyle w:val="6"/>
              <w:spacing w:before="164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浙江汇腾建设有限公司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6FFB8E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vAlign w:val="center"/>
          </w:tcPr>
          <w:p w14:paraId="4B0B835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467F95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9922B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52CC93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BA2F2B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01A971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16A804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DABB66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9CD60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FE0C7B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94.45</w:t>
            </w:r>
          </w:p>
        </w:tc>
      </w:tr>
      <w:tr w14:paraId="2E255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5E76126B">
            <w:pPr>
              <w:spacing w:before="164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F33A567">
            <w:pPr>
              <w:pStyle w:val="6"/>
              <w:spacing w:before="166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浙江天固建设集团有限公司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F089FF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vAlign w:val="center"/>
          </w:tcPr>
          <w:p w14:paraId="2F69E25F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23247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3C3A946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3FED8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3CFA45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995FFE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716521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13FFD2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DDA482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7236C5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.93</w:t>
            </w:r>
          </w:p>
        </w:tc>
      </w:tr>
      <w:tr w14:paraId="6EED0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19EFA991">
            <w:pPr>
              <w:spacing w:before="164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8581230">
            <w:pPr>
              <w:pStyle w:val="6"/>
              <w:spacing w:before="166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浙江恒田建设有限公司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67146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vAlign w:val="center"/>
          </w:tcPr>
          <w:p w14:paraId="32887B2D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DD72CA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0FAC946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28F6E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4CE4710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78278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9080E0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AD621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DE6BFF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2D42E3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.95</w:t>
            </w:r>
          </w:p>
        </w:tc>
      </w:tr>
      <w:tr w14:paraId="132CC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1A94746">
            <w:pPr>
              <w:spacing w:before="165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3AD20A0">
            <w:pPr>
              <w:pStyle w:val="6"/>
              <w:spacing w:before="168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平湖市交通工程有限公司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DF2D80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93.46</w:t>
            </w:r>
          </w:p>
        </w:tc>
        <w:tc>
          <w:tcPr>
            <w:tcW w:w="947" w:type="dxa"/>
            <w:vAlign w:val="center"/>
          </w:tcPr>
          <w:p w14:paraId="3B1A8F2D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D590D8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CBA47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CE7745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17F0F7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97B879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5DE93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D530DB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75C6A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14FA8DB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93.46</w:t>
            </w:r>
          </w:p>
        </w:tc>
      </w:tr>
      <w:tr w14:paraId="47AFA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0B4C0A7E">
            <w:pPr>
              <w:spacing w:before="167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A65046B">
            <w:pPr>
              <w:pStyle w:val="6"/>
              <w:spacing w:before="169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方远建设集团股份有限公司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A44F0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94.06</w:t>
            </w:r>
          </w:p>
        </w:tc>
        <w:tc>
          <w:tcPr>
            <w:tcW w:w="947" w:type="dxa"/>
            <w:vAlign w:val="center"/>
          </w:tcPr>
          <w:p w14:paraId="5A17A0A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919731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90182E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31B1F6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8D05A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045E2B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AC00D1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A67072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A7F0F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45861A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94.06</w:t>
            </w:r>
          </w:p>
        </w:tc>
      </w:tr>
      <w:tr w14:paraId="75830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1F42E421">
            <w:pPr>
              <w:spacing w:before="168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2B086E1">
            <w:pPr>
              <w:pStyle w:val="6"/>
              <w:spacing w:before="169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浙江长兴万发建筑工程有限公司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715A6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</w:t>
            </w:r>
          </w:p>
        </w:tc>
        <w:tc>
          <w:tcPr>
            <w:tcW w:w="947" w:type="dxa"/>
            <w:vAlign w:val="center"/>
          </w:tcPr>
          <w:p w14:paraId="675319F2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1BDBF3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1509BC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9DB721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AEF508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EA948C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938811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11CFFA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1F4EF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EC9FE83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94.9</w:t>
            </w:r>
          </w:p>
        </w:tc>
      </w:tr>
      <w:tr w14:paraId="0F26B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29F05205">
            <w:pPr>
              <w:spacing w:before="170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3CC879D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浙江桐源建设有限公司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96218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94.75</w:t>
            </w:r>
          </w:p>
        </w:tc>
        <w:tc>
          <w:tcPr>
            <w:tcW w:w="947" w:type="dxa"/>
            <w:vAlign w:val="center"/>
          </w:tcPr>
          <w:p w14:paraId="1380A759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CCEAC5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8170CD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E80AEC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201E7A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A283C2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0ABD0E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67EC73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8169E8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864466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94.75</w:t>
            </w:r>
          </w:p>
        </w:tc>
      </w:tr>
      <w:tr w14:paraId="165A9C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0BB5451">
            <w:pPr>
              <w:spacing w:before="171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6FEA64D">
            <w:pPr>
              <w:pStyle w:val="6"/>
              <w:spacing w:before="171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浙江宝立建设有限公司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9D819C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94.81</w:t>
            </w:r>
          </w:p>
        </w:tc>
        <w:tc>
          <w:tcPr>
            <w:tcW w:w="947" w:type="dxa"/>
            <w:vAlign w:val="center"/>
          </w:tcPr>
          <w:p w14:paraId="5583EB30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B75622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398C36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A14797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0BF747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BAE846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248D2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28AB6A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FDE230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F518A5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94.81</w:t>
            </w:r>
          </w:p>
        </w:tc>
      </w:tr>
      <w:tr w14:paraId="55C01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47240AC9">
            <w:pPr>
              <w:spacing w:before="174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F2A2F50">
            <w:pPr>
              <w:pStyle w:val="6"/>
              <w:spacing w:before="171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台州鸿昇建设有限公司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78788F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93.62</w:t>
            </w:r>
          </w:p>
        </w:tc>
        <w:tc>
          <w:tcPr>
            <w:tcW w:w="947" w:type="dxa"/>
            <w:vAlign w:val="center"/>
          </w:tcPr>
          <w:p w14:paraId="2A68FA7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9E8F14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97D12D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2E6187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C5E7C5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FFD112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A9464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41A1FB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14B7E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8F9FBC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93.62</w:t>
            </w:r>
          </w:p>
        </w:tc>
      </w:tr>
      <w:tr w14:paraId="3EB7F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75ABEEC0">
            <w:pPr>
              <w:spacing w:before="172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BD96828">
            <w:pPr>
              <w:pStyle w:val="6"/>
              <w:spacing w:before="160" w:line="220" w:lineRule="auto"/>
              <w:ind w:left="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安徽省百善建设有限公司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6D17A0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93.97</w:t>
            </w:r>
          </w:p>
        </w:tc>
        <w:tc>
          <w:tcPr>
            <w:tcW w:w="947" w:type="dxa"/>
            <w:vAlign w:val="center"/>
          </w:tcPr>
          <w:p w14:paraId="62F8279F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7282D0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BBB3FB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1C372A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2E860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909437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62A36D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751664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BFE1E9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FEE9DD9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93.97</w:t>
            </w:r>
          </w:p>
        </w:tc>
      </w:tr>
      <w:tr w14:paraId="2993F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7446C9AE">
            <w:pPr>
              <w:spacing w:before="172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B43BA66">
            <w:pPr>
              <w:pStyle w:val="6"/>
              <w:spacing w:before="161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浙江国远建设有限公司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355F06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vAlign w:val="center"/>
          </w:tcPr>
          <w:p w14:paraId="7FB8FD14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62AD37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0228C5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EA69CF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CFEA1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746B26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F5DD5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128547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EF3462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B125C8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94.54</w:t>
            </w:r>
          </w:p>
        </w:tc>
      </w:tr>
      <w:tr w14:paraId="28059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30B8BFAE">
            <w:pPr>
              <w:spacing w:before="174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44D5DB0">
            <w:pPr>
              <w:pStyle w:val="6"/>
              <w:spacing w:before="162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浙江宇臻建设有限公司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41A6ED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94.84</w:t>
            </w:r>
          </w:p>
        </w:tc>
        <w:tc>
          <w:tcPr>
            <w:tcW w:w="947" w:type="dxa"/>
            <w:vAlign w:val="center"/>
          </w:tcPr>
          <w:p w14:paraId="0F828B47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9C6507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54B6E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17ABE1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99B22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67003A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BCB78F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75BFF3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769B23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F153EA8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94.84</w:t>
            </w:r>
          </w:p>
        </w:tc>
      </w:tr>
      <w:tr w14:paraId="6CE9D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603BE15A">
            <w:pPr>
              <w:spacing w:before="174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FE08429">
            <w:pPr>
              <w:pStyle w:val="6"/>
              <w:spacing w:before="163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浙江杉合建设有限公司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EC274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947" w:type="dxa"/>
            <w:vAlign w:val="center"/>
          </w:tcPr>
          <w:p w14:paraId="671212E0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B3CBF2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BC7E5CA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87B0AB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96A5493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ADC16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C79091C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9DFAC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960751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8140F93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.94</w:t>
            </w:r>
          </w:p>
        </w:tc>
      </w:tr>
      <w:tr w14:paraId="564FA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61781637">
            <w:pPr>
              <w:spacing w:before="175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1B9DB76">
            <w:pPr>
              <w:pStyle w:val="6"/>
              <w:spacing w:before="164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浙江辰星建设有限公司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D984B4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94.24</w:t>
            </w:r>
          </w:p>
        </w:tc>
        <w:tc>
          <w:tcPr>
            <w:tcW w:w="947" w:type="dxa"/>
            <w:vAlign w:val="center"/>
          </w:tcPr>
          <w:p w14:paraId="26FC9F46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F788DB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B8677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26A4A7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7E927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A744FB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97DDD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D4D3FE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16551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0013EB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94.24</w:t>
            </w:r>
          </w:p>
        </w:tc>
      </w:tr>
      <w:tr w14:paraId="61AF6A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5ED8E0F">
            <w:pPr>
              <w:spacing w:before="175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E94D744">
            <w:pPr>
              <w:pStyle w:val="6"/>
              <w:spacing w:before="165" w:line="221" w:lineRule="auto"/>
              <w:ind w:left="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首辰（浙江）建设工程有限公司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B7A34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94.89</w:t>
            </w:r>
          </w:p>
        </w:tc>
        <w:tc>
          <w:tcPr>
            <w:tcW w:w="947" w:type="dxa"/>
            <w:vAlign w:val="center"/>
          </w:tcPr>
          <w:p w14:paraId="3F3AB0E1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035DE8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DAC085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A70DA3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9B8B5F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FDBDD3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47DD89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EAB483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7F6DD9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53BDB49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94.89</w:t>
            </w:r>
          </w:p>
        </w:tc>
      </w:tr>
      <w:tr w14:paraId="608C8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3D8271E6">
            <w:pPr>
              <w:spacing w:before="175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2E50896">
            <w:pPr>
              <w:pStyle w:val="6"/>
              <w:spacing w:before="167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浙江松淼建设有限公司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FD342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94.61</w:t>
            </w:r>
          </w:p>
        </w:tc>
        <w:tc>
          <w:tcPr>
            <w:tcW w:w="947" w:type="dxa"/>
            <w:vAlign w:val="center"/>
          </w:tcPr>
          <w:p w14:paraId="32762B01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2BEB1E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ACC9E1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72ED07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9E7923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C47DCA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D1ADB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FEFD20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C34CB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B61B39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94.61</w:t>
            </w:r>
          </w:p>
        </w:tc>
      </w:tr>
      <w:tr w14:paraId="0D56E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1C550B08">
            <w:pPr>
              <w:spacing w:before="171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D454D4E">
            <w:pPr>
              <w:pStyle w:val="6"/>
              <w:spacing w:before="167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浙江浩博建设有限公司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A67F30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94.74</w:t>
            </w:r>
          </w:p>
        </w:tc>
        <w:tc>
          <w:tcPr>
            <w:tcW w:w="947" w:type="dxa"/>
            <w:vAlign w:val="center"/>
          </w:tcPr>
          <w:p w14:paraId="38B1241D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ECFA0C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0DCE2E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D31509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8E59D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9D63EF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10181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8A482C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046793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FD51162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94.74</w:t>
            </w:r>
          </w:p>
        </w:tc>
      </w:tr>
      <w:tr w14:paraId="3CB0E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054AE06">
            <w:pPr>
              <w:spacing w:before="162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DFC73AD">
            <w:pPr>
              <w:pStyle w:val="6"/>
              <w:spacing w:before="168" w:line="221" w:lineRule="auto"/>
              <w:ind w:left="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广垣建设（浙江）有限公司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99FC0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94.21</w:t>
            </w:r>
          </w:p>
        </w:tc>
        <w:tc>
          <w:tcPr>
            <w:tcW w:w="947" w:type="dxa"/>
            <w:vAlign w:val="center"/>
          </w:tcPr>
          <w:p w14:paraId="0AB39030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10C7F3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7F690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77FB21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853E30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2B538E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9CB8C0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B78FB6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D2BC90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4B2864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94.21</w:t>
            </w:r>
          </w:p>
        </w:tc>
      </w:tr>
      <w:tr w14:paraId="498E0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2FE87923">
            <w:pPr>
              <w:spacing w:before="16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9E764BD">
            <w:pPr>
              <w:pStyle w:val="6"/>
              <w:spacing w:before="169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浙江长兴中创建设有限公司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8C62E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94.37</w:t>
            </w:r>
          </w:p>
        </w:tc>
        <w:tc>
          <w:tcPr>
            <w:tcW w:w="947" w:type="dxa"/>
            <w:vAlign w:val="center"/>
          </w:tcPr>
          <w:p w14:paraId="13677DE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D34740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01545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D3F37D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4E628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C1DEC4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ED5A9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21313C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2F389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F83FFF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94.37</w:t>
            </w:r>
          </w:p>
        </w:tc>
      </w:tr>
      <w:tr w14:paraId="7BB0B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23B7F0A6">
            <w:pPr>
              <w:spacing w:before="16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AC909E1">
            <w:pPr>
              <w:pStyle w:val="6"/>
              <w:spacing w:before="170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浙江泓鼎建设有限公司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163B38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93.76</w:t>
            </w:r>
          </w:p>
        </w:tc>
        <w:tc>
          <w:tcPr>
            <w:tcW w:w="947" w:type="dxa"/>
            <w:vAlign w:val="center"/>
          </w:tcPr>
          <w:p w14:paraId="359FD426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C62CA9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51980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93C5B3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8FBC3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1FDB82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B7EF7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BB55A2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BC5343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0D850B9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93.76</w:t>
            </w:r>
          </w:p>
        </w:tc>
      </w:tr>
      <w:tr w14:paraId="13464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D9B534D">
            <w:pPr>
              <w:spacing w:before="16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10B211F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浙江天时建设集团有限公司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CDE0C5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94.89</w:t>
            </w:r>
          </w:p>
        </w:tc>
        <w:tc>
          <w:tcPr>
            <w:tcW w:w="947" w:type="dxa"/>
            <w:vAlign w:val="center"/>
          </w:tcPr>
          <w:p w14:paraId="1FB3D5C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8C7C62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00FB3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6F55C4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D213C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0D3334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E2B18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2013D2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DA0271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B4B5093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94.89</w:t>
            </w:r>
          </w:p>
        </w:tc>
      </w:tr>
      <w:tr w14:paraId="0C51F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51102B39">
            <w:pPr>
              <w:spacing w:before="169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F2DD4FD">
            <w:pPr>
              <w:pStyle w:val="6"/>
              <w:spacing w:before="172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浙江圣易建设有限公司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8A42CD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vAlign w:val="center"/>
          </w:tcPr>
          <w:p w14:paraId="70FC3B0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9C174C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A0A8A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711BAD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4D1923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B21A86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C84FE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0E29C9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F6377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7E7F95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94.42</w:t>
            </w:r>
          </w:p>
        </w:tc>
      </w:tr>
      <w:tr w14:paraId="626A8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3C9E595F">
            <w:pPr>
              <w:spacing w:before="167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496C217">
            <w:pPr>
              <w:pStyle w:val="6"/>
              <w:spacing w:before="160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浙江吉祥建设集团有限公司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73DBE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93.87</w:t>
            </w:r>
          </w:p>
        </w:tc>
        <w:tc>
          <w:tcPr>
            <w:tcW w:w="947" w:type="dxa"/>
            <w:vAlign w:val="center"/>
          </w:tcPr>
          <w:p w14:paraId="4FE29F9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99A17C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833425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AE5D2F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C9AF0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F5BD36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9DACB9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AB9FD1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59F6B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020061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93.87</w:t>
            </w:r>
          </w:p>
        </w:tc>
      </w:tr>
      <w:tr w14:paraId="284927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C5FBFA8">
            <w:pPr>
              <w:spacing w:before="169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678397A">
            <w:pPr>
              <w:pStyle w:val="6"/>
              <w:spacing w:before="16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浙江天河水利工程有限公司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5DC3D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93.38</w:t>
            </w:r>
          </w:p>
        </w:tc>
        <w:tc>
          <w:tcPr>
            <w:tcW w:w="947" w:type="dxa"/>
            <w:vAlign w:val="center"/>
          </w:tcPr>
          <w:p w14:paraId="4A9B53B8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B2DF0E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BAB444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AFD38D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25ACD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309631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0C41F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F84522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C81636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ECDEE2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93.38</w:t>
            </w:r>
          </w:p>
        </w:tc>
      </w:tr>
      <w:tr w14:paraId="7AC2B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0811351A">
            <w:pPr>
              <w:spacing w:before="170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F209C3A">
            <w:pPr>
              <w:pStyle w:val="6"/>
              <w:spacing w:before="162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浙江万兴建设有限公司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E39DC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</w:t>
            </w:r>
          </w:p>
        </w:tc>
        <w:tc>
          <w:tcPr>
            <w:tcW w:w="947" w:type="dxa"/>
            <w:vAlign w:val="center"/>
          </w:tcPr>
          <w:p w14:paraId="68028AA8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FC939A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A3CE6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F01BA7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AAEECF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BD2089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B62B5C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84E316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AB901F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709B312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94.1</w:t>
            </w:r>
          </w:p>
        </w:tc>
      </w:tr>
      <w:tr w14:paraId="2AE397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370A3B70">
            <w:pPr>
              <w:spacing w:before="172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A1A463C">
            <w:pPr>
              <w:pStyle w:val="6"/>
              <w:spacing w:before="163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玉环汇通建设有限公司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86E9FF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vAlign w:val="center"/>
          </w:tcPr>
          <w:p w14:paraId="2F0FFF14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DAF944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E175A0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BCCC4F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A1B34A6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B4032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48EAA9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BE5F30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8153702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4C0B9C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.95</w:t>
            </w:r>
          </w:p>
        </w:tc>
      </w:tr>
      <w:tr w14:paraId="77EEA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6B0B765">
            <w:pPr>
              <w:spacing w:before="172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109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C02B091">
            <w:pPr>
              <w:pStyle w:val="6"/>
              <w:spacing w:before="163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台州市晟宇生态环境工程有限公司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DF9B18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</w:t>
            </w:r>
          </w:p>
        </w:tc>
        <w:tc>
          <w:tcPr>
            <w:tcW w:w="947" w:type="dxa"/>
            <w:vAlign w:val="center"/>
          </w:tcPr>
          <w:p w14:paraId="3AF89DD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8DEDDD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A08524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AF880A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27DEB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C2A7EE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7D6BB3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E8D41F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8C2559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245352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</w:t>
            </w:r>
          </w:p>
        </w:tc>
      </w:tr>
      <w:tr w14:paraId="28D9E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09DEE67D">
            <w:pPr>
              <w:spacing w:before="172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D3C1B5B">
            <w:pPr>
              <w:pStyle w:val="6"/>
              <w:spacing w:before="166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浙江尚城建设有限公司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D44EC7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94.49</w:t>
            </w:r>
          </w:p>
        </w:tc>
        <w:tc>
          <w:tcPr>
            <w:tcW w:w="947" w:type="dxa"/>
            <w:vAlign w:val="center"/>
          </w:tcPr>
          <w:p w14:paraId="57E36EB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A64A71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58870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33D270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EA7FEC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CC7E29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17A8B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F009EE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F01BB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4EC170D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94.49</w:t>
            </w:r>
          </w:p>
        </w:tc>
      </w:tr>
      <w:tr w14:paraId="7C45B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284A6874">
            <w:pPr>
              <w:spacing w:before="174" w:line="242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04C461A">
            <w:pPr>
              <w:pStyle w:val="6"/>
              <w:spacing w:before="166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浙江嘉锃建设有限公司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949F9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vAlign w:val="center"/>
          </w:tcPr>
          <w:p w14:paraId="3E8C36CD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D8CBC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E9EF568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CC37E2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E9B919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7C466C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51387B8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5EE77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1A7F25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C5C43B3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.95</w:t>
            </w:r>
          </w:p>
        </w:tc>
      </w:tr>
      <w:tr w14:paraId="4B4AD2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3CB775B4">
            <w:pPr>
              <w:spacing w:before="174" w:line="242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91840CB">
            <w:pPr>
              <w:pStyle w:val="6"/>
              <w:spacing w:before="167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台州创通建设有限公司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4F99A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94.98</w:t>
            </w:r>
          </w:p>
        </w:tc>
        <w:tc>
          <w:tcPr>
            <w:tcW w:w="947" w:type="dxa"/>
            <w:vAlign w:val="center"/>
          </w:tcPr>
          <w:p w14:paraId="59F71955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7C8C1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DAC03B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81E68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D75585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3D9A59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B2B4CA8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6DCF5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FB66B22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84A00C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.98</w:t>
            </w:r>
          </w:p>
        </w:tc>
      </w:tr>
      <w:tr w14:paraId="32219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1DEFF32D">
            <w:pPr>
              <w:spacing w:before="17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32762F7">
            <w:pPr>
              <w:pStyle w:val="6"/>
              <w:spacing w:before="169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浙江鑫晟达生态工程有限公司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419BF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94.47</w:t>
            </w:r>
          </w:p>
        </w:tc>
        <w:tc>
          <w:tcPr>
            <w:tcW w:w="947" w:type="dxa"/>
            <w:vAlign w:val="center"/>
          </w:tcPr>
          <w:p w14:paraId="461C44BD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4A0157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FEDEE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2EC08C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C0788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67997C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5B34F2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936D2C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5F375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9E3CAE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94.47</w:t>
            </w:r>
          </w:p>
        </w:tc>
      </w:tr>
      <w:tr w14:paraId="33BA9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B24EF5E">
            <w:pPr>
              <w:spacing w:before="175" w:line="242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82CD5A6">
            <w:pPr>
              <w:pStyle w:val="6"/>
              <w:spacing w:before="170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腾圣建设集团有限公司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A4C84F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93.97</w:t>
            </w:r>
          </w:p>
        </w:tc>
        <w:tc>
          <w:tcPr>
            <w:tcW w:w="947" w:type="dxa"/>
            <w:vAlign w:val="center"/>
          </w:tcPr>
          <w:p w14:paraId="6C3C33DD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203CA1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6871A4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F430E2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A3F01E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7D228B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685F5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72769C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0B4E3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A2B6A7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93.97</w:t>
            </w:r>
          </w:p>
        </w:tc>
      </w:tr>
      <w:tr w14:paraId="3F937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093CA45F">
            <w:pPr>
              <w:spacing w:before="17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29A5754">
            <w:pPr>
              <w:pStyle w:val="6"/>
              <w:spacing w:before="170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台州崇泰建设有限公司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88116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vAlign w:val="center"/>
          </w:tcPr>
          <w:p w14:paraId="472F7321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084CA1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561A0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132A4B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89106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CD0D05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E6657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890204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83803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C06546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93.95</w:t>
            </w:r>
          </w:p>
        </w:tc>
      </w:tr>
      <w:tr w14:paraId="2447C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657F1506">
            <w:pPr>
              <w:spacing w:before="171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27672FA">
            <w:pPr>
              <w:pStyle w:val="6"/>
              <w:spacing w:before="170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台州仕茂建设有限公司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384B57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93.88</w:t>
            </w:r>
          </w:p>
        </w:tc>
        <w:tc>
          <w:tcPr>
            <w:tcW w:w="947" w:type="dxa"/>
            <w:vAlign w:val="center"/>
          </w:tcPr>
          <w:p w14:paraId="58DB194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416990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3F6A8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47F7CD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B4ADE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A6BFB0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8289C9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C92E7D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1D0E3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A7698B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93.88</w:t>
            </w:r>
          </w:p>
        </w:tc>
      </w:tr>
      <w:tr w14:paraId="7ABDC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3DEB1C4B">
            <w:pPr>
              <w:spacing w:before="16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BBD7343">
            <w:pPr>
              <w:pStyle w:val="6"/>
              <w:spacing w:before="171" w:line="220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温州市伟业装饰有限公司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09B5F9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94.77</w:t>
            </w:r>
          </w:p>
        </w:tc>
        <w:tc>
          <w:tcPr>
            <w:tcW w:w="947" w:type="dxa"/>
            <w:vAlign w:val="center"/>
          </w:tcPr>
          <w:p w14:paraId="43018468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7717A6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92486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360FCB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E0D57D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F24829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815DB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F574DE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AD67A7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83D39C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94.77</w:t>
            </w:r>
          </w:p>
        </w:tc>
      </w:tr>
      <w:tr w14:paraId="0291A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72361EBA">
            <w:pPr>
              <w:spacing w:before="163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9ACB8FA">
            <w:pPr>
              <w:pStyle w:val="6"/>
              <w:spacing w:before="160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浙江立鹏建设有限公司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25750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94.61</w:t>
            </w:r>
          </w:p>
        </w:tc>
        <w:tc>
          <w:tcPr>
            <w:tcW w:w="947" w:type="dxa"/>
            <w:vAlign w:val="center"/>
          </w:tcPr>
          <w:p w14:paraId="1FC18B49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8756A3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32DB32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614D34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9546B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2DD183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17EEA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428B91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110CBD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33DD08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94.61</w:t>
            </w:r>
          </w:p>
        </w:tc>
      </w:tr>
      <w:tr w14:paraId="36726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16ACEC9F">
            <w:pPr>
              <w:spacing w:before="163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119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332B28A">
            <w:pPr>
              <w:pStyle w:val="6"/>
              <w:spacing w:before="160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台州众意建设有限公司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521FE2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94.14</w:t>
            </w:r>
          </w:p>
        </w:tc>
        <w:tc>
          <w:tcPr>
            <w:tcW w:w="947" w:type="dxa"/>
            <w:vAlign w:val="center"/>
          </w:tcPr>
          <w:p w14:paraId="7E2F4FBA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5B4B53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51558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2E0D8A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A74A0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746111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89E0C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F6DCEB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F29CF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9A6924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94.14</w:t>
            </w:r>
          </w:p>
        </w:tc>
      </w:tr>
      <w:tr w14:paraId="682D2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04AC593">
            <w:pPr>
              <w:spacing w:before="16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7ABCEA3">
            <w:pPr>
              <w:pStyle w:val="6"/>
              <w:spacing w:before="162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浙江赞颂建设有限公司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52815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94.72</w:t>
            </w:r>
          </w:p>
        </w:tc>
        <w:tc>
          <w:tcPr>
            <w:tcW w:w="947" w:type="dxa"/>
            <w:vAlign w:val="center"/>
          </w:tcPr>
          <w:p w14:paraId="4C2EBA00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E11EB1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8C78E0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D1E610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7BF49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FD5AC6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22AEAE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B69B4C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44512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2C1E96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94.72</w:t>
            </w:r>
          </w:p>
        </w:tc>
      </w:tr>
      <w:tr w14:paraId="0C23F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2B2798CD">
            <w:pPr>
              <w:spacing w:before="166" w:line="242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B2789AA">
            <w:pPr>
              <w:pStyle w:val="6"/>
              <w:spacing w:before="163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新天一集团有限公司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03962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94.98</w:t>
            </w:r>
          </w:p>
        </w:tc>
        <w:tc>
          <w:tcPr>
            <w:tcW w:w="947" w:type="dxa"/>
            <w:vAlign w:val="center"/>
          </w:tcPr>
          <w:p w14:paraId="79BCA4D8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B60AA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17E1186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94FAD6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9860EB2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D78FA3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5C303F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2D81B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D0039E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84ACCAD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.98</w:t>
            </w:r>
          </w:p>
        </w:tc>
      </w:tr>
      <w:tr w14:paraId="5073C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2A2E637E">
            <w:pPr>
              <w:spacing w:before="166" w:line="242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9BC4408">
            <w:pPr>
              <w:pStyle w:val="6"/>
              <w:spacing w:before="163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台州精业建设有限公司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12016F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93.49</w:t>
            </w:r>
          </w:p>
        </w:tc>
        <w:tc>
          <w:tcPr>
            <w:tcW w:w="947" w:type="dxa"/>
            <w:vAlign w:val="center"/>
          </w:tcPr>
          <w:p w14:paraId="1544325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F8B348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E2A54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426626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CD683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DC5DF3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BCCB6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418FCE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1A99CD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DE50F2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93.49</w:t>
            </w:r>
          </w:p>
        </w:tc>
      </w:tr>
      <w:tr w14:paraId="0929D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AA6B010">
            <w:pPr>
              <w:spacing w:before="168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CDAC862">
            <w:pPr>
              <w:pStyle w:val="6"/>
              <w:spacing w:before="165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台州市泰辉市政工程有限公司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0B96F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</w:t>
            </w:r>
          </w:p>
        </w:tc>
        <w:tc>
          <w:tcPr>
            <w:tcW w:w="947" w:type="dxa"/>
            <w:vAlign w:val="center"/>
          </w:tcPr>
          <w:p w14:paraId="368080F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B13FC3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489A0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504D32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EF8B45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AD13CB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2599F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80203B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0434A8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98EFC2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93.8</w:t>
            </w:r>
          </w:p>
        </w:tc>
      </w:tr>
      <w:tr w14:paraId="1585E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073852AB">
            <w:pPr>
              <w:spacing w:before="169" w:line="242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0F2F6FB">
            <w:pPr>
              <w:pStyle w:val="6"/>
              <w:spacing w:before="166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浙江华向建设有限公司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C4778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94.15</w:t>
            </w:r>
          </w:p>
        </w:tc>
        <w:tc>
          <w:tcPr>
            <w:tcW w:w="947" w:type="dxa"/>
            <w:vAlign w:val="center"/>
          </w:tcPr>
          <w:p w14:paraId="6C3E687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41AB3C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5264EE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03CB85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1566C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215812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ED219F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782405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9E7BA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DDE4F68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94.15</w:t>
            </w:r>
          </w:p>
        </w:tc>
      </w:tr>
      <w:tr w14:paraId="18C152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16C297C4">
            <w:pPr>
              <w:spacing w:before="171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BA2C884">
            <w:pPr>
              <w:pStyle w:val="6"/>
              <w:spacing w:before="167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浙江宣星建设有限公司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FC17C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94.56</w:t>
            </w:r>
          </w:p>
        </w:tc>
        <w:tc>
          <w:tcPr>
            <w:tcW w:w="947" w:type="dxa"/>
            <w:vAlign w:val="center"/>
          </w:tcPr>
          <w:p w14:paraId="10177087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12547C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36D9F4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920FE3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E713A2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256B64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DCBD40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297689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6FA100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FEA0144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94.56</w:t>
            </w:r>
          </w:p>
        </w:tc>
      </w:tr>
      <w:tr w14:paraId="571DC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64E7F99F">
            <w:pPr>
              <w:spacing w:before="172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CB92A6D">
            <w:pPr>
              <w:pStyle w:val="6"/>
              <w:spacing w:before="169" w:line="220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金华市春城建设工程有限公司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D7C1BC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vAlign w:val="center"/>
          </w:tcPr>
          <w:p w14:paraId="34C8318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011D9D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0E66C9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F19EC0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8BF069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0261B7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02C9FC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EFD2D3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D77AFA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13DEEC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93.91</w:t>
            </w:r>
          </w:p>
        </w:tc>
      </w:tr>
      <w:tr w14:paraId="29E1D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017714BF">
            <w:pPr>
              <w:spacing w:before="172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02CC47A">
            <w:pPr>
              <w:pStyle w:val="6"/>
              <w:spacing w:before="169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浙江华慷建设有限公司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AEC853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93.41</w:t>
            </w:r>
          </w:p>
        </w:tc>
        <w:tc>
          <w:tcPr>
            <w:tcW w:w="947" w:type="dxa"/>
            <w:vAlign w:val="center"/>
          </w:tcPr>
          <w:p w14:paraId="31C656F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4D9574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6392F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516EAA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99D49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9CB7A8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014EA7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A06E20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B2854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6D968E8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93.41</w:t>
            </w:r>
          </w:p>
        </w:tc>
      </w:tr>
      <w:tr w14:paraId="6A2CD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2685E5AF">
            <w:pPr>
              <w:spacing w:before="17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8BF4D37">
            <w:pPr>
              <w:pStyle w:val="6"/>
              <w:spacing w:before="171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河北天昕建设集团有限公司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862B3B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94.38</w:t>
            </w:r>
          </w:p>
        </w:tc>
        <w:tc>
          <w:tcPr>
            <w:tcW w:w="947" w:type="dxa"/>
            <w:vAlign w:val="center"/>
          </w:tcPr>
          <w:p w14:paraId="40384DB1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13B2D4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767A4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318615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51212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D8531D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888C5F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E2F39F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1BE92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1F4E33D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94.38</w:t>
            </w:r>
          </w:p>
        </w:tc>
      </w:tr>
      <w:tr w14:paraId="55D5F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6CEA5D1B">
            <w:pPr>
              <w:spacing w:before="17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129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A9C74A7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玉环伟业建筑基础工程有限公司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0E08E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94.72</w:t>
            </w:r>
          </w:p>
        </w:tc>
        <w:tc>
          <w:tcPr>
            <w:tcW w:w="947" w:type="dxa"/>
            <w:vAlign w:val="center"/>
          </w:tcPr>
          <w:p w14:paraId="330BAA08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7AF147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FB62E3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384B48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B591B3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0D084E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64020F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BC6660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DE2681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5C9B9A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94.72</w:t>
            </w:r>
          </w:p>
        </w:tc>
      </w:tr>
      <w:tr w14:paraId="69FB1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384C531D">
            <w:pPr>
              <w:spacing w:before="177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CD118D6">
            <w:pPr>
              <w:pStyle w:val="6"/>
              <w:spacing w:before="172" w:line="220" w:lineRule="auto"/>
              <w:ind w:left="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绍兴万鹤建设有限公司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D7AD6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vAlign w:val="center"/>
          </w:tcPr>
          <w:p w14:paraId="750A706A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42F26E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6E0B3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8F9038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27983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831DDA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2BC05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7AA453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3F555A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A87C58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94.62</w:t>
            </w:r>
          </w:p>
        </w:tc>
      </w:tr>
      <w:tr w14:paraId="44EA8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26B7AE1">
            <w:pPr>
              <w:spacing w:before="17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4685806">
            <w:pPr>
              <w:pStyle w:val="6"/>
              <w:spacing w:before="160" w:line="220" w:lineRule="auto"/>
              <w:ind w:left="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绍兴中明建设工程有限公司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CEAC70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93.61</w:t>
            </w:r>
          </w:p>
        </w:tc>
        <w:tc>
          <w:tcPr>
            <w:tcW w:w="947" w:type="dxa"/>
            <w:vAlign w:val="center"/>
          </w:tcPr>
          <w:p w14:paraId="294E2762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D1C525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CD94A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92400A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4E212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B66007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566A82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CEBF04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ADE56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5F0A2A4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93.61</w:t>
            </w:r>
          </w:p>
        </w:tc>
      </w:tr>
      <w:tr w14:paraId="7A2CC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66486A0F">
            <w:pPr>
              <w:spacing w:before="176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D47D8DE">
            <w:pPr>
              <w:pStyle w:val="6"/>
              <w:spacing w:before="160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台州远信建设工程有限公司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249DF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94.85</w:t>
            </w:r>
          </w:p>
        </w:tc>
        <w:tc>
          <w:tcPr>
            <w:tcW w:w="947" w:type="dxa"/>
            <w:vAlign w:val="center"/>
          </w:tcPr>
          <w:p w14:paraId="4381DD2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F5EF52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DB7D60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985401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37118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3D7159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D8671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AB6A94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D50A94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C6F207B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94.85</w:t>
            </w:r>
          </w:p>
        </w:tc>
      </w:tr>
      <w:tr w14:paraId="4F42F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7DC7F480">
            <w:pPr>
              <w:spacing w:before="171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4D2E27E">
            <w:pPr>
              <w:pStyle w:val="6"/>
              <w:spacing w:before="162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浙江虞厦建设有限公司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7BF5E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</w:t>
            </w:r>
          </w:p>
        </w:tc>
        <w:tc>
          <w:tcPr>
            <w:tcW w:w="947" w:type="dxa"/>
            <w:vAlign w:val="center"/>
          </w:tcPr>
          <w:p w14:paraId="768C2DA4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DD19D3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9DA5F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32A3B9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FBDC6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757C8A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60CD0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B26470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E79AB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7B35D83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</w:t>
            </w:r>
          </w:p>
        </w:tc>
      </w:tr>
      <w:tr w14:paraId="6E0B1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CCF5E8A">
            <w:pPr>
              <w:spacing w:before="162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2CA850D">
            <w:pPr>
              <w:pStyle w:val="6"/>
              <w:spacing w:before="162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台州恒投建设有限公司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B485FC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vAlign w:val="center"/>
          </w:tcPr>
          <w:p w14:paraId="0877FC7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530BD5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65C1D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3ADECE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7C6C0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F54F6C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24794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DB3A59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62321C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CFDFEF5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93.5</w:t>
            </w:r>
          </w:p>
        </w:tc>
      </w:tr>
      <w:tr w14:paraId="05ADC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54050B5C">
            <w:pPr>
              <w:spacing w:before="16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655FBED">
            <w:pPr>
              <w:pStyle w:val="6"/>
              <w:spacing w:before="164" w:line="221" w:lineRule="auto"/>
              <w:ind w:left="4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宁波正宇建设有限公司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F39760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93.22</w:t>
            </w:r>
          </w:p>
        </w:tc>
        <w:tc>
          <w:tcPr>
            <w:tcW w:w="947" w:type="dxa"/>
            <w:vAlign w:val="center"/>
          </w:tcPr>
          <w:p w14:paraId="0B3B8C01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E5E1A3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055AFB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A2CAC0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D94CD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C58CB3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6C06D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DF35BB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E518BE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326C018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93.22</w:t>
            </w:r>
          </w:p>
        </w:tc>
      </w:tr>
      <w:tr w14:paraId="4F056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2145532B">
            <w:pPr>
              <w:spacing w:before="16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AD94117">
            <w:pPr>
              <w:pStyle w:val="6"/>
              <w:spacing w:before="165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杭州铭阳达环保工程有限公司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7F7453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94.01</w:t>
            </w:r>
          </w:p>
        </w:tc>
        <w:tc>
          <w:tcPr>
            <w:tcW w:w="947" w:type="dxa"/>
            <w:vAlign w:val="center"/>
          </w:tcPr>
          <w:p w14:paraId="23BCA262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2C9BC2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84C12B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B5A7D4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28ABF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C7BD9D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EBF354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AE0F20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55FB6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FB0475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94.01</w:t>
            </w:r>
          </w:p>
        </w:tc>
      </w:tr>
      <w:tr w14:paraId="1350B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2166B187">
            <w:pPr>
              <w:spacing w:before="16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F6D9985">
            <w:pPr>
              <w:pStyle w:val="6"/>
              <w:spacing w:before="166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浙江喻鼎建设有限公司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BC27D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vAlign w:val="center"/>
          </w:tcPr>
          <w:p w14:paraId="535EA2AA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F65017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C0499A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0BBCD4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DCC6DA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ACF70A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4BC4A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843CE9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C57AB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F7E84D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94.42</w:t>
            </w:r>
          </w:p>
        </w:tc>
      </w:tr>
      <w:tr w14:paraId="10937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191C9878">
            <w:pPr>
              <w:spacing w:before="167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3F9A6B2">
            <w:pPr>
              <w:pStyle w:val="6"/>
              <w:spacing w:before="168" w:line="220" w:lineRule="auto"/>
              <w:ind w:left="4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宁波大榭开发区隆顺建设工程有限公司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B03683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94.79</w:t>
            </w:r>
          </w:p>
        </w:tc>
        <w:tc>
          <w:tcPr>
            <w:tcW w:w="947" w:type="dxa"/>
            <w:vAlign w:val="center"/>
          </w:tcPr>
          <w:p w14:paraId="11F9B1C4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D16A2C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37543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A44936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04440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3F9A99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F8BF41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3657F1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2C4C3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29263B2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94.79</w:t>
            </w:r>
          </w:p>
        </w:tc>
      </w:tr>
      <w:tr w14:paraId="5F1E0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0057D791">
            <w:pPr>
              <w:spacing w:before="168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139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867237B">
            <w:pPr>
              <w:pStyle w:val="6"/>
              <w:spacing w:before="168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浙江舒港建设有限公司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BACAC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93.48</w:t>
            </w:r>
          </w:p>
        </w:tc>
        <w:tc>
          <w:tcPr>
            <w:tcW w:w="947" w:type="dxa"/>
            <w:vAlign w:val="center"/>
          </w:tcPr>
          <w:p w14:paraId="2198837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144355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6224E9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ED87BA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B6E3A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9D12DB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6C1F8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49C254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FA5AF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5FB611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93.48</w:t>
            </w:r>
          </w:p>
        </w:tc>
      </w:tr>
      <w:tr w14:paraId="6AE1B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6C0F569">
            <w:pPr>
              <w:spacing w:before="170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9CDE3E5">
            <w:pPr>
              <w:pStyle w:val="6"/>
              <w:spacing w:before="170" w:line="220" w:lineRule="auto"/>
              <w:ind w:left="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天太建设集团有限公司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0D25E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vAlign w:val="center"/>
          </w:tcPr>
          <w:p w14:paraId="5CAA7D78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981503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EBA7F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7A6DA3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273774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CC66FC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2719D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5E4BC5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53D01A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F363A2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93.5</w:t>
            </w:r>
          </w:p>
        </w:tc>
      </w:tr>
      <w:tr w14:paraId="72DB0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5E75FFD3">
            <w:pPr>
              <w:spacing w:before="171" w:line="242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710BBF9">
            <w:pPr>
              <w:pStyle w:val="6"/>
              <w:spacing w:before="170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浙江利兴建设有限公司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A2D60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93.92</w:t>
            </w:r>
          </w:p>
        </w:tc>
        <w:tc>
          <w:tcPr>
            <w:tcW w:w="947" w:type="dxa"/>
            <w:vAlign w:val="center"/>
          </w:tcPr>
          <w:p w14:paraId="5701543A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17AA70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2C2CC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E64B68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6C519C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772343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FA0AB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58B7A4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497FCB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C45975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93.92</w:t>
            </w:r>
          </w:p>
        </w:tc>
      </w:tr>
      <w:tr w14:paraId="1DDB5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14670346">
            <w:pPr>
              <w:spacing w:before="171" w:line="242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546A4D6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浙江隆裕建设有限公司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0F72E0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94.43</w:t>
            </w:r>
          </w:p>
        </w:tc>
        <w:tc>
          <w:tcPr>
            <w:tcW w:w="947" w:type="dxa"/>
            <w:vAlign w:val="center"/>
          </w:tcPr>
          <w:p w14:paraId="229B8738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E002D3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6C44C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18B8D9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C96A1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B0E80D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EA301D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031309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590947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669789B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94.43</w:t>
            </w:r>
          </w:p>
        </w:tc>
      </w:tr>
      <w:tr w14:paraId="20CED2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6722F36F">
            <w:pPr>
              <w:spacing w:before="17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E3BB420">
            <w:pPr>
              <w:pStyle w:val="6"/>
              <w:spacing w:before="172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浙江启富建设有限公司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77E84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93.49</w:t>
            </w:r>
          </w:p>
        </w:tc>
        <w:tc>
          <w:tcPr>
            <w:tcW w:w="947" w:type="dxa"/>
            <w:vAlign w:val="center"/>
          </w:tcPr>
          <w:p w14:paraId="650B3E7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7E6B98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952E6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D32CDA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260303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2760D4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30B6DD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B2C6F5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154DF1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2654D3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93.49</w:t>
            </w:r>
          </w:p>
        </w:tc>
      </w:tr>
      <w:tr w14:paraId="1371E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2F30CBB0">
            <w:pPr>
              <w:spacing w:before="172" w:line="242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BB76263">
            <w:pPr>
              <w:pStyle w:val="6"/>
              <w:spacing w:before="159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台州中陈建设有限公司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835A2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vAlign w:val="center"/>
          </w:tcPr>
          <w:p w14:paraId="1BF62CEF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8D5B2A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90E870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800616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10AFC80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50E18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9A3A6E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92A5F6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ED2B64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0FE89B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.97</w:t>
            </w:r>
          </w:p>
        </w:tc>
      </w:tr>
      <w:tr w14:paraId="0EBEA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60BCA5A0">
            <w:pPr>
              <w:spacing w:before="17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F37C1F0">
            <w:pPr>
              <w:pStyle w:val="6"/>
              <w:spacing w:before="160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台州中楠建设有限公司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8C79ED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vAlign w:val="center"/>
          </w:tcPr>
          <w:p w14:paraId="44EE9CA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BD45ED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75F755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C645B6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14739C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9A95EC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26C101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82DE69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2CEFE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279F6C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93.86</w:t>
            </w:r>
          </w:p>
        </w:tc>
      </w:tr>
      <w:tr w14:paraId="59CDB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332F3AA">
            <w:pPr>
              <w:spacing w:before="17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B47A002">
            <w:pPr>
              <w:pStyle w:val="6"/>
              <w:spacing w:before="162" w:line="220" w:lineRule="auto"/>
              <w:ind w:left="6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山东鸿华建筑安装工程有限公司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42EDA4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vAlign w:val="center"/>
          </w:tcPr>
          <w:p w14:paraId="0013E8A2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185D59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4E9036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8DA882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6D4BF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48D3A7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6508F4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09A499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EDE7D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A5ECDB5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93.81</w:t>
            </w:r>
          </w:p>
        </w:tc>
      </w:tr>
      <w:tr w14:paraId="3A7C3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1585354B">
            <w:pPr>
              <w:spacing w:before="17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7718D1C">
            <w:pPr>
              <w:pStyle w:val="6"/>
              <w:spacing w:before="162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台州市君梦建筑工程有限公司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9D0A93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93.34</w:t>
            </w:r>
          </w:p>
        </w:tc>
        <w:tc>
          <w:tcPr>
            <w:tcW w:w="947" w:type="dxa"/>
            <w:vAlign w:val="center"/>
          </w:tcPr>
          <w:p w14:paraId="787387B0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CDCAA4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59B565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C005ED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E3FF1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5515C2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7485B5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E834CA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0CEA8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998C3A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93.34</w:t>
            </w:r>
          </w:p>
        </w:tc>
      </w:tr>
      <w:tr w14:paraId="1383C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3286DF96">
            <w:pPr>
              <w:spacing w:before="17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5E8E7B2">
            <w:pPr>
              <w:pStyle w:val="6"/>
              <w:spacing w:before="164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浙江领创环境建设有限公司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0516A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vAlign w:val="center"/>
          </w:tcPr>
          <w:p w14:paraId="4ED36090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C88394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13A003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33CB63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4B8269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862E52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7E25E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7623A2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6826E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986DD8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94.86</w:t>
            </w:r>
          </w:p>
        </w:tc>
      </w:tr>
      <w:tr w14:paraId="13134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4E742825">
            <w:pPr>
              <w:spacing w:before="17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149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A5D8496">
            <w:pPr>
              <w:pStyle w:val="6"/>
              <w:spacing w:before="166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浙江慷诺建设集团有限公司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5E6ED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94.89</w:t>
            </w:r>
          </w:p>
        </w:tc>
        <w:tc>
          <w:tcPr>
            <w:tcW w:w="947" w:type="dxa"/>
            <w:vAlign w:val="center"/>
          </w:tcPr>
          <w:p w14:paraId="0677EC6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6BED2F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329C8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0C27E7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F4DEC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4C04F2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B3906C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CFB270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9F8193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F4EB7E9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94.89</w:t>
            </w:r>
          </w:p>
        </w:tc>
      </w:tr>
      <w:tr w14:paraId="2F6E2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160C3BBE">
            <w:pPr>
              <w:spacing w:before="171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2759917">
            <w:pPr>
              <w:pStyle w:val="6"/>
              <w:spacing w:before="167" w:line="220" w:lineRule="auto"/>
              <w:ind w:left="4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宁波中景建设有限公司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0B583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93.39</w:t>
            </w:r>
          </w:p>
        </w:tc>
        <w:tc>
          <w:tcPr>
            <w:tcW w:w="947" w:type="dxa"/>
            <w:vAlign w:val="center"/>
          </w:tcPr>
          <w:p w14:paraId="36EA729A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149D56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23F12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EDC55F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2D27E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B55EB0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75BECC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0A403D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B4163F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2E87D6D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93.39</w:t>
            </w:r>
          </w:p>
        </w:tc>
      </w:tr>
      <w:tr w14:paraId="4C182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31BED705">
            <w:pPr>
              <w:spacing w:before="162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C32FC08">
            <w:pPr>
              <w:pStyle w:val="6"/>
              <w:spacing w:before="167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台州市三辉建设工程有限公司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010524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94.74</w:t>
            </w:r>
          </w:p>
        </w:tc>
        <w:tc>
          <w:tcPr>
            <w:tcW w:w="947" w:type="dxa"/>
            <w:vAlign w:val="center"/>
          </w:tcPr>
          <w:p w14:paraId="3027D8D2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8F9FF2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198345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40FCDE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70C96B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2F5428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2EB82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A1008E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1A3CA2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796E3B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94.74</w:t>
            </w:r>
          </w:p>
        </w:tc>
      </w:tr>
      <w:tr w14:paraId="71C96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311AC630">
            <w:pPr>
              <w:spacing w:before="16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CB67FF0">
            <w:pPr>
              <w:pStyle w:val="6"/>
              <w:spacing w:before="168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杭州富钰建设有限公司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BF93E3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94.04</w:t>
            </w:r>
          </w:p>
        </w:tc>
        <w:tc>
          <w:tcPr>
            <w:tcW w:w="947" w:type="dxa"/>
            <w:vAlign w:val="center"/>
          </w:tcPr>
          <w:p w14:paraId="5DD56AD9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0F4D42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A5C4A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F39216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D9DDE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E1CD8C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A128F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D77370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455C53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986B1D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94.04</w:t>
            </w:r>
          </w:p>
        </w:tc>
      </w:tr>
      <w:tr w14:paraId="7AA0B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7E8BA0ED">
            <w:pPr>
              <w:spacing w:before="16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4E3A333">
            <w:pPr>
              <w:pStyle w:val="6"/>
              <w:spacing w:before="169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杭州晨畅建设有限公司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51EAD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vAlign w:val="center"/>
          </w:tcPr>
          <w:p w14:paraId="0101DE18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185B7C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97810D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4B3515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BFD74A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47F8D6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FD167D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AC0075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0BCDF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FA3A058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94.13</w:t>
            </w:r>
          </w:p>
        </w:tc>
      </w:tr>
      <w:tr w14:paraId="511E9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72D165AE">
            <w:pPr>
              <w:spacing w:before="16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F6E6426">
            <w:pPr>
              <w:pStyle w:val="6"/>
              <w:spacing w:before="170" w:line="221" w:lineRule="auto"/>
              <w:ind w:left="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嘉兴嘉晨建设有限公司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DEF9B6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93.39</w:t>
            </w:r>
          </w:p>
        </w:tc>
        <w:tc>
          <w:tcPr>
            <w:tcW w:w="947" w:type="dxa"/>
            <w:vAlign w:val="center"/>
          </w:tcPr>
          <w:p w14:paraId="0699B75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472A9E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B6F019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5DF4F7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2D385F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50ABE3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98B071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DDC332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DA9F9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669C70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93.39</w:t>
            </w:r>
          </w:p>
        </w:tc>
      </w:tr>
      <w:tr w14:paraId="1C069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0A24AC04">
            <w:pPr>
              <w:spacing w:before="167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F768E6C">
            <w:pPr>
              <w:pStyle w:val="6"/>
              <w:spacing w:before="171" w:line="220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温岭市宏晟建设有限公司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6ADF3F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94.43</w:t>
            </w:r>
          </w:p>
        </w:tc>
        <w:tc>
          <w:tcPr>
            <w:tcW w:w="947" w:type="dxa"/>
            <w:vAlign w:val="center"/>
          </w:tcPr>
          <w:p w14:paraId="1976D1F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89B246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B38ED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BB877A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3F2C6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CDAA77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4FA47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3D5CE1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5B27C2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9FAB9D8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94.43</w:t>
            </w:r>
          </w:p>
        </w:tc>
      </w:tr>
      <w:tr w14:paraId="46312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1F86314F">
            <w:pPr>
              <w:spacing w:before="171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ABAF43F">
            <w:pPr>
              <w:pStyle w:val="6"/>
              <w:spacing w:before="172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浙江荣合建设有限公司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245B9D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94.52</w:t>
            </w:r>
          </w:p>
        </w:tc>
        <w:tc>
          <w:tcPr>
            <w:tcW w:w="947" w:type="dxa"/>
            <w:vAlign w:val="center"/>
          </w:tcPr>
          <w:p w14:paraId="101AB49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050668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3105C3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907995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8D19B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6F2D4D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A0B8B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30DC96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97625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F7EDE64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94.52</w:t>
            </w:r>
          </w:p>
        </w:tc>
      </w:tr>
      <w:tr w14:paraId="5B866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0AFC19C4">
            <w:pPr>
              <w:spacing w:before="169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18B4B09">
            <w:pPr>
              <w:pStyle w:val="6"/>
              <w:spacing w:before="160" w:line="221" w:lineRule="auto"/>
              <w:ind w:left="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绍兴三良建设有限公司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9856B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94.72</w:t>
            </w:r>
          </w:p>
        </w:tc>
        <w:tc>
          <w:tcPr>
            <w:tcW w:w="947" w:type="dxa"/>
            <w:vAlign w:val="center"/>
          </w:tcPr>
          <w:p w14:paraId="0C06C7F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6D9890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600EC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74AC7D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5FEA1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96BBAB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3B750B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2A29EA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9E14AB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400EC03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94.72</w:t>
            </w:r>
          </w:p>
        </w:tc>
      </w:tr>
      <w:tr w14:paraId="3A59F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387853B1">
            <w:pPr>
              <w:spacing w:before="170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6D5035C">
            <w:pPr>
              <w:pStyle w:val="6"/>
              <w:spacing w:before="160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台州大丰建设有限公司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949076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94.99</w:t>
            </w:r>
          </w:p>
        </w:tc>
        <w:tc>
          <w:tcPr>
            <w:tcW w:w="947" w:type="dxa"/>
            <w:vAlign w:val="center"/>
          </w:tcPr>
          <w:p w14:paraId="681F3CDC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C271AB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4898ACA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A08D5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CF171F6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B679E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8680A9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EBB83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BC376A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93BAA4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.99</w:t>
            </w:r>
          </w:p>
        </w:tc>
      </w:tr>
      <w:tr w14:paraId="2CCAB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73979F8D">
            <w:pPr>
              <w:spacing w:before="172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159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E5F30AA">
            <w:pPr>
              <w:pStyle w:val="6"/>
              <w:spacing w:before="162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博崛建设有限公司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9E5F20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vAlign w:val="center"/>
          </w:tcPr>
          <w:p w14:paraId="29D8A4D8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0C7F7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A6410EA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46825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7D36C3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E997D6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F7E3552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7EF66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71A7B9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10C4ED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.97</w:t>
            </w:r>
          </w:p>
        </w:tc>
      </w:tr>
      <w:tr w14:paraId="7C800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48F0AD2">
            <w:pPr>
              <w:spacing w:before="172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27030C5">
            <w:pPr>
              <w:pStyle w:val="6"/>
              <w:spacing w:before="163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浙江扬天建设有限公司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02363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vAlign w:val="center"/>
          </w:tcPr>
          <w:p w14:paraId="3F08AD88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30CBAF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BC9A7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B66722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13678B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E37595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46B3F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646ACF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0D6E1E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400E68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</w:t>
            </w:r>
          </w:p>
        </w:tc>
      </w:tr>
      <w:tr w14:paraId="56DBD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1F29D2E5">
            <w:pPr>
              <w:spacing w:before="172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965097A">
            <w:pPr>
              <w:pStyle w:val="6"/>
              <w:spacing w:before="164" w:line="220" w:lineRule="auto"/>
              <w:ind w:left="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建德市宏顺建筑工程有限公司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AF08D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vAlign w:val="center"/>
          </w:tcPr>
          <w:p w14:paraId="4499C5EB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9D2E88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F47826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AF341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E74F372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FBB4E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DF73A2D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F6F4A2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F20B445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F016A5F">
            <w:pPr>
              <w:pStyle w:val="6"/>
              <w:spacing w:before="159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 w:eastAsia="宋体"/>
                <w:spacing w:val="-3"/>
                <w:lang w:val="en-US" w:eastAsia="zh-CN"/>
              </w:rPr>
              <w:t>100</w:t>
            </w:r>
          </w:p>
        </w:tc>
      </w:tr>
      <w:tr w14:paraId="4F22B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FB34304">
            <w:pPr>
              <w:spacing w:before="17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1EA4806">
            <w:pPr>
              <w:pStyle w:val="6"/>
              <w:spacing w:before="166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浙江廉宏盛业建设有限公司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8FD32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94.09</w:t>
            </w:r>
          </w:p>
        </w:tc>
        <w:tc>
          <w:tcPr>
            <w:tcW w:w="947" w:type="dxa"/>
            <w:vAlign w:val="center"/>
          </w:tcPr>
          <w:p w14:paraId="3955B83D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C598EB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129DDF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B36B31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686B6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C8ACAF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6A7005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9DB0D1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790BA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7AF3A5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94.09</w:t>
            </w:r>
          </w:p>
        </w:tc>
      </w:tr>
      <w:tr w14:paraId="1FD52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2A552BEB">
            <w:pPr>
              <w:spacing w:before="17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C7684FC">
            <w:pPr>
              <w:pStyle w:val="6"/>
              <w:spacing w:before="166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浙江宝昱建设有限公司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ED914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</w:t>
            </w:r>
          </w:p>
        </w:tc>
        <w:tc>
          <w:tcPr>
            <w:tcW w:w="947" w:type="dxa"/>
            <w:vAlign w:val="center"/>
          </w:tcPr>
          <w:p w14:paraId="5FD6C242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CE6222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7923A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9EC708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25697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32D3CA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CC73D5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EB4A9C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5625A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7AF932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93.6</w:t>
            </w:r>
          </w:p>
        </w:tc>
      </w:tr>
      <w:tr w14:paraId="4E18C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40BFDE9">
            <w:pPr>
              <w:spacing w:before="17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22B0B5D">
            <w:pPr>
              <w:pStyle w:val="6"/>
              <w:spacing w:before="167" w:line="220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温州城鼎建设有限公司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F7FA3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vAlign w:val="center"/>
          </w:tcPr>
          <w:p w14:paraId="619473D3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D5E308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8B7966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92DA8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95CFFC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9157B4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2E7E67B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A7052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026FDA0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F2C7B2D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.93</w:t>
            </w:r>
          </w:p>
        </w:tc>
      </w:tr>
      <w:tr w14:paraId="6840B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57A5A525">
            <w:pPr>
              <w:spacing w:before="17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EA780A8">
            <w:pPr>
              <w:pStyle w:val="6"/>
              <w:spacing w:before="168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浙江南珏建筑工程有限公司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FF255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93.84</w:t>
            </w:r>
          </w:p>
        </w:tc>
        <w:tc>
          <w:tcPr>
            <w:tcW w:w="947" w:type="dxa"/>
            <w:vAlign w:val="center"/>
          </w:tcPr>
          <w:p w14:paraId="50643358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27E0D5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6A41FF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40860B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5731D0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F83160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511CE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A14C0B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887A4F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949928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93.84</w:t>
            </w:r>
          </w:p>
        </w:tc>
      </w:tr>
      <w:tr w14:paraId="5ABAA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576B4633">
            <w:pPr>
              <w:spacing w:before="17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662CD04">
            <w:pPr>
              <w:pStyle w:val="6"/>
              <w:spacing w:before="169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杭州华水市政工程集团有限公司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1C654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93.61</w:t>
            </w:r>
          </w:p>
        </w:tc>
        <w:tc>
          <w:tcPr>
            <w:tcW w:w="947" w:type="dxa"/>
            <w:vAlign w:val="center"/>
          </w:tcPr>
          <w:p w14:paraId="16FA9589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5FD93E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1AD8F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886A11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ED551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1891E5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115FD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F1656B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AAE33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96DC4E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93.61</w:t>
            </w:r>
          </w:p>
        </w:tc>
      </w:tr>
      <w:tr w14:paraId="21D7DC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1DBB1DDA">
            <w:pPr>
              <w:spacing w:before="171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291B5BD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浙江三众建设有限公司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DB8A0F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93.34</w:t>
            </w:r>
          </w:p>
        </w:tc>
        <w:tc>
          <w:tcPr>
            <w:tcW w:w="947" w:type="dxa"/>
            <w:vAlign w:val="center"/>
          </w:tcPr>
          <w:p w14:paraId="3BFB3F2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DDDBAA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8F6B2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7EC06E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4C8823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1F8785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18CC13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36C603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BD92DD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666C76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93.34</w:t>
            </w:r>
          </w:p>
        </w:tc>
      </w:tr>
      <w:tr w14:paraId="6CF15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11533461">
            <w:pPr>
              <w:spacing w:before="162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80D584C">
            <w:pPr>
              <w:pStyle w:val="6"/>
              <w:spacing w:before="170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杭州凯阅建设有限公司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B5B8D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30.67</w:t>
            </w:r>
          </w:p>
        </w:tc>
        <w:tc>
          <w:tcPr>
            <w:tcW w:w="947" w:type="dxa"/>
            <w:vAlign w:val="center"/>
          </w:tcPr>
          <w:p w14:paraId="12F3876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A17481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30.67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104AF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64EEA1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30.67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21BB5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8B7449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30.67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8E9058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317EE9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30.67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6E5F0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AF6161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30.67</w:t>
            </w:r>
          </w:p>
        </w:tc>
      </w:tr>
      <w:tr w14:paraId="52397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27EAD5A2">
            <w:pPr>
              <w:spacing w:before="166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169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B5F39DA">
            <w:pPr>
              <w:pStyle w:val="6"/>
              <w:spacing w:before="171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台州枫凯建设有限公司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650022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94.87</w:t>
            </w:r>
          </w:p>
        </w:tc>
        <w:tc>
          <w:tcPr>
            <w:tcW w:w="947" w:type="dxa"/>
            <w:vAlign w:val="center"/>
          </w:tcPr>
          <w:p w14:paraId="172F1B8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3562BF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43342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A8C569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42DB3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ADA020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B9BEBA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0E5689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A7EAA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CB70695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94.87</w:t>
            </w:r>
          </w:p>
        </w:tc>
      </w:tr>
      <w:tr w14:paraId="03391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16B2AF82">
            <w:pPr>
              <w:spacing w:before="16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21B3B0C">
            <w:pPr>
              <w:pStyle w:val="6"/>
              <w:spacing w:before="160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浙江宏冠建设有限公司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98E4D0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vAlign w:val="center"/>
          </w:tcPr>
          <w:p w14:paraId="2799C94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C26325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0F6F3C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A189F0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61D4BA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ABE7D2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256067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338878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A4721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7C373B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94.32</w:t>
            </w:r>
          </w:p>
        </w:tc>
      </w:tr>
      <w:tr w14:paraId="5D4A1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9C3B978">
            <w:pPr>
              <w:spacing w:before="166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6363878">
            <w:pPr>
              <w:pStyle w:val="6"/>
              <w:spacing w:before="16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浙江鸿顺达建设集团有限公司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27407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93.25</w:t>
            </w:r>
          </w:p>
        </w:tc>
        <w:tc>
          <w:tcPr>
            <w:tcW w:w="947" w:type="dxa"/>
            <w:vAlign w:val="center"/>
          </w:tcPr>
          <w:p w14:paraId="04D839C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FB6E90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E417DC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6ADDF0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56850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C3008F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A4FE69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434448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8DFBC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846B02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93.25</w:t>
            </w:r>
          </w:p>
        </w:tc>
      </w:tr>
      <w:tr w14:paraId="11978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2114DD89">
            <w:pPr>
              <w:spacing w:before="167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2B055EB">
            <w:pPr>
              <w:pStyle w:val="6"/>
              <w:spacing w:before="161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台州市玮宏建设有限公司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0840ED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94.35</w:t>
            </w:r>
          </w:p>
        </w:tc>
        <w:tc>
          <w:tcPr>
            <w:tcW w:w="947" w:type="dxa"/>
            <w:vAlign w:val="center"/>
          </w:tcPr>
          <w:p w14:paraId="010D6D2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8BDA92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ECD39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8666DF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1BBA7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23572D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D4735F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1EA196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D3CE9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FAF0F5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94.35</w:t>
            </w:r>
          </w:p>
        </w:tc>
      </w:tr>
      <w:tr w14:paraId="13B3A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2BA245C3">
            <w:pPr>
              <w:spacing w:before="167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517AE8E">
            <w:pPr>
              <w:pStyle w:val="6"/>
              <w:spacing w:before="163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浙江垚坤建设有限公司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CB54D6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94.49</w:t>
            </w:r>
          </w:p>
        </w:tc>
        <w:tc>
          <w:tcPr>
            <w:tcW w:w="947" w:type="dxa"/>
            <w:vAlign w:val="center"/>
          </w:tcPr>
          <w:p w14:paraId="7418FE64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B3ADAD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293290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4641FD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2ED23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34FFEE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AE52D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21C674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13AF2B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F8EF755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94.49</w:t>
            </w:r>
          </w:p>
        </w:tc>
      </w:tr>
      <w:tr w14:paraId="59526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819AE6D">
            <w:pPr>
              <w:spacing w:before="169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A23F662">
            <w:pPr>
              <w:pStyle w:val="6"/>
              <w:spacing w:before="164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浙江赫元建设有限公司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E3FB4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93.64</w:t>
            </w:r>
          </w:p>
        </w:tc>
        <w:tc>
          <w:tcPr>
            <w:tcW w:w="947" w:type="dxa"/>
            <w:vAlign w:val="center"/>
          </w:tcPr>
          <w:p w14:paraId="4A286EE1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A229CF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9E4CEA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36C927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B45757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DEB9B6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45FDE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0A7AFC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53329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7C955D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93.64</w:t>
            </w:r>
          </w:p>
        </w:tc>
      </w:tr>
      <w:tr w14:paraId="4549B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288BF3B">
            <w:pPr>
              <w:spacing w:before="170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9F1A587">
            <w:pPr>
              <w:pStyle w:val="6"/>
              <w:spacing w:before="165" w:line="221" w:lineRule="auto"/>
              <w:ind w:left="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笙箫建设有限公司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284A8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93.32</w:t>
            </w:r>
          </w:p>
        </w:tc>
        <w:tc>
          <w:tcPr>
            <w:tcW w:w="947" w:type="dxa"/>
            <w:vAlign w:val="center"/>
          </w:tcPr>
          <w:p w14:paraId="08104F7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A92DB8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2C7BD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68AE49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EB434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83B738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93470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72BBC7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B7225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9C65AE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93.32</w:t>
            </w:r>
          </w:p>
        </w:tc>
      </w:tr>
      <w:tr w14:paraId="73A33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E04FE70">
            <w:pPr>
              <w:spacing w:before="172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0F20424">
            <w:pPr>
              <w:pStyle w:val="6"/>
              <w:spacing w:before="166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台州市星茂建设有限公司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0A7F5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93.24</w:t>
            </w:r>
          </w:p>
        </w:tc>
        <w:tc>
          <w:tcPr>
            <w:tcW w:w="947" w:type="dxa"/>
            <w:vAlign w:val="center"/>
          </w:tcPr>
          <w:p w14:paraId="11E82C6F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A0D1C5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DBF4C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F52E3A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38D8A7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80407A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314FD8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C054CD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975D3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B850448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93.24</w:t>
            </w:r>
          </w:p>
        </w:tc>
      </w:tr>
      <w:tr w14:paraId="0C0B8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7B047D92">
            <w:pPr>
              <w:spacing w:before="172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59596C3">
            <w:pPr>
              <w:pStyle w:val="6"/>
              <w:spacing w:before="167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台州同嘉建设有限公司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CA223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30.24</w:t>
            </w:r>
          </w:p>
        </w:tc>
        <w:tc>
          <w:tcPr>
            <w:tcW w:w="947" w:type="dxa"/>
            <w:vAlign w:val="center"/>
          </w:tcPr>
          <w:p w14:paraId="6FD82B8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CD5417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30.24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11B94C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55D7E7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30.24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8C0F98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30CE53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30.24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98D41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46D01E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30.24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80E2B0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2B027D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30.24</w:t>
            </w:r>
          </w:p>
        </w:tc>
      </w:tr>
      <w:tr w14:paraId="40029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A750CCF">
            <w:pPr>
              <w:spacing w:before="172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ABE29CC">
            <w:pPr>
              <w:pStyle w:val="6"/>
              <w:spacing w:before="169" w:line="220" w:lineRule="auto"/>
              <w:ind w:left="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临海市宸通建设工程有限公司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81A0B2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94.91</w:t>
            </w:r>
          </w:p>
        </w:tc>
        <w:tc>
          <w:tcPr>
            <w:tcW w:w="947" w:type="dxa"/>
            <w:vAlign w:val="center"/>
          </w:tcPr>
          <w:p w14:paraId="3B6E026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6882FA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5CA3E7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E5A38E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054349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FA896F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47880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81F097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4056C3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9893263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94.91</w:t>
            </w:r>
          </w:p>
        </w:tc>
      </w:tr>
      <w:tr w14:paraId="2104E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16DD8F97">
            <w:pPr>
              <w:spacing w:before="17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179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74FDBB4">
            <w:pPr>
              <w:pStyle w:val="6"/>
              <w:spacing w:before="169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浙江长兴向荣建设有限公司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683DF2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93.99</w:t>
            </w:r>
          </w:p>
        </w:tc>
        <w:tc>
          <w:tcPr>
            <w:tcW w:w="947" w:type="dxa"/>
            <w:vAlign w:val="center"/>
          </w:tcPr>
          <w:p w14:paraId="3EB0B77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423903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0E14AE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63543A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0DFC07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F7C030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6F240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EE078C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4C4F2A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E2C98C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93.99</w:t>
            </w:r>
          </w:p>
        </w:tc>
      </w:tr>
      <w:tr w14:paraId="45E6F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EE33236">
            <w:pPr>
              <w:spacing w:before="17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180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B57AD91">
            <w:pPr>
              <w:pStyle w:val="6"/>
              <w:spacing w:before="170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台州锦腾建设工程有限公司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A78864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94.96</w:t>
            </w:r>
          </w:p>
        </w:tc>
        <w:tc>
          <w:tcPr>
            <w:tcW w:w="947" w:type="dxa"/>
            <w:vAlign w:val="center"/>
          </w:tcPr>
          <w:p w14:paraId="4DFBA626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5BE27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C89898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E8DEE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CD0692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60F6C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F11FD5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F4108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D697BF8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B1F752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.96</w:t>
            </w:r>
          </w:p>
        </w:tc>
      </w:tr>
      <w:tr w14:paraId="60738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14C96B13">
            <w:pPr>
              <w:spacing w:before="17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181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F7961C3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浙江长林环境建设有限公司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E204F5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vAlign w:val="center"/>
          </w:tcPr>
          <w:p w14:paraId="4CABDC92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A881A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7901F0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60199E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D9DC5F7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0A50D6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06F9531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B6284E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9A3472B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8E7C76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.97</w:t>
            </w:r>
          </w:p>
        </w:tc>
      </w:tr>
      <w:tr w14:paraId="3B6E3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5A3DC3F6">
            <w:pPr>
              <w:spacing w:before="177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182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8377AA4">
            <w:pPr>
              <w:pStyle w:val="6"/>
              <w:spacing w:before="172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浙江良辰建设有限公司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AFB8A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94.09</w:t>
            </w:r>
          </w:p>
        </w:tc>
        <w:tc>
          <w:tcPr>
            <w:tcW w:w="947" w:type="dxa"/>
            <w:vAlign w:val="center"/>
          </w:tcPr>
          <w:p w14:paraId="0AA3477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BD6B35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4C1D4D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E3163B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A89E7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6FDC55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1F20D8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6D87E0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6BB292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D79157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94.09</w:t>
            </w:r>
          </w:p>
        </w:tc>
      </w:tr>
      <w:tr w14:paraId="5A57B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7128E349">
            <w:pPr>
              <w:spacing w:before="176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183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A35008B">
            <w:pPr>
              <w:pStyle w:val="6"/>
              <w:spacing w:before="160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浙江嘉辉建设有限公司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1A609D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vAlign w:val="center"/>
          </w:tcPr>
          <w:p w14:paraId="5460335A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A49BD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AB881CC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AEF41E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47F9F25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F296E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43A3F6D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A0A9E3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002103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FCD06B2">
            <w:pPr>
              <w:pStyle w:val="6"/>
              <w:spacing w:before="159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 w:eastAsia="宋体"/>
                <w:spacing w:val="-3"/>
                <w:lang w:val="en-US" w:eastAsia="zh-CN"/>
              </w:rPr>
              <w:t>100</w:t>
            </w:r>
          </w:p>
        </w:tc>
      </w:tr>
      <w:tr w14:paraId="6361E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648BE6B3">
            <w:pPr>
              <w:spacing w:before="171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184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FF9BE61">
            <w:pPr>
              <w:pStyle w:val="6"/>
              <w:spacing w:before="161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浙江铭固建设工程有限公司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9F6FB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vAlign w:val="center"/>
          </w:tcPr>
          <w:p w14:paraId="48947E0E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038FA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749A2D3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C888E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649CFC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2BD411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5432300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0B71DF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E44607E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F99E975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.97</w:t>
            </w:r>
          </w:p>
        </w:tc>
      </w:tr>
      <w:tr w14:paraId="56A26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4565042">
            <w:pPr>
              <w:spacing w:before="162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185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38148C8">
            <w:pPr>
              <w:pStyle w:val="6"/>
              <w:spacing w:before="162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浙江瑞帆建设有限公司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1DD9F8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vAlign w:val="center"/>
          </w:tcPr>
          <w:p w14:paraId="7A09050F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72719C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FEDE47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F59FE6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0C061F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0E9026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29630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2DBCD7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8321EF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FD195D9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93.81</w:t>
            </w:r>
          </w:p>
        </w:tc>
      </w:tr>
      <w:tr w14:paraId="0B890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538F473A">
            <w:pPr>
              <w:spacing w:before="16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186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3AFE88B">
            <w:pPr>
              <w:pStyle w:val="6"/>
              <w:spacing w:before="162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台州鼎天园林绿化工程有限公司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AEE3ED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93.66</w:t>
            </w:r>
          </w:p>
        </w:tc>
        <w:tc>
          <w:tcPr>
            <w:tcW w:w="947" w:type="dxa"/>
            <w:vAlign w:val="center"/>
          </w:tcPr>
          <w:p w14:paraId="0797916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C78396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E05833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FED999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392E0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7EDAD5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F808C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40EB74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D7531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2464FB3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93.66</w:t>
            </w:r>
          </w:p>
        </w:tc>
      </w:tr>
      <w:tr w14:paraId="22742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344D6C3F">
            <w:pPr>
              <w:spacing w:before="16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187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D05CCA6">
            <w:pPr>
              <w:pStyle w:val="6"/>
              <w:spacing w:before="164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浙江六为建设有限公司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253CE6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93.43</w:t>
            </w:r>
          </w:p>
        </w:tc>
        <w:tc>
          <w:tcPr>
            <w:tcW w:w="947" w:type="dxa"/>
            <w:vAlign w:val="center"/>
          </w:tcPr>
          <w:p w14:paraId="5A1BDBE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603D95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503DAB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BF4C06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DAE52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88B622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85F73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66BB5A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BC4E3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FDF4B09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93.43</w:t>
            </w:r>
          </w:p>
        </w:tc>
      </w:tr>
      <w:tr w14:paraId="56E35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2712193E">
            <w:pPr>
              <w:spacing w:before="16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188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5F12514">
            <w:pPr>
              <w:pStyle w:val="6"/>
              <w:spacing w:before="165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湖州龙安建设有限公司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F621A8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94.79</w:t>
            </w:r>
          </w:p>
        </w:tc>
        <w:tc>
          <w:tcPr>
            <w:tcW w:w="947" w:type="dxa"/>
            <w:vAlign w:val="center"/>
          </w:tcPr>
          <w:p w14:paraId="33E8B81F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05D185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A7262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FC55CF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A5B39F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47DC01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1FABF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B7FEA6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AFFA40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4487968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94.79</w:t>
            </w:r>
          </w:p>
        </w:tc>
      </w:tr>
      <w:tr w14:paraId="31239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AAD1F01">
            <w:pPr>
              <w:spacing w:before="167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189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F7357AC">
            <w:pPr>
              <w:pStyle w:val="6"/>
              <w:spacing w:before="166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台州鑫宸建设有限公司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8D94BE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94.85</w:t>
            </w:r>
          </w:p>
        </w:tc>
        <w:tc>
          <w:tcPr>
            <w:tcW w:w="947" w:type="dxa"/>
            <w:vAlign w:val="center"/>
          </w:tcPr>
          <w:p w14:paraId="7AD3099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2B9B25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0CF6A0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A2D855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4F8DE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7ED2E4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633AC2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930259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2CBF12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3A26834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94.85</w:t>
            </w:r>
          </w:p>
        </w:tc>
      </w:tr>
      <w:tr w14:paraId="73FEC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ADC764C">
            <w:pPr>
              <w:spacing w:before="168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190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901DC41">
            <w:pPr>
              <w:pStyle w:val="6"/>
              <w:spacing w:before="167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台州正昇建设有限公司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BE494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</w:t>
            </w:r>
          </w:p>
        </w:tc>
        <w:tc>
          <w:tcPr>
            <w:tcW w:w="947" w:type="dxa"/>
            <w:vAlign w:val="center"/>
          </w:tcPr>
          <w:p w14:paraId="056EC6B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74108A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247FAE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89E382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C47FB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577A5E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608DD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27A123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0D15FA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42B552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</w:t>
            </w:r>
          </w:p>
        </w:tc>
      </w:tr>
      <w:tr w14:paraId="15ED4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0F0E1D4D">
            <w:pPr>
              <w:spacing w:before="170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191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41EFDFF">
            <w:pPr>
              <w:pStyle w:val="6"/>
              <w:spacing w:before="168" w:line="221" w:lineRule="auto"/>
              <w:ind w:left="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嘉兴品诚建设有限公司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51B227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vAlign w:val="center"/>
          </w:tcPr>
          <w:p w14:paraId="0C5528D2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CFDA07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B489B0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223833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82B16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3C5B1E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CC239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B2A09D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D3C5F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8C76E3B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93.86</w:t>
            </w:r>
          </w:p>
        </w:tc>
      </w:tr>
      <w:tr w14:paraId="46861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3DDE1BFE">
            <w:pPr>
              <w:spacing w:before="171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192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7A6A587">
            <w:pPr>
              <w:pStyle w:val="6"/>
              <w:spacing w:before="170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浙江水韵交通工程有限公司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940AAB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94.28</w:t>
            </w:r>
          </w:p>
        </w:tc>
        <w:tc>
          <w:tcPr>
            <w:tcW w:w="947" w:type="dxa"/>
            <w:vAlign w:val="center"/>
          </w:tcPr>
          <w:p w14:paraId="5E327306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CA7052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D683A0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0564E5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1F1187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DA8A4A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8E968A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BB6434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9D4A2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F078DF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94.28</w:t>
            </w:r>
          </w:p>
        </w:tc>
      </w:tr>
      <w:tr w14:paraId="42601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256DB365">
            <w:pPr>
              <w:spacing w:before="171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193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6A36387">
            <w:pPr>
              <w:pStyle w:val="6"/>
              <w:spacing w:before="170" w:line="221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金华之江建设工程有限公司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67EEE3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93.29</w:t>
            </w:r>
          </w:p>
        </w:tc>
        <w:tc>
          <w:tcPr>
            <w:tcW w:w="947" w:type="dxa"/>
            <w:vAlign w:val="center"/>
          </w:tcPr>
          <w:p w14:paraId="127FA9C8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06E4CE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946871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4C45EE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508A3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836FE4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9CF8F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BB2AF9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E72AD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C192FF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93.29</w:t>
            </w:r>
          </w:p>
        </w:tc>
      </w:tr>
      <w:tr w14:paraId="0CC65C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24372C6A">
            <w:pPr>
              <w:spacing w:before="172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194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1447FAC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浙江舜业建设有限公司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3A68D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93.48</w:t>
            </w:r>
          </w:p>
        </w:tc>
        <w:tc>
          <w:tcPr>
            <w:tcW w:w="947" w:type="dxa"/>
            <w:vAlign w:val="center"/>
          </w:tcPr>
          <w:p w14:paraId="3C78ADC7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CE48ED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7292B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C01740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359DC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CECCEB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DB73BE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2883C8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80C193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ED92A8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93.48</w:t>
            </w:r>
          </w:p>
        </w:tc>
      </w:tr>
      <w:tr w14:paraId="35F4C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1B5FE967">
            <w:pPr>
              <w:spacing w:before="176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195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F12F99F">
            <w:pPr>
              <w:pStyle w:val="6"/>
              <w:spacing w:before="171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台州宝信建设有限公司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475BF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93.98</w:t>
            </w:r>
          </w:p>
        </w:tc>
        <w:tc>
          <w:tcPr>
            <w:tcW w:w="947" w:type="dxa"/>
            <w:vAlign w:val="center"/>
          </w:tcPr>
          <w:p w14:paraId="0D0E4424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4BE527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B4B93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50D556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14F8F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EEAA0D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320056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83710B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0C8B7E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06D742D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93.98</w:t>
            </w:r>
          </w:p>
        </w:tc>
      </w:tr>
      <w:tr w14:paraId="4D346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DC662C2">
            <w:pPr>
              <w:spacing w:before="17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196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97D2D32">
            <w:pPr>
              <w:pStyle w:val="6"/>
              <w:spacing w:before="160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浙江光远建设集团有限公司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8951E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vAlign w:val="center"/>
          </w:tcPr>
          <w:p w14:paraId="4F2E5211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4B60C8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B10D04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E5F850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A5ACBD8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6D769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9E316F0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76C3B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6FE476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279F5BA">
            <w:pPr>
              <w:pStyle w:val="6"/>
              <w:spacing w:before="159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 w:eastAsia="宋体"/>
                <w:spacing w:val="-3"/>
                <w:lang w:val="en-US" w:eastAsia="zh-CN"/>
              </w:rPr>
              <w:t>100</w:t>
            </w:r>
          </w:p>
        </w:tc>
      </w:tr>
      <w:tr w14:paraId="667D2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156AB1B8">
            <w:pPr>
              <w:spacing w:before="174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197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31C4566">
            <w:pPr>
              <w:pStyle w:val="6"/>
              <w:spacing w:before="160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台州国昌建筑工程有限公司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B4166C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vAlign w:val="center"/>
          </w:tcPr>
          <w:p w14:paraId="463A1C9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C5A56A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D8D47F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44696A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951D4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2D87D3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DCC651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AB9ABD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D30CB9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8026E1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94.55</w:t>
            </w:r>
          </w:p>
        </w:tc>
      </w:tr>
      <w:tr w14:paraId="640E3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641B1D0F">
            <w:pPr>
              <w:spacing w:before="17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198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0FF12A0">
            <w:pPr>
              <w:pStyle w:val="6"/>
              <w:spacing w:before="161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杭州晟安建设有限公司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9C3910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vAlign w:val="center"/>
          </w:tcPr>
          <w:p w14:paraId="7CCC12AD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988E5C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76D29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43E0D5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05F23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1AC0C8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86374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78388D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865611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58FB74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94.54</w:t>
            </w:r>
          </w:p>
        </w:tc>
      </w:tr>
      <w:tr w14:paraId="7FC71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6AACCE6">
            <w:pPr>
              <w:spacing w:before="175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199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2E12CAA">
            <w:pPr>
              <w:pStyle w:val="6"/>
              <w:spacing w:before="163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浙江大道建设工程有限公司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CB12D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93.77</w:t>
            </w:r>
          </w:p>
        </w:tc>
        <w:tc>
          <w:tcPr>
            <w:tcW w:w="947" w:type="dxa"/>
            <w:vAlign w:val="center"/>
          </w:tcPr>
          <w:p w14:paraId="57E2B7E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0ECE69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B1FD8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56A166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5E0C5F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AEBCBA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0BFA9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1FAACB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B66323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2504D34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93.77</w:t>
            </w:r>
          </w:p>
        </w:tc>
      </w:tr>
      <w:tr w14:paraId="0987F7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516E427B">
            <w:pPr>
              <w:spacing w:before="17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063710F">
            <w:pPr>
              <w:pStyle w:val="6"/>
              <w:spacing w:before="164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浙江万日建设有限公司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C238C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93.54</w:t>
            </w:r>
          </w:p>
        </w:tc>
        <w:tc>
          <w:tcPr>
            <w:tcW w:w="947" w:type="dxa"/>
            <w:vAlign w:val="center"/>
          </w:tcPr>
          <w:p w14:paraId="48F2E140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3B2CA5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0BC69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6004A4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0F0EB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EB9398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0EF7A2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3CF612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6F2C19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60D370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93.54</w:t>
            </w:r>
          </w:p>
        </w:tc>
      </w:tr>
      <w:tr w14:paraId="421C7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531F0887">
            <w:pPr>
              <w:spacing w:before="171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247DD4A">
            <w:pPr>
              <w:pStyle w:val="6"/>
              <w:spacing w:before="165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浙江圣天建设有限公司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43BA2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vAlign w:val="center"/>
          </w:tcPr>
          <w:p w14:paraId="673C1D7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BD614D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DCC1E1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5FE00E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D575E4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E50CD3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BB456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8A3E23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F6FB6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24D150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94.86</w:t>
            </w:r>
          </w:p>
        </w:tc>
      </w:tr>
      <w:tr w14:paraId="4EAAF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261F34F3">
            <w:pPr>
              <w:spacing w:before="16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4594E8C">
            <w:pPr>
              <w:pStyle w:val="6"/>
              <w:spacing w:before="166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台州荣升市政园林工程有限公司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B63A9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vAlign w:val="center"/>
          </w:tcPr>
          <w:p w14:paraId="45BF169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1E2BCF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A417F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22BC57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6B65BD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73A04D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8B0E31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515D98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EFCB15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F46CAB5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93.95</w:t>
            </w:r>
          </w:p>
        </w:tc>
      </w:tr>
      <w:tr w14:paraId="1332D4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241B03D7">
            <w:pPr>
              <w:spacing w:before="16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84FE7B1">
            <w:pPr>
              <w:pStyle w:val="6"/>
              <w:spacing w:before="167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台州远丰建筑劳务有限公司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E9F34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93.61</w:t>
            </w:r>
          </w:p>
        </w:tc>
        <w:tc>
          <w:tcPr>
            <w:tcW w:w="947" w:type="dxa"/>
            <w:vAlign w:val="center"/>
          </w:tcPr>
          <w:p w14:paraId="43D2302D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71F436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59F54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101DFA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B0F31D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935DB9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002149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BC4B61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C57D25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F67072D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93.61</w:t>
            </w:r>
          </w:p>
        </w:tc>
      </w:tr>
      <w:tr w14:paraId="3BD8E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3331C46F">
            <w:pPr>
              <w:spacing w:before="16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24AF460">
            <w:pPr>
              <w:pStyle w:val="6"/>
              <w:spacing w:before="169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方岭建设集团有限公司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F42E9C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vAlign w:val="center"/>
          </w:tcPr>
          <w:p w14:paraId="10145180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F01DD1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93046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BD34EE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A63A4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16499F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F3851F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CE5BCE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04E159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7D9E26D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94.54</w:t>
            </w:r>
          </w:p>
        </w:tc>
      </w:tr>
      <w:tr w14:paraId="79831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1694CFAE">
            <w:pPr>
              <w:spacing w:before="16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E53B123">
            <w:pPr>
              <w:pStyle w:val="6"/>
              <w:spacing w:before="169" w:line="221" w:lineRule="auto"/>
              <w:ind w:left="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绍兴能发建筑有限公司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A1D342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93.32</w:t>
            </w:r>
          </w:p>
        </w:tc>
        <w:tc>
          <w:tcPr>
            <w:tcW w:w="947" w:type="dxa"/>
            <w:vAlign w:val="center"/>
          </w:tcPr>
          <w:p w14:paraId="1D51A4E7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31D338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B2F23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B59B19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9A491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B34507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FC765D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2E3EBC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E5FDD1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7ED12D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93.32</w:t>
            </w:r>
          </w:p>
        </w:tc>
      </w:tr>
      <w:tr w14:paraId="0561F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CA55F45">
            <w:pPr>
              <w:spacing w:before="167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796DB0E">
            <w:pPr>
              <w:pStyle w:val="6"/>
              <w:spacing w:before="170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湖州九创建设有限公司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EA9E7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94.71</w:t>
            </w:r>
          </w:p>
        </w:tc>
        <w:tc>
          <w:tcPr>
            <w:tcW w:w="947" w:type="dxa"/>
            <w:vAlign w:val="center"/>
          </w:tcPr>
          <w:p w14:paraId="4A122B17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042487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F2ADA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1134B5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3EE4F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6C73A1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815100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D3FFD4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F77EB4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D46CAC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94.71</w:t>
            </w:r>
          </w:p>
        </w:tc>
      </w:tr>
      <w:tr w14:paraId="7F0F6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29934843">
            <w:pPr>
              <w:spacing w:before="168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2A01C8C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浙江天汇市政工程有限公司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CE250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vAlign w:val="center"/>
          </w:tcPr>
          <w:p w14:paraId="6CB3DF4A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DE4016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0C3037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F6AA88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828EB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C674B9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C1894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975DAC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B501B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FE235E3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94.42</w:t>
            </w:r>
          </w:p>
        </w:tc>
      </w:tr>
      <w:tr w14:paraId="6E56A7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495C0398">
            <w:pPr>
              <w:spacing w:before="17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A19776C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浙江创鼎建设有限公司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6DD87C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93.75</w:t>
            </w:r>
          </w:p>
        </w:tc>
        <w:tc>
          <w:tcPr>
            <w:tcW w:w="947" w:type="dxa"/>
            <w:vAlign w:val="center"/>
          </w:tcPr>
          <w:p w14:paraId="4FE5A7C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0F7CEA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7FB6E1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2218FD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E0B036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73F7EA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24FEF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81E79B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293505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66F4BE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93.75</w:t>
            </w:r>
          </w:p>
        </w:tc>
      </w:tr>
      <w:tr w14:paraId="3D912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16CE62F">
            <w:pPr>
              <w:spacing w:before="170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F147FBF">
            <w:pPr>
              <w:pStyle w:val="6"/>
              <w:spacing w:before="160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浙江煦兴建设工程有限公司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B2FC3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94.07</w:t>
            </w:r>
          </w:p>
        </w:tc>
        <w:tc>
          <w:tcPr>
            <w:tcW w:w="947" w:type="dxa"/>
            <w:vAlign w:val="center"/>
          </w:tcPr>
          <w:p w14:paraId="78E80B2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6FFFF0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4DBC6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E68063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1795CF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0CA463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A8D9C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2779D7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C22884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B7C0833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94.07</w:t>
            </w:r>
          </w:p>
        </w:tc>
      </w:tr>
      <w:tr w14:paraId="09D7C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612ED1E0">
            <w:pPr>
              <w:spacing w:before="17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210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9FD36E8">
            <w:pPr>
              <w:pStyle w:val="6"/>
              <w:spacing w:before="161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浙江晋方建设有限公司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A50C8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93.72</w:t>
            </w:r>
          </w:p>
        </w:tc>
        <w:tc>
          <w:tcPr>
            <w:tcW w:w="947" w:type="dxa"/>
            <w:vAlign w:val="center"/>
          </w:tcPr>
          <w:p w14:paraId="5DF74A19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1D6CF6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3AE490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B9B4B4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6CA651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0394D6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F5F8B2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F7D64D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ADC4B3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2FF0674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93.72</w:t>
            </w:r>
          </w:p>
        </w:tc>
      </w:tr>
      <w:tr w14:paraId="0367C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5BA95C23">
            <w:pPr>
              <w:spacing w:before="172" w:line="242" w:lineRule="auto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211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47A3E80">
            <w:pPr>
              <w:pStyle w:val="6"/>
              <w:spacing w:before="161" w:line="220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温州昌旭建设有限公司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549623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93.73</w:t>
            </w:r>
          </w:p>
        </w:tc>
        <w:tc>
          <w:tcPr>
            <w:tcW w:w="947" w:type="dxa"/>
            <w:vAlign w:val="center"/>
          </w:tcPr>
          <w:p w14:paraId="29463DC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371BAE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0603B5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2B4614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D59CA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C0393D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35B05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722F39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C94C6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C8272A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93.73</w:t>
            </w:r>
          </w:p>
        </w:tc>
      </w:tr>
      <w:tr w14:paraId="08AF8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165558F7">
            <w:pPr>
              <w:spacing w:before="172" w:line="242" w:lineRule="auto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212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E7AE67D">
            <w:pPr>
              <w:pStyle w:val="6"/>
              <w:spacing w:before="162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杭州益诚建设有限公司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AFA01A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vAlign w:val="center"/>
          </w:tcPr>
          <w:p w14:paraId="0504DD1D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C6698C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377B3E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8527A9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6BBD63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5332EF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E12820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B5C96A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123CF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7B3D2D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94.32</w:t>
            </w:r>
          </w:p>
        </w:tc>
      </w:tr>
      <w:tr w14:paraId="1D99D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E07379B">
            <w:pPr>
              <w:spacing w:before="17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213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1AB4906">
            <w:pPr>
              <w:pStyle w:val="6"/>
              <w:spacing w:before="163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浙江佳日建设工程有限公司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738F0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94.76</w:t>
            </w:r>
          </w:p>
        </w:tc>
        <w:tc>
          <w:tcPr>
            <w:tcW w:w="947" w:type="dxa"/>
            <w:vAlign w:val="center"/>
          </w:tcPr>
          <w:p w14:paraId="6A4C0D01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6BAA7E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E7E74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DA1BAA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85C00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EB704F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305BD6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877797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A9188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BB52B5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94.76</w:t>
            </w:r>
          </w:p>
        </w:tc>
      </w:tr>
      <w:tr w14:paraId="024DD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2B6D038F">
            <w:pPr>
              <w:spacing w:before="174" w:line="242" w:lineRule="auto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214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6C1206D">
            <w:pPr>
              <w:pStyle w:val="6"/>
              <w:spacing w:before="165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台州四野园林工程有限公司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D5C9B4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94.73</w:t>
            </w:r>
          </w:p>
        </w:tc>
        <w:tc>
          <w:tcPr>
            <w:tcW w:w="947" w:type="dxa"/>
            <w:vAlign w:val="center"/>
          </w:tcPr>
          <w:p w14:paraId="25010ECD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003C02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9AC749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8D93B8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81367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EDE047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911B6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84E5E1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3E5481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45BFB5D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94.73</w:t>
            </w:r>
          </w:p>
        </w:tc>
      </w:tr>
      <w:tr w14:paraId="40F69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5033B51E">
            <w:pPr>
              <w:spacing w:before="17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215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BD3341A">
            <w:pPr>
              <w:pStyle w:val="6"/>
              <w:spacing w:before="166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浙江禾源建设有限公司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9E95A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93.35</w:t>
            </w:r>
          </w:p>
        </w:tc>
        <w:tc>
          <w:tcPr>
            <w:tcW w:w="947" w:type="dxa"/>
            <w:vAlign w:val="center"/>
          </w:tcPr>
          <w:p w14:paraId="4618D3CF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DA1BDA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B1489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3213C4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2E78C1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096057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DD07A5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ADCF47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A06F2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A52BB05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93.35</w:t>
            </w:r>
          </w:p>
        </w:tc>
      </w:tr>
      <w:tr w14:paraId="33161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C53B5CB">
            <w:pPr>
              <w:spacing w:before="17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216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E108D03">
            <w:pPr>
              <w:pStyle w:val="6"/>
              <w:spacing w:before="167" w:line="221" w:lineRule="auto"/>
              <w:ind w:left="4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厚道建设有限公司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D2A6E7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93.64</w:t>
            </w:r>
          </w:p>
        </w:tc>
        <w:tc>
          <w:tcPr>
            <w:tcW w:w="947" w:type="dxa"/>
            <w:vAlign w:val="center"/>
          </w:tcPr>
          <w:p w14:paraId="1A4611E6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9FD7CB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21822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C49F69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E947CC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1A4D33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95D052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CB4DC5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5BCFBA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58DCE03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93.64</w:t>
            </w:r>
          </w:p>
        </w:tc>
      </w:tr>
      <w:tr w14:paraId="49FDE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2E3C129B">
            <w:pPr>
              <w:spacing w:before="17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217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2FB7731">
            <w:pPr>
              <w:pStyle w:val="6"/>
              <w:spacing w:before="168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浙江广聚建设有限公司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7D7B1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vAlign w:val="center"/>
          </w:tcPr>
          <w:p w14:paraId="6A3DFE44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C43CD7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F1495C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801545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481F2B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71C818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D5F4AD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A1E70E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F03C48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95C884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</w:t>
            </w:r>
          </w:p>
        </w:tc>
      </w:tr>
      <w:tr w14:paraId="62E30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13D1B8F7">
            <w:pPr>
              <w:spacing w:before="171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218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7794163">
            <w:pPr>
              <w:pStyle w:val="6"/>
              <w:spacing w:before="169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衢州宏坤环境建设有限公司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CE91A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94.73</w:t>
            </w:r>
          </w:p>
        </w:tc>
        <w:tc>
          <w:tcPr>
            <w:tcW w:w="947" w:type="dxa"/>
            <w:vAlign w:val="center"/>
          </w:tcPr>
          <w:p w14:paraId="4A31417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DD6CA0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C032AD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8256DF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F2ACA0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61DE32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AC90C0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C1A2C4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20134D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640213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94.73</w:t>
            </w:r>
          </w:p>
        </w:tc>
      </w:tr>
      <w:tr w14:paraId="6F14A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7BEE3CB">
            <w:pPr>
              <w:spacing w:before="16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219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DB7008A">
            <w:pPr>
              <w:pStyle w:val="6"/>
              <w:spacing w:before="171" w:line="220" w:lineRule="auto"/>
              <w:ind w:left="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仙居长广建设工程有限公司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0E542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94.64</w:t>
            </w:r>
          </w:p>
        </w:tc>
        <w:tc>
          <w:tcPr>
            <w:tcW w:w="947" w:type="dxa"/>
            <w:vAlign w:val="center"/>
          </w:tcPr>
          <w:p w14:paraId="481CE491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4A6A0D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674800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EB573E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59AC12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6F7342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FA9C4E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E21EE4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EF71CD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97FC2C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94.64</w:t>
            </w:r>
          </w:p>
        </w:tc>
      </w:tr>
      <w:tr w14:paraId="2DC15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9DBCAB9">
            <w:pPr>
              <w:spacing w:before="16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B033FA4">
            <w:pPr>
              <w:pStyle w:val="6"/>
              <w:spacing w:before="170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台州市云达建设工程有限公司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2AC02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94.76</w:t>
            </w:r>
          </w:p>
        </w:tc>
        <w:tc>
          <w:tcPr>
            <w:tcW w:w="947" w:type="dxa"/>
            <w:vAlign w:val="center"/>
          </w:tcPr>
          <w:p w14:paraId="2809453A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8DB9E5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F2686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C7687C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D02B5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9D6343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231A99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4BFBC8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833BB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D9DE82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94.76</w:t>
            </w:r>
          </w:p>
        </w:tc>
      </w:tr>
      <w:tr w14:paraId="71B87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74F41B29">
            <w:pPr>
              <w:spacing w:before="166" w:line="242" w:lineRule="auto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18A8E57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浙江鼎昕建设有限公司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FEF5C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94.16</w:t>
            </w:r>
          </w:p>
        </w:tc>
        <w:tc>
          <w:tcPr>
            <w:tcW w:w="947" w:type="dxa"/>
            <w:vAlign w:val="center"/>
          </w:tcPr>
          <w:p w14:paraId="0BDF4CD8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388E69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A80292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12C08B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B028F9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434022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970CD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56456B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949C9C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E50FF7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94.16</w:t>
            </w:r>
          </w:p>
        </w:tc>
      </w:tr>
      <w:tr w14:paraId="147B6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C2F0E6C">
            <w:pPr>
              <w:spacing w:before="165" w:line="242" w:lineRule="auto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CA3FC3D">
            <w:pPr>
              <w:pStyle w:val="6"/>
              <w:spacing w:before="160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浙江卓强建设有限公司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AD505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94.57</w:t>
            </w:r>
          </w:p>
        </w:tc>
        <w:tc>
          <w:tcPr>
            <w:tcW w:w="947" w:type="dxa"/>
            <w:vAlign w:val="center"/>
          </w:tcPr>
          <w:p w14:paraId="5BFF7090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5558C1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E1D6C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B79128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83330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1FD043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8240F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D35D71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D6C707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D12BE8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94.57</w:t>
            </w:r>
          </w:p>
        </w:tc>
      </w:tr>
      <w:tr w14:paraId="11D5E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6EC577F7">
            <w:pPr>
              <w:spacing w:before="166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342CF5A">
            <w:pPr>
              <w:pStyle w:val="6"/>
              <w:spacing w:before="161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浙江振升建设有限公司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61354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93.44</w:t>
            </w:r>
          </w:p>
        </w:tc>
        <w:tc>
          <w:tcPr>
            <w:tcW w:w="947" w:type="dxa"/>
            <w:vAlign w:val="center"/>
          </w:tcPr>
          <w:p w14:paraId="4F7CB28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BB0726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6EC6FF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54F7DE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74626D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B13564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518B7E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26D940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C2368D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23AFF59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93.44</w:t>
            </w:r>
          </w:p>
        </w:tc>
      </w:tr>
      <w:tr w14:paraId="715CE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6F10259">
            <w:pPr>
              <w:spacing w:before="166" w:line="242" w:lineRule="auto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FE3860E">
            <w:pPr>
              <w:pStyle w:val="6"/>
              <w:spacing w:before="162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浙江百瑞建设有限公司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C9B21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93.54</w:t>
            </w:r>
          </w:p>
        </w:tc>
        <w:tc>
          <w:tcPr>
            <w:tcW w:w="947" w:type="dxa"/>
            <w:vAlign w:val="center"/>
          </w:tcPr>
          <w:p w14:paraId="7083095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D0DA2E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72668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411220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00AA1D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6B3760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46AE4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03F923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F45D6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9B9BD0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93.54</w:t>
            </w:r>
          </w:p>
        </w:tc>
      </w:tr>
      <w:tr w14:paraId="3975C8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03AA6A06">
            <w:pPr>
              <w:spacing w:before="168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6BFFB3F">
            <w:pPr>
              <w:pStyle w:val="6"/>
              <w:spacing w:before="163" w:line="220" w:lineRule="auto"/>
              <w:ind w:left="4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宁波铭达建设项目管理有限公司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E6DC4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93.79</w:t>
            </w:r>
          </w:p>
        </w:tc>
        <w:tc>
          <w:tcPr>
            <w:tcW w:w="947" w:type="dxa"/>
            <w:vAlign w:val="center"/>
          </w:tcPr>
          <w:p w14:paraId="11325A79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AA1EB4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B19C7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B85F5E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5B7703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5AED2A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B28ED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3755D0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7856ED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55640ED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93.79</w:t>
            </w:r>
          </w:p>
        </w:tc>
      </w:tr>
      <w:tr w14:paraId="78A9B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D958D83">
            <w:pPr>
              <w:spacing w:before="169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B72929F">
            <w:pPr>
              <w:pStyle w:val="6"/>
              <w:spacing w:before="163" w:line="220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温州创璟建设有限公司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14A83A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94.49</w:t>
            </w:r>
          </w:p>
        </w:tc>
        <w:tc>
          <w:tcPr>
            <w:tcW w:w="947" w:type="dxa"/>
            <w:vAlign w:val="center"/>
          </w:tcPr>
          <w:p w14:paraId="5D21B16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BED6B9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A9AC3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8D6B87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84F04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F4D45F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0DABFD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507F2B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8E67A1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6C7F8E5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94.49</w:t>
            </w:r>
          </w:p>
        </w:tc>
      </w:tr>
      <w:tr w14:paraId="57E3A7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C2BCC76">
            <w:pPr>
              <w:spacing w:before="171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3E4E1DC">
            <w:pPr>
              <w:pStyle w:val="6"/>
              <w:spacing w:before="166" w:line="220" w:lineRule="auto"/>
              <w:ind w:left="4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宁波市天庆建设有限公司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4B6060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93.89</w:t>
            </w:r>
          </w:p>
        </w:tc>
        <w:tc>
          <w:tcPr>
            <w:tcW w:w="947" w:type="dxa"/>
            <w:vAlign w:val="center"/>
          </w:tcPr>
          <w:p w14:paraId="7015A8D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8D348A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C8F4C7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A9C978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013706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32D414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7F462E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8D33A9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A11D4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62A51E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93.89</w:t>
            </w:r>
          </w:p>
        </w:tc>
      </w:tr>
      <w:tr w14:paraId="3BB5B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6EF9BE38">
            <w:pPr>
              <w:spacing w:before="17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C91FA33">
            <w:pPr>
              <w:pStyle w:val="6"/>
              <w:spacing w:before="166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浙江呈日建设有限公司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97CE0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94.77</w:t>
            </w:r>
          </w:p>
        </w:tc>
        <w:tc>
          <w:tcPr>
            <w:tcW w:w="947" w:type="dxa"/>
            <w:vAlign w:val="center"/>
          </w:tcPr>
          <w:p w14:paraId="6AEDD87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FE68DA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FD3DF1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CB53FF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FD01C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3D2D69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A0952B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9770C8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EF84C1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FC25D99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94.77</w:t>
            </w:r>
          </w:p>
        </w:tc>
      </w:tr>
      <w:tr w14:paraId="48A19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C76B2AD">
            <w:pPr>
              <w:spacing w:before="17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53576A3">
            <w:pPr>
              <w:pStyle w:val="6"/>
              <w:spacing w:before="167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台州豪成园林市政工程有限公司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1131D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</w:t>
            </w:r>
          </w:p>
        </w:tc>
        <w:tc>
          <w:tcPr>
            <w:tcW w:w="947" w:type="dxa"/>
            <w:vAlign w:val="center"/>
          </w:tcPr>
          <w:p w14:paraId="1338FF86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991C87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E9A784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5B2025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326BE1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CC5DF4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CAE5C9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7ED4CD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A12AC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95AB984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93.7</w:t>
            </w:r>
          </w:p>
        </w:tc>
      </w:tr>
      <w:tr w14:paraId="3D061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2459FD8">
            <w:pPr>
              <w:spacing w:before="17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230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65CE7D3">
            <w:pPr>
              <w:pStyle w:val="6"/>
              <w:spacing w:before="168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浙江驰扬建设有限公司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829F6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93.98</w:t>
            </w:r>
          </w:p>
        </w:tc>
        <w:tc>
          <w:tcPr>
            <w:tcW w:w="947" w:type="dxa"/>
            <w:vAlign w:val="center"/>
          </w:tcPr>
          <w:p w14:paraId="1AD18402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0AC70E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EF908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CB9F4F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0E355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2D0F1A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EE1736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4CD9F7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AF814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41C4435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93.98</w:t>
            </w:r>
          </w:p>
        </w:tc>
      </w:tr>
      <w:tr w14:paraId="28F2F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E7B417D">
            <w:pPr>
              <w:spacing w:before="17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231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CAF794D">
            <w:pPr>
              <w:pStyle w:val="6"/>
              <w:spacing w:before="169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浙江广宣建设有限公司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EFB7F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94.67</w:t>
            </w:r>
          </w:p>
        </w:tc>
        <w:tc>
          <w:tcPr>
            <w:tcW w:w="947" w:type="dxa"/>
            <w:vAlign w:val="center"/>
          </w:tcPr>
          <w:p w14:paraId="084408D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D595EF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031BC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93D082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0D55A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F32FF9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37CCD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E8C2B5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26FEC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F673E0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94.67</w:t>
            </w:r>
          </w:p>
        </w:tc>
      </w:tr>
      <w:tr w14:paraId="2A05F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AFF5243">
            <w:pPr>
              <w:spacing w:before="17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232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7BB7B5A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浙江巨光建工集团有限公司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FC5CB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vAlign w:val="center"/>
          </w:tcPr>
          <w:p w14:paraId="2CE93166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A47C72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3C37E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B21295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AB3A62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B79E2B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4981B1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ED5B2F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80C558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755A0D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94.13</w:t>
            </w:r>
          </w:p>
        </w:tc>
      </w:tr>
      <w:tr w14:paraId="0464A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66E4DF66">
            <w:pPr>
              <w:spacing w:before="17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233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DECB427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浙江一川建设有限公司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D15C16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93.74</w:t>
            </w:r>
          </w:p>
        </w:tc>
        <w:tc>
          <w:tcPr>
            <w:tcW w:w="947" w:type="dxa"/>
            <w:vAlign w:val="center"/>
          </w:tcPr>
          <w:p w14:paraId="36D1D088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4BC5BA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CA74D0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113747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3CDFB9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A2A395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E02910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E03863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F1AB27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BA4600D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93.74</w:t>
            </w:r>
          </w:p>
        </w:tc>
      </w:tr>
      <w:tr w14:paraId="2135A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51" w:type="dxa"/>
            <w:vAlign w:val="top"/>
          </w:tcPr>
          <w:p w14:paraId="48EC4703">
            <w:pPr>
              <w:spacing w:before="178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234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BF8737B">
            <w:pPr>
              <w:pStyle w:val="6"/>
              <w:spacing w:before="172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浙江铖峰建设有限公司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3E951B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vAlign w:val="center"/>
          </w:tcPr>
          <w:p w14:paraId="45DEBD30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F4308F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E2F6FF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4229A5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E9D2D0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F50898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E4575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273AB5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1B4C30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6BA495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94.45</w:t>
            </w:r>
          </w:p>
        </w:tc>
      </w:tr>
      <w:tr w14:paraId="01D77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0053E21D">
            <w:pPr>
              <w:spacing w:before="171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235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0B391C5">
            <w:pPr>
              <w:pStyle w:val="6"/>
              <w:spacing w:before="160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浙江衡广建设有限公司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01B21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vAlign w:val="center"/>
          </w:tcPr>
          <w:p w14:paraId="285573D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751B8A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B32E4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4C1C4F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60AC09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E7D206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29AE16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97CA46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CA61CB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E1C5AF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93.56</w:t>
            </w:r>
          </w:p>
        </w:tc>
      </w:tr>
      <w:tr w14:paraId="590B1E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0ACBFB8">
            <w:pPr>
              <w:spacing w:before="16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236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F3F7BDF">
            <w:pPr>
              <w:pStyle w:val="6"/>
              <w:spacing w:before="161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浙江拓宇建设有限公司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891FD1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vAlign w:val="center"/>
          </w:tcPr>
          <w:p w14:paraId="7D1EE23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E93BA4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448E2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9EBADA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76FE3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3405CC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778DC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1A6E69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EEC49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3B45FD2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94.13</w:t>
            </w:r>
          </w:p>
        </w:tc>
      </w:tr>
      <w:tr w14:paraId="355A9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213DF99A">
            <w:pPr>
              <w:spacing w:before="16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237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A14715C">
            <w:pPr>
              <w:pStyle w:val="6"/>
              <w:spacing w:before="162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浙江昂大建设集团有限公司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351123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vAlign w:val="center"/>
          </w:tcPr>
          <w:p w14:paraId="072660D9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76E7F6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9EA3F6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215426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870507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9E13CA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0D26D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9831B3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93638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F0F964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94.45</w:t>
            </w:r>
          </w:p>
        </w:tc>
      </w:tr>
      <w:tr w14:paraId="097E1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0555DB4F">
            <w:pPr>
              <w:spacing w:before="16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238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AFFFD74">
            <w:pPr>
              <w:pStyle w:val="6"/>
              <w:spacing w:before="163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浙江万和建设有限公司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D7A46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93.85</w:t>
            </w:r>
          </w:p>
        </w:tc>
        <w:tc>
          <w:tcPr>
            <w:tcW w:w="947" w:type="dxa"/>
            <w:vAlign w:val="center"/>
          </w:tcPr>
          <w:p w14:paraId="5B432EBA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0DEA4F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5D2C1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6545B1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0B569A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AE255E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9980E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89CD44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52499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AFB926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93.85</w:t>
            </w:r>
          </w:p>
        </w:tc>
      </w:tr>
      <w:tr w14:paraId="588E3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FE46F2C">
            <w:pPr>
              <w:spacing w:before="16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239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564E2CE">
            <w:pPr>
              <w:pStyle w:val="6"/>
              <w:spacing w:before="164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浙江三环建设有限公司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A31F50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vAlign w:val="center"/>
          </w:tcPr>
          <w:p w14:paraId="380AB6BF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E6D876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1555F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92A4C9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DC783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0DE1E0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376C8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D7F51B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7EFF3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797B614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93.56</w:t>
            </w:r>
          </w:p>
        </w:tc>
      </w:tr>
      <w:tr w14:paraId="59E5D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1FDDAAD4">
            <w:pPr>
              <w:spacing w:before="167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240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BC17B58">
            <w:pPr>
              <w:pStyle w:val="6"/>
              <w:spacing w:before="165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杭州天晟建设有限公司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690BF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93.93</w:t>
            </w:r>
          </w:p>
        </w:tc>
        <w:tc>
          <w:tcPr>
            <w:tcW w:w="947" w:type="dxa"/>
            <w:vAlign w:val="center"/>
          </w:tcPr>
          <w:p w14:paraId="32551CDA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3EB34A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63B1F9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C63CA1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F8295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06DE32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086BED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851788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CB8F9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194FE88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93.93</w:t>
            </w:r>
          </w:p>
        </w:tc>
      </w:tr>
      <w:tr w14:paraId="0D4C8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3839F0BA">
            <w:pPr>
              <w:spacing w:before="168" w:line="242" w:lineRule="auto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241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24A1C8C">
            <w:pPr>
              <w:pStyle w:val="6"/>
              <w:spacing w:before="166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杭州航升建设有限公司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2A2DFE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</w:t>
            </w:r>
          </w:p>
        </w:tc>
        <w:tc>
          <w:tcPr>
            <w:tcW w:w="947" w:type="dxa"/>
            <w:vAlign w:val="center"/>
          </w:tcPr>
          <w:p w14:paraId="75DDD13D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4A62E4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8A9AFE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46F841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315D2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18F910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7A50F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523C89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97BF57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44D5F5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</w:t>
            </w:r>
          </w:p>
        </w:tc>
      </w:tr>
      <w:tr w14:paraId="2E371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897B8D6">
            <w:pPr>
              <w:spacing w:before="170" w:line="242" w:lineRule="auto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242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8A8626B">
            <w:pPr>
              <w:pStyle w:val="6"/>
              <w:spacing w:before="167" w:line="221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诸暨远诚建筑工程有限公司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559E8F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94.39</w:t>
            </w:r>
          </w:p>
        </w:tc>
        <w:tc>
          <w:tcPr>
            <w:tcW w:w="947" w:type="dxa"/>
            <w:vAlign w:val="center"/>
          </w:tcPr>
          <w:p w14:paraId="77E88DE2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C0BB9D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89C4D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4F71E8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C63BA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F35678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ACB88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4A354D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E8B76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06C6C2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94.39</w:t>
            </w:r>
          </w:p>
        </w:tc>
      </w:tr>
      <w:tr w14:paraId="034C4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9C57FFB">
            <w:pPr>
              <w:spacing w:before="171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243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4E4FA9F">
            <w:pPr>
              <w:pStyle w:val="6"/>
              <w:spacing w:before="169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译诚实业集团有限公司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CD1907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94.65</w:t>
            </w:r>
          </w:p>
        </w:tc>
        <w:tc>
          <w:tcPr>
            <w:tcW w:w="947" w:type="dxa"/>
            <w:vAlign w:val="center"/>
          </w:tcPr>
          <w:p w14:paraId="3F94AA39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714F37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7CE58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B065B1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4AD011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997565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950C0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2F7D43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987B5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3E2797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94.65</w:t>
            </w:r>
          </w:p>
        </w:tc>
      </w:tr>
      <w:tr w14:paraId="5A0F62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60771A72">
            <w:pPr>
              <w:spacing w:before="171" w:line="242" w:lineRule="auto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244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B257F28">
            <w:pPr>
              <w:pStyle w:val="6"/>
              <w:spacing w:before="169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杭州泰鑫建设有限公司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29D910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93.89</w:t>
            </w:r>
          </w:p>
        </w:tc>
        <w:tc>
          <w:tcPr>
            <w:tcW w:w="947" w:type="dxa"/>
            <w:vAlign w:val="center"/>
          </w:tcPr>
          <w:p w14:paraId="1DF2900F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57A901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AA7630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4E6636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0FB220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E55675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582EDE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6427F9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6281C4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EDACA9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93.89</w:t>
            </w:r>
          </w:p>
        </w:tc>
      </w:tr>
      <w:tr w14:paraId="0741C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6B264FD">
            <w:pPr>
              <w:spacing w:before="17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245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E461FF3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浙江星鸿德建设有限公司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1E1A01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94.67</w:t>
            </w:r>
          </w:p>
        </w:tc>
        <w:tc>
          <w:tcPr>
            <w:tcW w:w="947" w:type="dxa"/>
            <w:vAlign w:val="center"/>
          </w:tcPr>
          <w:p w14:paraId="2722A2A2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4D41BA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100CD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A183DB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770CD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9CD33B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F77BA8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FC7C78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CAC79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DD36AED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94.67</w:t>
            </w:r>
          </w:p>
        </w:tc>
      </w:tr>
      <w:tr w14:paraId="23A50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1E4A324F">
            <w:pPr>
              <w:spacing w:before="173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246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1F0B5A5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浙江腾宏市政建设有限公司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19D53A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93.55</w:t>
            </w:r>
          </w:p>
        </w:tc>
        <w:tc>
          <w:tcPr>
            <w:tcW w:w="947" w:type="dxa"/>
            <w:vAlign w:val="center"/>
          </w:tcPr>
          <w:p w14:paraId="17EAFD16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B49E6C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9ADC41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B6078E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2AAE82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D36A0D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28E14A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DEE3B0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D11A73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0857154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93.55</w:t>
            </w:r>
          </w:p>
        </w:tc>
      </w:tr>
      <w:tr w14:paraId="2DF1D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365E4715">
            <w:pPr>
              <w:spacing w:before="176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247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0E10D51">
            <w:pPr>
              <w:pStyle w:val="6"/>
              <w:spacing w:before="171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台州市鹏达环境建设有限公司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A31CC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vAlign w:val="center"/>
          </w:tcPr>
          <w:p w14:paraId="6E37661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A58851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E8E60D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15D718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872802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43695D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E32A2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39D2D1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B3FCE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5B0B1B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94.86</w:t>
            </w:r>
          </w:p>
        </w:tc>
      </w:tr>
      <w:tr w14:paraId="20074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82E8A7E">
            <w:pPr>
              <w:spacing w:before="17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248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B9701B7">
            <w:pPr>
              <w:pStyle w:val="6"/>
              <w:spacing w:before="160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浙江宸宏建设有限公司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A9A118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vAlign w:val="center"/>
          </w:tcPr>
          <w:p w14:paraId="1A5677DF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981C00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30874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1AE6AE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1F1D2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8DDA64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180579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E87EDE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CBF43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110532B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93.95</w:t>
            </w:r>
          </w:p>
        </w:tc>
      </w:tr>
      <w:tr w14:paraId="2858DB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7D559D1B">
            <w:pPr>
              <w:spacing w:before="17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249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445452F">
            <w:pPr>
              <w:pStyle w:val="6"/>
              <w:spacing w:before="161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浙江万腾建设有限公司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A823E6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93.34</w:t>
            </w:r>
          </w:p>
        </w:tc>
        <w:tc>
          <w:tcPr>
            <w:tcW w:w="947" w:type="dxa"/>
            <w:vAlign w:val="center"/>
          </w:tcPr>
          <w:p w14:paraId="202BEE6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E12D68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D1765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687DF3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8AB24A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BB3841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7FCAAE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78E71E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452904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7787FD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93.34</w:t>
            </w:r>
          </w:p>
        </w:tc>
      </w:tr>
      <w:tr w14:paraId="45B9B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EEC24F7">
            <w:pPr>
              <w:spacing w:before="17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250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337DCF3">
            <w:pPr>
              <w:pStyle w:val="6"/>
              <w:spacing w:before="162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浙江东瀚建设有限公司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48BB02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93.53</w:t>
            </w:r>
          </w:p>
        </w:tc>
        <w:tc>
          <w:tcPr>
            <w:tcW w:w="947" w:type="dxa"/>
            <w:vAlign w:val="center"/>
          </w:tcPr>
          <w:p w14:paraId="6239AF0D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E22217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15B35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564925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AAD571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026D27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3D9E9A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1A81D5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D203E7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63B154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93.53</w:t>
            </w:r>
          </w:p>
        </w:tc>
      </w:tr>
      <w:tr w14:paraId="2D777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290FA7C0">
            <w:pPr>
              <w:spacing w:before="17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251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CDB1B82">
            <w:pPr>
              <w:pStyle w:val="6"/>
              <w:spacing w:before="162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台州市富搏建设有限公司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5CA7E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vAlign w:val="center"/>
          </w:tcPr>
          <w:p w14:paraId="2666191A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22A5E3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30A3B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FA9EC3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D59A49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26B0D1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5611E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16706D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4BDD8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3CC09B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93.5</w:t>
            </w:r>
          </w:p>
        </w:tc>
      </w:tr>
      <w:tr w14:paraId="7F60E7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76C825E9">
            <w:pPr>
              <w:spacing w:before="171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252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FAD5382">
            <w:pPr>
              <w:pStyle w:val="6"/>
              <w:spacing w:before="164" w:line="221" w:lineRule="auto"/>
              <w:ind w:left="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大驰建设有限公司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1FA987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93.64</w:t>
            </w:r>
          </w:p>
        </w:tc>
        <w:tc>
          <w:tcPr>
            <w:tcW w:w="947" w:type="dxa"/>
            <w:vAlign w:val="center"/>
          </w:tcPr>
          <w:p w14:paraId="5DCF94D2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23F0BF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C0182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161FA0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1C725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C5FC47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D3DFEB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1B6CC2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19A01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C645A0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93.64</w:t>
            </w:r>
          </w:p>
        </w:tc>
      </w:tr>
      <w:tr w14:paraId="1C5A6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74F1A814">
            <w:pPr>
              <w:spacing w:before="16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253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B1764BA">
            <w:pPr>
              <w:pStyle w:val="6"/>
              <w:spacing w:before="165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浙江金诺建设有限公司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A6C15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94.11</w:t>
            </w:r>
          </w:p>
        </w:tc>
        <w:tc>
          <w:tcPr>
            <w:tcW w:w="947" w:type="dxa"/>
            <w:vAlign w:val="center"/>
          </w:tcPr>
          <w:p w14:paraId="403A65B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EA3AC0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F24EB0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C4D0D4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4E0AF0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F3BA7F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624F11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9449FB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54D50B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94BD59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94.11</w:t>
            </w:r>
          </w:p>
        </w:tc>
      </w:tr>
      <w:tr w14:paraId="2304C2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B886840">
            <w:pPr>
              <w:spacing w:before="16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254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DE6CA3A">
            <w:pPr>
              <w:pStyle w:val="6"/>
              <w:spacing w:before="167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浙江禄达建筑工程有限公司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EE1CB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93.44</w:t>
            </w:r>
          </w:p>
        </w:tc>
        <w:tc>
          <w:tcPr>
            <w:tcW w:w="947" w:type="dxa"/>
            <w:vAlign w:val="center"/>
          </w:tcPr>
          <w:p w14:paraId="36260CD2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B46870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8E86F1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89F808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23BE0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BABD83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B3BC1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F52243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FCA50E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250FE0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93.44</w:t>
            </w:r>
          </w:p>
        </w:tc>
      </w:tr>
      <w:tr w14:paraId="65433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D9F0701">
            <w:pPr>
              <w:spacing w:before="16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255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8957B1F">
            <w:pPr>
              <w:pStyle w:val="6"/>
              <w:spacing w:before="167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浙江湖州宏盈建设工程有限公司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3A26F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vAlign w:val="center"/>
          </w:tcPr>
          <w:p w14:paraId="69F243E8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E75C8C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35772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5D027A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E2F44A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553569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9FE5D5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02A1C5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DE07C2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169434B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94.55</w:t>
            </w:r>
          </w:p>
        </w:tc>
      </w:tr>
      <w:tr w14:paraId="04467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4B18685">
            <w:pPr>
              <w:spacing w:before="16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256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5529083">
            <w:pPr>
              <w:pStyle w:val="6"/>
              <w:spacing w:before="168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浙江福宝建设工程有限公司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15461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vAlign w:val="center"/>
          </w:tcPr>
          <w:p w14:paraId="398501E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904F66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17C456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928866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44D08B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3BDF32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C354AD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C2AD84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530B48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988063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94.62</w:t>
            </w:r>
          </w:p>
        </w:tc>
      </w:tr>
      <w:tr w14:paraId="4E6BC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113B955">
            <w:pPr>
              <w:spacing w:before="167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257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8C02412">
            <w:pPr>
              <w:pStyle w:val="6"/>
              <w:spacing w:before="169" w:line="220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温州康铭建设有限公司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77503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93.51</w:t>
            </w:r>
          </w:p>
        </w:tc>
        <w:tc>
          <w:tcPr>
            <w:tcW w:w="947" w:type="dxa"/>
            <w:vAlign w:val="center"/>
          </w:tcPr>
          <w:p w14:paraId="23165161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3AE17B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1387DD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54620C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73E52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52FDE6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E830D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3BDAF8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119C9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527D69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93.51</w:t>
            </w:r>
          </w:p>
        </w:tc>
      </w:tr>
      <w:tr w14:paraId="0E53F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1E0AD988">
            <w:pPr>
              <w:spacing w:before="168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258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F5983BE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浙江森海建设有限公司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FD0A1B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94.27</w:t>
            </w:r>
          </w:p>
        </w:tc>
        <w:tc>
          <w:tcPr>
            <w:tcW w:w="947" w:type="dxa"/>
            <w:vAlign w:val="center"/>
          </w:tcPr>
          <w:p w14:paraId="6A254457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FB8659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1F55D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0A15EE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77DDD0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33D43A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F99EE5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4B1B3D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A46118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4EFE0E4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94.27</w:t>
            </w:r>
          </w:p>
        </w:tc>
      </w:tr>
      <w:tr w14:paraId="3D341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3616F734">
            <w:pPr>
              <w:spacing w:before="170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259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242D9B5">
            <w:pPr>
              <w:pStyle w:val="6"/>
              <w:spacing w:before="171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浙江利铭建设有限公司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9A73D1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vAlign w:val="center"/>
          </w:tcPr>
          <w:p w14:paraId="713986F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5B7BC3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DEFA8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C1B451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25353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48BDEE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507E3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327D74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B412F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158A26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93.95</w:t>
            </w:r>
          </w:p>
        </w:tc>
      </w:tr>
      <w:tr w14:paraId="217F6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3BECA7C9">
            <w:pPr>
              <w:spacing w:before="173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260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C48D284">
            <w:pPr>
              <w:pStyle w:val="6"/>
              <w:spacing w:before="172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浙江天欣建设有限公司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94CA2A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93.49</w:t>
            </w:r>
          </w:p>
        </w:tc>
        <w:tc>
          <w:tcPr>
            <w:tcW w:w="947" w:type="dxa"/>
            <w:vAlign w:val="center"/>
          </w:tcPr>
          <w:p w14:paraId="5D1113C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2B049E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6A748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B48E7A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AC5B47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210275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E8BE3E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C443B9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22E276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17BC9A4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93.49</w:t>
            </w:r>
          </w:p>
        </w:tc>
      </w:tr>
      <w:tr w14:paraId="5A722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3171DDDB">
            <w:pPr>
              <w:spacing w:before="17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261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8E1443D">
            <w:pPr>
              <w:pStyle w:val="6"/>
              <w:spacing w:before="159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杭州长景建设有限公司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687A7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vAlign w:val="center"/>
          </w:tcPr>
          <w:p w14:paraId="3DC8A9F0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20567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9629AB3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3E1FB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A3AAAD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59E39A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219BDD4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8022FD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A12565E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8F1F36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.93</w:t>
            </w:r>
          </w:p>
        </w:tc>
      </w:tr>
      <w:tr w14:paraId="2E3F6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1EF74E39">
            <w:pPr>
              <w:spacing w:before="17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262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D77655D">
            <w:pPr>
              <w:pStyle w:val="6"/>
              <w:spacing w:before="160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台州威锋建设有限公司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EA0F8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vAlign w:val="center"/>
          </w:tcPr>
          <w:p w14:paraId="4B6051D6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A7F609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76C02B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2838BA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2FFA67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67ADC7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92604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678A51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38F59C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6DE895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93.56</w:t>
            </w:r>
          </w:p>
        </w:tc>
      </w:tr>
      <w:tr w14:paraId="356A4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7CBA3891">
            <w:pPr>
              <w:spacing w:before="17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263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5D7025B">
            <w:pPr>
              <w:pStyle w:val="6"/>
              <w:spacing w:before="162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浙江省三门县华侨企业建筑有限公司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8483F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vAlign w:val="center"/>
          </w:tcPr>
          <w:p w14:paraId="270CC4A1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243DD4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CA88417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6A4D0F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12C23E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DE5251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326A802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6515C9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F5D201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1760899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</w:t>
            </w:r>
            <w:r>
              <w:rPr>
                <w:rFonts w:hint="eastAsia" w:eastAsia="宋体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.93</w:t>
            </w:r>
          </w:p>
        </w:tc>
      </w:tr>
      <w:tr w14:paraId="6BC77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3104DC34">
            <w:pPr>
              <w:spacing w:before="17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264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BE9A15E">
            <w:pPr>
              <w:pStyle w:val="6"/>
              <w:spacing w:before="163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德清捷信建设有限公司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D7BB1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93.59</w:t>
            </w:r>
          </w:p>
        </w:tc>
        <w:tc>
          <w:tcPr>
            <w:tcW w:w="947" w:type="dxa"/>
            <w:vAlign w:val="center"/>
          </w:tcPr>
          <w:p w14:paraId="17FBFCC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99C9EE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B1BC7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297A10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C1164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46540B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B032EA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E63550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F6A00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B64EE94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93.59</w:t>
            </w:r>
          </w:p>
        </w:tc>
      </w:tr>
      <w:tr w14:paraId="29E10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31977412">
            <w:pPr>
              <w:spacing w:before="17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265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2174338">
            <w:pPr>
              <w:pStyle w:val="6"/>
              <w:spacing w:before="164" w:line="220" w:lineRule="auto"/>
              <w:ind w:left="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丽水晟星建设有限公司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9068EB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94.16</w:t>
            </w:r>
          </w:p>
        </w:tc>
        <w:tc>
          <w:tcPr>
            <w:tcW w:w="947" w:type="dxa"/>
            <w:vAlign w:val="center"/>
          </w:tcPr>
          <w:p w14:paraId="6ED4DB89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37B7CB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DDCBE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6048D3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8A260F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F1F3AB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DAA72F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0CFCFF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893866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4C5DA4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94.16</w:t>
            </w:r>
          </w:p>
        </w:tc>
      </w:tr>
      <w:tr w14:paraId="4B9842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5BC73466">
            <w:pPr>
              <w:spacing w:before="17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266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0043B0C">
            <w:pPr>
              <w:pStyle w:val="6"/>
              <w:spacing w:before="165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杭州佳意建设有限公司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023150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94.14</w:t>
            </w:r>
          </w:p>
        </w:tc>
        <w:tc>
          <w:tcPr>
            <w:tcW w:w="947" w:type="dxa"/>
            <w:vAlign w:val="center"/>
          </w:tcPr>
          <w:p w14:paraId="4CDE0E1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55DBD9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B29A9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C71A98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B841D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24725B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86180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20F5A8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9EA499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4DDD87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94.14</w:t>
            </w:r>
          </w:p>
        </w:tc>
      </w:tr>
      <w:tr w14:paraId="03DE0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CCA3449">
            <w:pPr>
              <w:spacing w:before="17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267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BBC443F">
            <w:pPr>
              <w:pStyle w:val="6"/>
              <w:spacing w:before="166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浙江矗立建设有限公司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2AD91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947" w:type="dxa"/>
            <w:vAlign w:val="center"/>
          </w:tcPr>
          <w:p w14:paraId="5E2F8D5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8BCB93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E57014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FFE0EC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B0C08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711964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EF6245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01E954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628E38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C77E93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94.92</w:t>
            </w:r>
          </w:p>
        </w:tc>
      </w:tr>
      <w:tr w14:paraId="014E5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5E7D99BD">
            <w:pPr>
              <w:spacing w:before="17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268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ADB5480">
            <w:pPr>
              <w:pStyle w:val="6"/>
              <w:spacing w:before="168" w:line="220" w:lineRule="auto"/>
              <w:ind w:left="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嘉兴市恒德水利建设有限公司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D928B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vAlign w:val="center"/>
          </w:tcPr>
          <w:p w14:paraId="107C72CF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B7E274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8B62F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8C4DC7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C04D3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B4DC36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5E207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07899A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1FF6E4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D71485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94.13</w:t>
            </w:r>
          </w:p>
        </w:tc>
      </w:tr>
      <w:tr w14:paraId="0257F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6BFEE7F0">
            <w:pPr>
              <w:spacing w:before="171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269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833E2C3">
            <w:pPr>
              <w:pStyle w:val="6"/>
              <w:spacing w:before="168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浙江卓安建设有限公司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33C5E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93.76</w:t>
            </w:r>
          </w:p>
        </w:tc>
        <w:tc>
          <w:tcPr>
            <w:tcW w:w="947" w:type="dxa"/>
            <w:vAlign w:val="center"/>
          </w:tcPr>
          <w:p w14:paraId="28FDB56A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05982F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2D696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7895CD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A5C5C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8DB191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A366E6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A3ADED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7EEA2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1DA09D5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93.76</w:t>
            </w:r>
          </w:p>
        </w:tc>
      </w:tr>
      <w:tr w14:paraId="7F36A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7B407447">
            <w:pPr>
              <w:spacing w:before="16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270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649AA2E">
            <w:pPr>
              <w:pStyle w:val="6"/>
              <w:spacing w:before="169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浙江恒广建设有限公司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5B40B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vAlign w:val="center"/>
          </w:tcPr>
          <w:p w14:paraId="226F8998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698D4D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CCDD45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3FF593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0551F7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899F27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133D03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D6A8DA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93.81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60C16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3A4A43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93.81</w:t>
            </w:r>
          </w:p>
        </w:tc>
      </w:tr>
      <w:tr w14:paraId="4CE75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2148E9E7">
            <w:pPr>
              <w:spacing w:before="16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271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B29A489">
            <w:pPr>
              <w:pStyle w:val="6"/>
              <w:spacing w:before="171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湖南省一建园林建设有限公司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CDE4BD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94.23</w:t>
            </w:r>
          </w:p>
        </w:tc>
        <w:tc>
          <w:tcPr>
            <w:tcW w:w="947" w:type="dxa"/>
            <w:vAlign w:val="center"/>
          </w:tcPr>
          <w:p w14:paraId="2F641C4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EC6B89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F5370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0B5DD4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D198A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9A4AE7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999717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79B56D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6358A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9B8BBD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94.23</w:t>
            </w:r>
          </w:p>
        </w:tc>
      </w:tr>
      <w:tr w14:paraId="3FF24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04BC51C">
            <w:pPr>
              <w:spacing w:before="16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272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5F54C63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浙江升浙建设集团有限公司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3C8B7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93.33</w:t>
            </w:r>
          </w:p>
        </w:tc>
        <w:tc>
          <w:tcPr>
            <w:tcW w:w="947" w:type="dxa"/>
            <w:vAlign w:val="center"/>
          </w:tcPr>
          <w:p w14:paraId="61069312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1639C1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F7C79B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95D85F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D23383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25D800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E8AC5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D172DC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93.33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975E0D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51AAC12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93.33</w:t>
            </w:r>
          </w:p>
        </w:tc>
      </w:tr>
      <w:tr w14:paraId="119C5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3CB837E2">
            <w:pPr>
              <w:spacing w:before="168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273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85C0844">
            <w:pPr>
              <w:pStyle w:val="6"/>
              <w:spacing w:before="171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台州云岭建设有限公司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E0EB9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93.72</w:t>
            </w:r>
          </w:p>
        </w:tc>
        <w:tc>
          <w:tcPr>
            <w:tcW w:w="947" w:type="dxa"/>
            <w:vAlign w:val="center"/>
          </w:tcPr>
          <w:p w14:paraId="3C71D9A2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73CD95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79BFC9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448E20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37289D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BA7EC1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400B3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C66945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72A3E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D4978C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93.72</w:t>
            </w:r>
          </w:p>
        </w:tc>
      </w:tr>
      <w:tr w14:paraId="5FCF4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643BDEB9">
            <w:pPr>
              <w:spacing w:before="166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274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2FFB4CC">
            <w:pPr>
              <w:pStyle w:val="6"/>
              <w:spacing w:before="160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诸暨煜城市政建设有限公司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FDA281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vAlign w:val="center"/>
          </w:tcPr>
          <w:p w14:paraId="679A879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7DE55B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95EF41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131112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8383C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CA19A7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10EE9D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CFC5AC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5D95F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D0AEC6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93.91</w:t>
            </w:r>
          </w:p>
        </w:tc>
      </w:tr>
      <w:tr w14:paraId="320D04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3C1FC95C">
            <w:pPr>
              <w:spacing w:before="166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275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828598C">
            <w:pPr>
              <w:pStyle w:val="6"/>
              <w:spacing w:before="160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台州堾和工程建设有限公司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130E9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</w:t>
            </w:r>
          </w:p>
        </w:tc>
        <w:tc>
          <w:tcPr>
            <w:tcW w:w="947" w:type="dxa"/>
            <w:vAlign w:val="center"/>
          </w:tcPr>
          <w:p w14:paraId="351286D0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DD17B2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1E4E8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5FDC1F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CFD32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C23F1B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ABEF1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1635B1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B788E5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2C0933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94.9</w:t>
            </w:r>
          </w:p>
        </w:tc>
      </w:tr>
      <w:tr w14:paraId="7418F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D877E20">
            <w:pPr>
              <w:spacing w:before="168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276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256F591">
            <w:pPr>
              <w:pStyle w:val="6"/>
              <w:spacing w:before="161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台州丰和园林景观工程有限公司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CCDEEE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vAlign w:val="center"/>
          </w:tcPr>
          <w:p w14:paraId="283C62B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8BF3A4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A41D0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1BE5C4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2B935F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BAFD33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62FCDA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511733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A78F0E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78F13F5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94.45</w:t>
            </w:r>
          </w:p>
        </w:tc>
      </w:tr>
      <w:tr w14:paraId="293B8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67E22EE">
            <w:pPr>
              <w:spacing w:before="169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277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7C547AF">
            <w:pPr>
              <w:pStyle w:val="6"/>
              <w:spacing w:before="162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台州鑫安建设有限公司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01413B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93.62</w:t>
            </w:r>
          </w:p>
        </w:tc>
        <w:tc>
          <w:tcPr>
            <w:tcW w:w="947" w:type="dxa"/>
            <w:vAlign w:val="center"/>
          </w:tcPr>
          <w:p w14:paraId="6E0F69C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F7D67C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24DC2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541E56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26A1BF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BAEE08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1C30E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C8000D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2BC6AE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AB96AF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93.62</w:t>
            </w:r>
          </w:p>
        </w:tc>
      </w:tr>
      <w:tr w14:paraId="57E83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7E223337">
            <w:pPr>
              <w:spacing w:before="171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278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F76B171">
            <w:pPr>
              <w:pStyle w:val="6"/>
              <w:spacing w:before="163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台州峻辰建设有限公司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43ADFD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94.75</w:t>
            </w:r>
          </w:p>
        </w:tc>
        <w:tc>
          <w:tcPr>
            <w:tcW w:w="947" w:type="dxa"/>
            <w:vAlign w:val="center"/>
          </w:tcPr>
          <w:p w14:paraId="047FBF6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5C4B2F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5C308D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447512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07658D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A129CC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856AC4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0F1276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94.75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E86B11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A5DDD7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94.75</w:t>
            </w:r>
          </w:p>
        </w:tc>
      </w:tr>
      <w:tr w14:paraId="7B442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708906A9">
            <w:pPr>
              <w:spacing w:before="17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279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2AA7C02">
            <w:pPr>
              <w:pStyle w:val="6"/>
              <w:spacing w:before="166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浙江腾利建设集团有限公司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86AEC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94.03</w:t>
            </w:r>
          </w:p>
        </w:tc>
        <w:tc>
          <w:tcPr>
            <w:tcW w:w="947" w:type="dxa"/>
            <w:vAlign w:val="center"/>
          </w:tcPr>
          <w:p w14:paraId="120BB18E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AFC922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14BFD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544C3C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6DF2AD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089D78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3AD57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8FA84A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94.03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190D0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E1CD1D3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94.03</w:t>
            </w:r>
          </w:p>
        </w:tc>
      </w:tr>
      <w:tr w14:paraId="2F70F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27D777F8">
            <w:pPr>
              <w:spacing w:before="17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280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6291DA7C">
            <w:pPr>
              <w:pStyle w:val="6"/>
              <w:spacing w:before="167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浙江宝龙建设有限公司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1595A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94.87</w:t>
            </w:r>
          </w:p>
        </w:tc>
        <w:tc>
          <w:tcPr>
            <w:tcW w:w="947" w:type="dxa"/>
            <w:vAlign w:val="center"/>
          </w:tcPr>
          <w:p w14:paraId="432D15E9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61E9C6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E9C1F1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A1BC9C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50951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8AF784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04110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D07138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C0677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6C27A9E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94.87</w:t>
            </w:r>
          </w:p>
        </w:tc>
      </w:tr>
      <w:tr w14:paraId="28C75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ECCF74F">
            <w:pPr>
              <w:spacing w:before="17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281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E301933">
            <w:pPr>
              <w:pStyle w:val="6"/>
              <w:spacing w:before="167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河南盛鼎建设集团有限公司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5B8AE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94.46</w:t>
            </w:r>
          </w:p>
        </w:tc>
        <w:tc>
          <w:tcPr>
            <w:tcW w:w="947" w:type="dxa"/>
            <w:vAlign w:val="center"/>
          </w:tcPr>
          <w:p w14:paraId="319F67C2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7B4BAB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ECDF83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F46F69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B1EC16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A69176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96A41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152CB9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1B99B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B79E55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94.46</w:t>
            </w:r>
          </w:p>
        </w:tc>
      </w:tr>
      <w:tr w14:paraId="7B5E3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1C15B1AA">
            <w:pPr>
              <w:spacing w:before="17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282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EE44640">
            <w:pPr>
              <w:pStyle w:val="6"/>
              <w:spacing w:before="168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浙江安洲建设有限公司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D0F14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vAlign w:val="center"/>
          </w:tcPr>
          <w:p w14:paraId="41DA48D2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8EC4C9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9EA7AD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249FD7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F2AA7E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A2B1E7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9ED26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9C1987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1D9930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595D3C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94.42</w:t>
            </w:r>
          </w:p>
        </w:tc>
      </w:tr>
      <w:tr w14:paraId="7ADB0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FBC0289">
            <w:pPr>
              <w:spacing w:before="17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283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6A8AB3F">
            <w:pPr>
              <w:pStyle w:val="6"/>
              <w:spacing w:before="169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浙江同鑫建设有限公司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84CDBA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93.98</w:t>
            </w:r>
          </w:p>
        </w:tc>
        <w:tc>
          <w:tcPr>
            <w:tcW w:w="947" w:type="dxa"/>
            <w:vAlign w:val="center"/>
          </w:tcPr>
          <w:p w14:paraId="28FEFF2D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09D0F1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70DB2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297486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D6066F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C9C465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69F10A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A82E62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8E7250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D89150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93.98</w:t>
            </w:r>
          </w:p>
        </w:tc>
      </w:tr>
      <w:tr w14:paraId="27B98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516B712D">
            <w:pPr>
              <w:spacing w:before="17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284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0CC4F42">
            <w:pPr>
              <w:pStyle w:val="6"/>
              <w:spacing w:before="170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浙江中图建设有限公司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FD6CEB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</w:t>
            </w:r>
          </w:p>
        </w:tc>
        <w:tc>
          <w:tcPr>
            <w:tcW w:w="947" w:type="dxa"/>
            <w:vAlign w:val="center"/>
          </w:tcPr>
          <w:p w14:paraId="277EBF30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2453B4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97EF8A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49286D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8679CA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383D64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B14FC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579E86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48373B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78694E1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93.7</w:t>
            </w:r>
          </w:p>
        </w:tc>
      </w:tr>
      <w:tr w14:paraId="5B5AF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123CA5F2">
            <w:pPr>
              <w:spacing w:before="175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285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AA137BC">
            <w:pPr>
              <w:pStyle w:val="6"/>
              <w:spacing w:before="170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2"/>
              </w:rPr>
              <w:t>台州耀达环境工程有限公司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C4D21F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94.31</w:t>
            </w:r>
          </w:p>
        </w:tc>
        <w:tc>
          <w:tcPr>
            <w:tcW w:w="947" w:type="dxa"/>
            <w:vAlign w:val="center"/>
          </w:tcPr>
          <w:p w14:paraId="0121186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EDC904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FB682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DDBD39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5E1A84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994BB4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79C9D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D1C15B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5C505A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0683D62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94.31</w:t>
            </w:r>
          </w:p>
        </w:tc>
      </w:tr>
      <w:tr w14:paraId="047D3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51" w:type="dxa"/>
            <w:vAlign w:val="top"/>
          </w:tcPr>
          <w:p w14:paraId="10B7D5A3">
            <w:pPr>
              <w:spacing w:before="173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286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DFD0978">
            <w:pPr>
              <w:pStyle w:val="6"/>
              <w:spacing w:before="171" w:line="22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杭州万盈建设有限公司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7D0707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93.94</w:t>
            </w:r>
          </w:p>
        </w:tc>
        <w:tc>
          <w:tcPr>
            <w:tcW w:w="947" w:type="dxa"/>
            <w:vAlign w:val="center"/>
          </w:tcPr>
          <w:p w14:paraId="321FFF16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489489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170E6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A8DF32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7C7EA9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EC66F2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07511C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29009A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5C06D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F9AC96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93.94</w:t>
            </w:r>
          </w:p>
        </w:tc>
      </w:tr>
      <w:tr w14:paraId="0828C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5C56EA8">
            <w:pPr>
              <w:spacing w:before="16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287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EA441F8">
            <w:pPr>
              <w:pStyle w:val="6"/>
              <w:spacing w:before="160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新昌县辰通建设有限公司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FA2AC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94.24</w:t>
            </w:r>
          </w:p>
        </w:tc>
        <w:tc>
          <w:tcPr>
            <w:tcW w:w="947" w:type="dxa"/>
            <w:vAlign w:val="center"/>
          </w:tcPr>
          <w:p w14:paraId="40AD9642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EAC436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30DA4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97D569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E8BA2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843672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FD7E77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C2C59C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C11F1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EAE27A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94.24</w:t>
            </w:r>
          </w:p>
        </w:tc>
      </w:tr>
      <w:tr w14:paraId="3EB6B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C6216BD">
            <w:pPr>
              <w:spacing w:before="16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288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D51EE32">
            <w:pPr>
              <w:pStyle w:val="6"/>
              <w:spacing w:before="161" w:line="220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温岭市第一建筑工程有限公司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79BF82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94.11</w:t>
            </w:r>
          </w:p>
        </w:tc>
        <w:tc>
          <w:tcPr>
            <w:tcW w:w="947" w:type="dxa"/>
            <w:vAlign w:val="center"/>
          </w:tcPr>
          <w:p w14:paraId="4119DE09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A90944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E259A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372ABA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F336E4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69F006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CC81B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2C25F6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21FC2C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9384B46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94.11</w:t>
            </w:r>
          </w:p>
        </w:tc>
      </w:tr>
      <w:tr w14:paraId="58E52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B09BEEB">
            <w:pPr>
              <w:spacing w:before="16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289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55D9965">
            <w:pPr>
              <w:pStyle w:val="6"/>
              <w:spacing w:before="161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台州汇鼎建设有限公司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AB727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vAlign w:val="center"/>
          </w:tcPr>
          <w:p w14:paraId="4E2826C8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4144DF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E378ED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7EBD6E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54B6C0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80767A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95BF6F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BF2B66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94.86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E529E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EB99DFB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94.86</w:t>
            </w:r>
          </w:p>
        </w:tc>
      </w:tr>
      <w:tr w14:paraId="033FE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32E25321">
            <w:pPr>
              <w:spacing w:before="166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290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F75CB28">
            <w:pPr>
              <w:pStyle w:val="6"/>
              <w:spacing w:before="163" w:line="220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金华市邦宸建设有限公司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49E18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94.58</w:t>
            </w:r>
          </w:p>
        </w:tc>
        <w:tc>
          <w:tcPr>
            <w:tcW w:w="947" w:type="dxa"/>
            <w:vAlign w:val="center"/>
          </w:tcPr>
          <w:p w14:paraId="00152C47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D50A31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70A353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59DDF3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E5EF3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5422B9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6AA527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31865A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BAB0B2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0E67678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94.58</w:t>
            </w:r>
          </w:p>
        </w:tc>
      </w:tr>
      <w:tr w14:paraId="4DAC0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24B322CD">
            <w:pPr>
              <w:spacing w:before="167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291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33F3970">
            <w:pPr>
              <w:pStyle w:val="6"/>
              <w:spacing w:before="164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浙江龙游锦瑞环境建设有限公司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DA987A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</w:t>
            </w:r>
          </w:p>
        </w:tc>
        <w:tc>
          <w:tcPr>
            <w:tcW w:w="947" w:type="dxa"/>
            <w:vAlign w:val="center"/>
          </w:tcPr>
          <w:p w14:paraId="444C31E4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F14684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9C837A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156589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43C50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15759D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1951F7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DE1DC9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DF9E25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3F1440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94.2</w:t>
            </w:r>
          </w:p>
        </w:tc>
      </w:tr>
      <w:tr w14:paraId="53C833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E4547F9">
            <w:pPr>
              <w:spacing w:before="167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292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A7CA6BB">
            <w:pPr>
              <w:pStyle w:val="6"/>
              <w:spacing w:before="165" w:line="220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金华市嘉军建设有限公司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A12CD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vAlign w:val="center"/>
          </w:tcPr>
          <w:p w14:paraId="35C73368"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73EFAD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46684A5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74E8F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05C508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26F710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F9E8B7A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681A9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BA54088"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3D35CB1">
            <w:pPr>
              <w:pStyle w:val="6"/>
              <w:spacing w:before="159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 w:eastAsia="宋体"/>
                <w:spacing w:val="-3"/>
                <w:lang w:val="en-US" w:eastAsia="zh-CN"/>
              </w:rPr>
              <w:t>100</w:t>
            </w:r>
            <w:bookmarkStart w:id="0" w:name="_GoBack"/>
            <w:bookmarkEnd w:id="0"/>
          </w:p>
        </w:tc>
      </w:tr>
      <w:tr w14:paraId="4EEBC7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537E51AA">
            <w:pPr>
              <w:spacing w:before="169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293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369640D1">
            <w:pPr>
              <w:pStyle w:val="6"/>
              <w:spacing w:before="166" w:line="221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浙江佐邦建设有限公司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122F91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93.24</w:t>
            </w:r>
          </w:p>
        </w:tc>
        <w:tc>
          <w:tcPr>
            <w:tcW w:w="947" w:type="dxa"/>
            <w:vAlign w:val="center"/>
          </w:tcPr>
          <w:p w14:paraId="06E64F2F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C4B98D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BA5121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EA951C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6A444E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64A9AE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82DC23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B5548E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268470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C8DB8F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93.24</w:t>
            </w:r>
          </w:p>
        </w:tc>
      </w:tr>
      <w:tr w14:paraId="75924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45126806">
            <w:pPr>
              <w:spacing w:before="170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294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C2E9D3B">
            <w:pPr>
              <w:pStyle w:val="6"/>
              <w:spacing w:before="167" w:line="221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金华延丰建设有限公司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B03176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</w:t>
            </w:r>
          </w:p>
        </w:tc>
        <w:tc>
          <w:tcPr>
            <w:tcW w:w="947" w:type="dxa"/>
            <w:vAlign w:val="center"/>
          </w:tcPr>
          <w:p w14:paraId="030363CA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DCAE07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5A00B9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AE5B91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AAFBD1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314556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AB686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B88C60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D31FC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1592A8D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94.1</w:t>
            </w:r>
          </w:p>
        </w:tc>
      </w:tr>
      <w:tr w14:paraId="61F50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FF7B63C">
            <w:pPr>
              <w:spacing w:before="17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295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A201906">
            <w:pPr>
              <w:pStyle w:val="6"/>
              <w:spacing w:before="168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台州台盛建设有限公司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5A0FF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</w:t>
            </w:r>
          </w:p>
        </w:tc>
        <w:tc>
          <w:tcPr>
            <w:tcW w:w="947" w:type="dxa"/>
            <w:vAlign w:val="center"/>
          </w:tcPr>
          <w:p w14:paraId="00A7E837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41F4F0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E8DEC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5BFDBC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925244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65AA6A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DFB820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E9196A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4780A2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BD3280D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</w:t>
            </w:r>
          </w:p>
        </w:tc>
      </w:tr>
      <w:tr w14:paraId="2A741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4627C5F9">
            <w:pPr>
              <w:spacing w:before="17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296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4EAB284">
            <w:pPr>
              <w:pStyle w:val="6"/>
              <w:spacing w:before="169" w:line="221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金华开运建设有限公司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AF7E62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93.74</w:t>
            </w:r>
          </w:p>
        </w:tc>
        <w:tc>
          <w:tcPr>
            <w:tcW w:w="947" w:type="dxa"/>
            <w:vAlign w:val="center"/>
          </w:tcPr>
          <w:p w14:paraId="76C8D067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B1A5F0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E3D6F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55CC9C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F1878C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2BFE1B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8D6A52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1FFB63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93F74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A7A9134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93.74</w:t>
            </w:r>
          </w:p>
        </w:tc>
      </w:tr>
      <w:tr w14:paraId="5CFC8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267415BC">
            <w:pPr>
              <w:spacing w:before="172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297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2BB3958">
            <w:pPr>
              <w:pStyle w:val="6"/>
              <w:spacing w:before="170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浙江衢州巨能建设有限公司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C9F68B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93.57</w:t>
            </w:r>
          </w:p>
        </w:tc>
        <w:tc>
          <w:tcPr>
            <w:tcW w:w="947" w:type="dxa"/>
            <w:vAlign w:val="center"/>
          </w:tcPr>
          <w:p w14:paraId="37D91F4F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E0E042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BB979A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192636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021FE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2D6782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BD3DA3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8EE91D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EF27D1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DCD0BA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93.57</w:t>
            </w:r>
          </w:p>
        </w:tc>
      </w:tr>
      <w:tr w14:paraId="30F76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338711D1">
            <w:pPr>
              <w:spacing w:before="174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298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07CF19AF">
            <w:pPr>
              <w:pStyle w:val="6"/>
              <w:spacing w:before="170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浙江磐安中晟建设有限公司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469E64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94.69</w:t>
            </w:r>
          </w:p>
        </w:tc>
        <w:tc>
          <w:tcPr>
            <w:tcW w:w="947" w:type="dxa"/>
            <w:vAlign w:val="center"/>
          </w:tcPr>
          <w:p w14:paraId="0868247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F34EC0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6E0E35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CDD336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35ACF2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5F9F78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0D5ACA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B83EF7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94.69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A4EC8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F70BEB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94.69</w:t>
            </w:r>
          </w:p>
        </w:tc>
      </w:tr>
      <w:tr w14:paraId="197DD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" w:type="dxa"/>
            <w:vAlign w:val="top"/>
          </w:tcPr>
          <w:p w14:paraId="740992B2">
            <w:pPr>
              <w:spacing w:before="177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299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8BC9D17">
            <w:pPr>
              <w:pStyle w:val="6"/>
              <w:spacing w:before="171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台州通达建设有限公司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0143BB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vAlign w:val="center"/>
          </w:tcPr>
          <w:p w14:paraId="46AFC72C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5F8DB4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70A7F5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1681B0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5E257B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B616FB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0D5D9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6B93AB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EE46CF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9A0F3F5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94.45</w:t>
            </w:r>
          </w:p>
        </w:tc>
      </w:tr>
      <w:tr w14:paraId="552A4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5A71BF5D">
            <w:pPr>
              <w:spacing w:before="175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300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18A7600B">
            <w:pPr>
              <w:pStyle w:val="6"/>
              <w:spacing w:before="159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浙江鼎盛建筑工程有限公司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BCDF6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vAlign w:val="center"/>
          </w:tcPr>
          <w:p w14:paraId="216F1CB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ED7DF02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1F6D8C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D516CB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D01023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51FB98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F9618C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56A729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93.91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5B2DE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AEED03F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93.91</w:t>
            </w:r>
          </w:p>
        </w:tc>
      </w:tr>
      <w:tr w14:paraId="3631F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011808D9">
            <w:pPr>
              <w:spacing w:before="175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301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2D97335">
            <w:pPr>
              <w:pStyle w:val="6"/>
              <w:spacing w:before="160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浙江豪业建设有限公司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81A78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93.77</w:t>
            </w:r>
          </w:p>
        </w:tc>
        <w:tc>
          <w:tcPr>
            <w:tcW w:w="947" w:type="dxa"/>
            <w:vAlign w:val="center"/>
          </w:tcPr>
          <w:p w14:paraId="2C9B0E67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E15B31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A5A00F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A82DB6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6D511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8150CCC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5AEECD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D2E0FD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93.77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5664CF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EBF8B39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93.77</w:t>
            </w:r>
          </w:p>
        </w:tc>
      </w:tr>
      <w:tr w14:paraId="599CF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1180A6EC">
            <w:pPr>
              <w:spacing w:before="176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302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F6C883F">
            <w:pPr>
              <w:pStyle w:val="6"/>
              <w:spacing w:before="163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浙江百润市政建设有限公司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BE889C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94.19</w:t>
            </w:r>
          </w:p>
        </w:tc>
        <w:tc>
          <w:tcPr>
            <w:tcW w:w="947" w:type="dxa"/>
            <w:vAlign w:val="center"/>
          </w:tcPr>
          <w:p w14:paraId="22DDE80B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D424E2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D6BDC3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F59E89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1862E3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B420FC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CF32D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DFBADA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94.19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DB5335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B96E7AC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94.19</w:t>
            </w:r>
          </w:p>
        </w:tc>
      </w:tr>
      <w:tr w14:paraId="60DAA0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51" w:type="dxa"/>
            <w:vAlign w:val="top"/>
          </w:tcPr>
          <w:p w14:paraId="596377FE">
            <w:pPr>
              <w:spacing w:before="171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303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0EBF4EC">
            <w:pPr>
              <w:pStyle w:val="6"/>
              <w:spacing w:before="165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浙江华伟建设股份有限公司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04BAF21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93.45</w:t>
            </w:r>
          </w:p>
        </w:tc>
        <w:tc>
          <w:tcPr>
            <w:tcW w:w="947" w:type="dxa"/>
            <w:vAlign w:val="center"/>
          </w:tcPr>
          <w:p w14:paraId="3D74CB4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F47E7D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80D1B7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28972E6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976E22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896BC6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5278EF5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89187B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93.45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8A1B79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9E6374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93.45</w:t>
            </w:r>
          </w:p>
        </w:tc>
      </w:tr>
      <w:tr w14:paraId="162B6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78A372ED">
            <w:pPr>
              <w:spacing w:before="162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304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5A76C914">
            <w:pPr>
              <w:pStyle w:val="6"/>
              <w:spacing w:before="165" w:line="220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台州兴立翔建设有限公司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D1EEC1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94.22</w:t>
            </w:r>
          </w:p>
        </w:tc>
        <w:tc>
          <w:tcPr>
            <w:tcW w:w="947" w:type="dxa"/>
            <w:vAlign w:val="center"/>
          </w:tcPr>
          <w:p w14:paraId="0326F5C0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BAD665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582F473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B93AC1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7563F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B8B3DC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8E7412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26665D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94.22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9118FC1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B99380A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94.22</w:t>
            </w:r>
          </w:p>
        </w:tc>
      </w:tr>
      <w:tr w14:paraId="143A5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1" w:type="dxa"/>
            <w:vAlign w:val="top"/>
          </w:tcPr>
          <w:p w14:paraId="58590316">
            <w:pPr>
              <w:spacing w:before="164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305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22A9A79">
            <w:pPr>
              <w:pStyle w:val="6"/>
              <w:spacing w:before="168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浙江中格建筑装饰有限公司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74F057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</w:t>
            </w:r>
          </w:p>
        </w:tc>
        <w:tc>
          <w:tcPr>
            <w:tcW w:w="947" w:type="dxa"/>
            <w:vAlign w:val="center"/>
          </w:tcPr>
          <w:p w14:paraId="49958376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F18572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48D51D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9D11D2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CA7FC2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D5DFB04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B2B77F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0E92E9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38E87C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718D407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94.4</w:t>
            </w:r>
          </w:p>
        </w:tc>
      </w:tr>
      <w:tr w14:paraId="094F4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33D1FCA6">
            <w:pPr>
              <w:spacing w:before="164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306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46D07EB9">
            <w:pPr>
              <w:pStyle w:val="6"/>
              <w:spacing w:before="170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浙江煜锦建设股份有限公司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A68D260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vAlign w:val="center"/>
          </w:tcPr>
          <w:p w14:paraId="5F6ED7F5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03EA9A9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095C78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3E5B9B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205799E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B5EDF7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5EB492B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869D32F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93.5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0046E5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4D27090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93.5</w:t>
            </w:r>
          </w:p>
        </w:tc>
      </w:tr>
      <w:tr w14:paraId="5E041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2E23A41">
            <w:pPr>
              <w:spacing w:before="165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307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7A48827F">
            <w:pPr>
              <w:pStyle w:val="6"/>
              <w:spacing w:before="171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浙江浩川环境建设有限公司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79104DE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94.34</w:t>
            </w:r>
          </w:p>
        </w:tc>
        <w:tc>
          <w:tcPr>
            <w:tcW w:w="947" w:type="dxa"/>
            <w:vAlign w:val="center"/>
          </w:tcPr>
          <w:p w14:paraId="3B896F43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1C4F61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AC52286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AF9ED8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F9B879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2AF32D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D49FBDF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9CED45A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94.34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DA4BB9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A96C458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94.34</w:t>
            </w:r>
          </w:p>
        </w:tc>
      </w:tr>
      <w:tr w14:paraId="017CC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51" w:type="dxa"/>
            <w:vAlign w:val="top"/>
          </w:tcPr>
          <w:p w14:paraId="6EA599DD">
            <w:pPr>
              <w:spacing w:before="167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308</w:t>
            </w:r>
          </w:p>
        </w:tc>
        <w:tc>
          <w:tcPr>
            <w:tcW w:w="3486" w:type="dxa"/>
            <w:shd w:val="clear" w:color="auto" w:fill="auto"/>
            <w:vAlign w:val="top"/>
          </w:tcPr>
          <w:p w14:paraId="2B4D2962">
            <w:pPr>
              <w:pStyle w:val="6"/>
              <w:spacing w:before="173" w:line="22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</w:rPr>
              <w:t>浙江正茂市政园林工程有限公司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4E0E08B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94.52</w:t>
            </w:r>
          </w:p>
        </w:tc>
        <w:tc>
          <w:tcPr>
            <w:tcW w:w="947" w:type="dxa"/>
            <w:vAlign w:val="center"/>
          </w:tcPr>
          <w:p w14:paraId="6D3EEF3F">
            <w:pPr>
              <w:pStyle w:val="6"/>
              <w:jc w:val="center"/>
              <w:rPr>
                <w:sz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42B06CD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1F67D4A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725B225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2F1C52C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7D4EF6C3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35F1C47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47C29E48">
            <w:pPr>
              <w:pStyle w:val="6"/>
              <w:spacing w:before="159"/>
              <w:jc w:val="center"/>
              <w:rPr>
                <w:rFonts w:ascii="Arial" w:hAnsi="Arial" w:eastAsia="Arial" w:cs="Arial"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94.52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8F94784">
            <w:pPr>
              <w:pStyle w:val="6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A31D98B">
            <w:pPr>
              <w:pStyle w:val="6"/>
              <w:spacing w:before="159"/>
              <w:jc w:val="center"/>
              <w:rPr>
                <w:spacing w:val="-3"/>
                <w:lang w:val="en-US" w:eastAsia="en-US"/>
              </w:rPr>
            </w:pPr>
            <w:r>
              <w:rPr>
                <w:spacing w:val="-3"/>
              </w:rPr>
              <w:t>94.52</w:t>
            </w:r>
          </w:p>
        </w:tc>
      </w:tr>
    </w:tbl>
    <w:p w14:paraId="0B78A487">
      <w:pPr>
        <w:pStyle w:val="2"/>
      </w:pPr>
    </w:p>
    <w:sectPr>
      <w:pgSz w:w="16837" w:h="11905"/>
      <w:pgMar w:top="1011" w:right="1059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7F6387"/>
    <w:rsid w:val="228C4369"/>
    <w:rsid w:val="57A20B0E"/>
    <w:rsid w:val="5ACC47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1496</Words>
  <Characters>3322</Characters>
  <TotalTime>3</TotalTime>
  <ScaleCrop>false</ScaleCrop>
  <LinksUpToDate>false</LinksUpToDate>
  <CharactersWithSpaces>3322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2025-07-01T16:43:00Z</dcterms:created>
  <dc:creator>FastReport</dc:creator>
  <cp:lastModifiedBy>A三门青蟹（自产自销）</cp:lastModifiedBy>
  <dcterms:modified xsi:type="dcterms:W3CDTF">2025-07-22T03:58:26Z</dcterms:modified>
  <dc:subject>FastReport PDF export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2025-07-01T16:45:17Z</vt:filetime>
  </property>
  <property fmtid="{D5CDD505-2E9C-101B-9397-08002B2CF9AE}" pid="4" name="KSOTemplateDocerSaveRecord">
    <vt:lpwstr>eyJoZGlkIjoiNmI4YmRiYWQ4NTc5Y2MyN2VjMmIxZDlhNzJkY2YzZGMiLCJ1c2VySWQiOiIxMTM4MjM3MzU0In0=</vt:lpwstr>
  </property>
  <property fmtid="{D5CDD505-2E9C-101B-9397-08002B2CF9AE}" pid="5" name="KSOProductBuildVer">
    <vt:lpwstr>2052-12.1.0.21915</vt:lpwstr>
  </property>
  <property fmtid="{D5CDD505-2E9C-101B-9397-08002B2CF9AE}" pid="6" name="ICV">
    <vt:lpwstr>6D36A721E6D648C1964AD2F0A8EC0598_12</vt:lpwstr>
  </property>
</Properties>
</file>